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E2DBD" w14:textId="77777777" w:rsidR="00401671" w:rsidRDefault="00401671" w:rsidP="00401671">
      <w:pPr>
        <w:jc w:val="center"/>
        <w:rPr>
          <w:sz w:val="18"/>
          <w:szCs w:val="18"/>
          <w:lang w:val="es-ES"/>
        </w:rPr>
        <w:sectPr w:rsidR="00401671" w:rsidSect="004130A7">
          <w:headerReference w:type="default" r:id="rId8"/>
          <w:footerReference w:type="default" r:id="rId9"/>
          <w:pgSz w:w="12240" w:h="15840"/>
          <w:pgMar w:top="864" w:right="1440" w:bottom="566" w:left="1440" w:header="284" w:footer="298" w:gutter="0"/>
          <w:cols w:space="720"/>
        </w:sectPr>
      </w:pPr>
    </w:p>
    <w:p w14:paraId="5CED6A26" w14:textId="77777777" w:rsidR="00401671" w:rsidRDefault="00401671" w:rsidP="00401671">
      <w:pPr>
        <w:jc w:val="center"/>
        <w:rPr>
          <w:rFonts w:ascii="Arimo" w:hAnsi="Arimo" w:cs="Arimo"/>
          <w:b/>
          <w:bCs/>
          <w:sz w:val="18"/>
          <w:szCs w:val="18"/>
        </w:rPr>
      </w:pPr>
    </w:p>
    <w:p w14:paraId="1B0E2061" w14:textId="77777777" w:rsidR="00401671" w:rsidRDefault="00401671" w:rsidP="00401671">
      <w:pPr>
        <w:jc w:val="center"/>
        <w:rPr>
          <w:rFonts w:ascii="Arimo" w:hAnsi="Arimo" w:cs="Arimo"/>
          <w:b/>
          <w:bCs/>
          <w:sz w:val="18"/>
          <w:szCs w:val="18"/>
        </w:rPr>
      </w:pPr>
    </w:p>
    <w:p w14:paraId="784CA1A2" w14:textId="058E0183" w:rsidR="00A11EDA" w:rsidRDefault="00A11EDA" w:rsidP="00A11EDA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21907192"/>
      <w:r>
        <w:rPr>
          <w:rFonts w:ascii="Arial" w:hAnsi="Arial" w:cs="Arial"/>
          <w:b/>
          <w:sz w:val="28"/>
          <w:szCs w:val="28"/>
        </w:rPr>
        <w:t>COMUNICADO Nº 018/23</w:t>
      </w:r>
    </w:p>
    <w:bookmarkEnd w:id="0"/>
    <w:p w14:paraId="2EE1B046" w14:textId="77777777" w:rsidR="00A11EDA" w:rsidRDefault="00A11EDA" w:rsidP="00A11ED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 de Febreiro de 2023</w:t>
      </w:r>
    </w:p>
    <w:p w14:paraId="233440FA" w14:textId="77777777" w:rsidR="00A11EDA" w:rsidRDefault="00A11EDA" w:rsidP="00A11EDA">
      <w:pPr>
        <w:jc w:val="center"/>
        <w:rPr>
          <w:rFonts w:ascii="Arial" w:hAnsi="Arial" w:cs="Arial"/>
          <w:b/>
          <w:sz w:val="40"/>
          <w:szCs w:val="40"/>
        </w:rPr>
      </w:pPr>
    </w:p>
    <w:p w14:paraId="567D27A7" w14:textId="26AD7E9A" w:rsidR="00401671" w:rsidRDefault="00A11EDA" w:rsidP="00A11EDA">
      <w:pPr>
        <w:jc w:val="center"/>
        <w:rPr>
          <w:rFonts w:ascii="Arimo" w:hAnsi="Arimo" w:cs="Arimo"/>
          <w:sz w:val="22"/>
          <w:szCs w:val="22"/>
        </w:rPr>
      </w:pPr>
      <w:r>
        <w:rPr>
          <w:rFonts w:ascii="Arial" w:hAnsi="Arial" w:cs="Arial"/>
          <w:b/>
          <w:sz w:val="40"/>
          <w:szCs w:val="40"/>
        </w:rPr>
        <w:t>ANTEPROXECTO</w:t>
      </w:r>
    </w:p>
    <w:p w14:paraId="1A67195F" w14:textId="77777777" w:rsidR="00401671" w:rsidRDefault="00401671" w:rsidP="00401671">
      <w:pPr>
        <w:jc w:val="both"/>
        <w:rPr>
          <w:rFonts w:ascii="Arimo" w:hAnsi="Arimo" w:cs="Arimo"/>
          <w:b/>
          <w:bCs/>
          <w:sz w:val="22"/>
          <w:szCs w:val="22"/>
        </w:rPr>
      </w:pPr>
    </w:p>
    <w:p w14:paraId="004513FA" w14:textId="77777777" w:rsidR="00401671" w:rsidRDefault="00401671" w:rsidP="00401671">
      <w:pPr>
        <w:pStyle w:val="Ttulo3"/>
        <w:keepNext/>
        <w:keepLines/>
        <w:rPr>
          <w:rFonts w:ascii="Arimo" w:hAnsi="Arimo" w:cs="Arimo"/>
          <w:sz w:val="22"/>
          <w:szCs w:val="22"/>
        </w:rPr>
      </w:pPr>
      <w:r>
        <w:rPr>
          <w:rFonts w:ascii="Arimo" w:hAnsi="Arimo" w:cs="Arimo"/>
          <w:sz w:val="22"/>
          <w:szCs w:val="22"/>
        </w:rPr>
        <w:t xml:space="preserve">CAMPIONATO DE GALICIA </w:t>
      </w:r>
      <w:r w:rsidR="00AB1D7D">
        <w:rPr>
          <w:rFonts w:ascii="Arimo" w:hAnsi="Arimo" w:cs="Arimo"/>
          <w:sz w:val="22"/>
          <w:szCs w:val="22"/>
        </w:rPr>
        <w:fldChar w:fldCharType="begin"/>
      </w:r>
      <w:r>
        <w:rPr>
          <w:rFonts w:ascii="Arimo" w:hAnsi="Arimo" w:cs="Arimo"/>
          <w:sz w:val="22"/>
          <w:szCs w:val="22"/>
        </w:rPr>
        <w:instrText>tc "CAMPIONATO DE GALICIA " \l 3</w:instrText>
      </w:r>
      <w:r w:rsidR="00AB1D7D">
        <w:rPr>
          <w:rFonts w:ascii="Arimo" w:hAnsi="Arimo" w:cs="Arimo"/>
          <w:sz w:val="22"/>
          <w:szCs w:val="22"/>
        </w:rPr>
        <w:fldChar w:fldCharType="end"/>
      </w:r>
    </w:p>
    <w:p w14:paraId="751C15B7" w14:textId="77777777" w:rsidR="00401671" w:rsidRDefault="00401671" w:rsidP="00401671">
      <w:pPr>
        <w:keepNext/>
        <w:jc w:val="center"/>
        <w:rPr>
          <w:rFonts w:ascii="Arimo" w:hAnsi="Arimo" w:cs="Arimo"/>
          <w:sz w:val="22"/>
          <w:szCs w:val="22"/>
        </w:rPr>
      </w:pPr>
      <w:r>
        <w:rPr>
          <w:rFonts w:ascii="Arimo" w:hAnsi="Arimo" w:cs="Arimo"/>
          <w:sz w:val="22"/>
          <w:szCs w:val="22"/>
        </w:rPr>
        <w:t xml:space="preserve"> DE MONTAÑA </w:t>
      </w:r>
      <w:r w:rsidR="006F6D9E">
        <w:rPr>
          <w:rFonts w:ascii="Arimo" w:hAnsi="Arimo" w:cs="Arimo"/>
          <w:sz w:val="22"/>
          <w:szCs w:val="22"/>
        </w:rPr>
        <w:t>202</w:t>
      </w:r>
      <w:r w:rsidR="000A78E9">
        <w:rPr>
          <w:rFonts w:ascii="Arimo" w:hAnsi="Arimo" w:cs="Arimo"/>
          <w:sz w:val="22"/>
          <w:szCs w:val="22"/>
        </w:rPr>
        <w:t>3</w:t>
      </w:r>
    </w:p>
    <w:p w14:paraId="5179FAA7" w14:textId="77777777" w:rsidR="00401671" w:rsidRDefault="00401671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4F91B38E" w14:textId="77777777" w:rsidR="00401671" w:rsidRDefault="00401671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23A23517" w14:textId="77777777" w:rsidR="00A03E80" w:rsidRDefault="00A03E80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20DB796A" w14:textId="77777777" w:rsidR="00A03E80" w:rsidRDefault="00A03E80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1ECDAAFB" w14:textId="77777777" w:rsidR="00401671" w:rsidRDefault="00401671" w:rsidP="00401671">
      <w:pPr>
        <w:pStyle w:val="Ttulo"/>
        <w:rPr>
          <w:rFonts w:ascii="Arimo" w:hAnsi="Arimo" w:cs="Arimo"/>
          <w:sz w:val="22"/>
          <w:szCs w:val="22"/>
        </w:rPr>
      </w:pPr>
      <w:r>
        <w:rPr>
          <w:rFonts w:ascii="Arimo" w:hAnsi="Arimo" w:cs="Arimo"/>
          <w:sz w:val="22"/>
          <w:szCs w:val="22"/>
        </w:rPr>
        <w:t>FEDERACION GALEGA DE AUTOMOBILISMO</w:t>
      </w:r>
    </w:p>
    <w:p w14:paraId="53251FFF" w14:textId="77777777" w:rsidR="00401671" w:rsidRDefault="00401671" w:rsidP="00401671">
      <w:pPr>
        <w:pStyle w:val="Ttulo"/>
        <w:jc w:val="both"/>
        <w:rPr>
          <w:rFonts w:ascii="Arimo" w:hAnsi="Arimo" w:cs="Arimo"/>
          <w:sz w:val="22"/>
          <w:szCs w:val="22"/>
        </w:rPr>
      </w:pPr>
    </w:p>
    <w:p w14:paraId="5249580C" w14:textId="4B9193A6" w:rsidR="00401671" w:rsidRDefault="00666F9C" w:rsidP="00391292">
      <w:pPr>
        <w:jc w:val="center"/>
        <w:rPr>
          <w:rFonts w:ascii="Arimo" w:hAnsi="Arimo" w:cs="Arimo"/>
          <w:sz w:val="22"/>
          <w:szCs w:val="22"/>
        </w:rPr>
      </w:pPr>
      <w:r>
        <w:rPr>
          <w:noProof/>
          <w:sz w:val="23"/>
          <w:szCs w:val="23"/>
        </w:rPr>
        <w:drawing>
          <wp:inline distT="0" distB="0" distL="0" distR="0" wp14:anchorId="2E58CD02" wp14:editId="40B71AF2">
            <wp:extent cx="5953125" cy="666750"/>
            <wp:effectExtent l="0" t="0" r="9525" b="0"/>
            <wp:docPr id="1" name="Imagen 1" descr="C:\Users\USUARIO\Documents\2023\ENCABEZADO 2023_logos x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23\ENCABEZADO 2023_logos xun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991A" w14:textId="77777777" w:rsidR="00401671" w:rsidRPr="008F2605" w:rsidRDefault="00401671" w:rsidP="008F2605">
      <w:pPr>
        <w:jc w:val="center"/>
        <w:rPr>
          <w:rFonts w:ascii="Arimo" w:hAnsi="Arimo" w:cs="Arimo"/>
          <w:b/>
          <w:i/>
          <w:sz w:val="18"/>
          <w:szCs w:val="18"/>
        </w:rPr>
      </w:pPr>
    </w:p>
    <w:p w14:paraId="04D564FF" w14:textId="77777777" w:rsidR="00401671" w:rsidRDefault="00401671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0990495B" w14:textId="77777777" w:rsidR="00401671" w:rsidRDefault="00401671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7F5ADCCE" w14:textId="77777777" w:rsidR="00401671" w:rsidRDefault="000D75F0" w:rsidP="00401671">
      <w:pPr>
        <w:jc w:val="center"/>
        <w:rPr>
          <w:rFonts w:ascii="Arimo" w:hAnsi="Arimo" w:cs="Arimo"/>
          <w:b/>
          <w:bCs/>
          <w:sz w:val="22"/>
          <w:szCs w:val="22"/>
        </w:rPr>
      </w:pPr>
      <w:r>
        <w:rPr>
          <w:rFonts w:ascii="Arimo" w:hAnsi="Arimo" w:cs="Arimo"/>
          <w:b/>
          <w:bCs/>
          <w:sz w:val="22"/>
          <w:szCs w:val="22"/>
        </w:rPr>
        <w:t xml:space="preserve">ANTEPROXECTO </w:t>
      </w:r>
      <w:r w:rsidR="00401671">
        <w:rPr>
          <w:rFonts w:ascii="Arimo" w:hAnsi="Arimo" w:cs="Arimo"/>
          <w:b/>
          <w:bCs/>
          <w:sz w:val="22"/>
          <w:szCs w:val="22"/>
        </w:rPr>
        <w:t>REGULAMENTO PARTICULAR TIPO</w:t>
      </w:r>
    </w:p>
    <w:p w14:paraId="5BD5C63E" w14:textId="77777777" w:rsidR="00401671" w:rsidRDefault="00401671" w:rsidP="00401671">
      <w:pPr>
        <w:pStyle w:val="Ttulo"/>
        <w:rPr>
          <w:rFonts w:ascii="Arimo" w:hAnsi="Arimo" w:cs="Arimo"/>
          <w:sz w:val="22"/>
          <w:szCs w:val="22"/>
        </w:rPr>
      </w:pPr>
    </w:p>
    <w:p w14:paraId="332318A8" w14:textId="77777777" w:rsidR="00401671" w:rsidRDefault="00401671" w:rsidP="00401671">
      <w:pPr>
        <w:rPr>
          <w:rFonts w:ascii="Arimo" w:hAnsi="Arimo" w:cs="Arimo"/>
          <w:b/>
          <w:bCs/>
          <w:sz w:val="22"/>
          <w:szCs w:val="22"/>
        </w:rPr>
      </w:pPr>
    </w:p>
    <w:p w14:paraId="6475C097" w14:textId="77777777" w:rsidR="00401671" w:rsidRDefault="00401671" w:rsidP="00EF2C76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146A5FB6" w14:textId="77777777" w:rsidR="00EF2C76" w:rsidRDefault="00EF2C76" w:rsidP="00EF2C76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4FE69073" w14:textId="77777777" w:rsidR="00EF2C76" w:rsidRDefault="00EF2C76" w:rsidP="00EF2C76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5B40629E" w14:textId="77777777" w:rsidR="00EF2C76" w:rsidRDefault="00EF2C76" w:rsidP="00EF2C76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5014353E" w14:textId="77777777" w:rsidR="00EF2C76" w:rsidRDefault="00EF2C76" w:rsidP="00EF2C76">
      <w:pPr>
        <w:jc w:val="center"/>
        <w:rPr>
          <w:rFonts w:ascii="Arimo" w:hAnsi="Arimo" w:cs="Arimo"/>
          <w:b/>
          <w:bCs/>
          <w:sz w:val="22"/>
          <w:szCs w:val="22"/>
        </w:rPr>
      </w:pPr>
    </w:p>
    <w:p w14:paraId="324B704E" w14:textId="77777777" w:rsidR="00401671" w:rsidRDefault="00401671" w:rsidP="00401671">
      <w:pPr>
        <w:rPr>
          <w:rFonts w:ascii="Arimo" w:hAnsi="Arimo" w:cs="Arimo"/>
          <w:b/>
          <w:bCs/>
          <w:sz w:val="22"/>
          <w:szCs w:val="22"/>
        </w:rPr>
      </w:pPr>
    </w:p>
    <w:p w14:paraId="13201F94" w14:textId="77777777" w:rsidR="00401671" w:rsidRDefault="00401671" w:rsidP="00401671">
      <w:pPr>
        <w:pStyle w:val="Ttulo"/>
        <w:rPr>
          <w:rFonts w:ascii="Arimo" w:hAnsi="Arimo" w:cs="Arimo"/>
          <w:color w:val="999999"/>
          <w:sz w:val="22"/>
          <w:szCs w:val="22"/>
        </w:rPr>
      </w:pPr>
      <w:r>
        <w:rPr>
          <w:rFonts w:ascii="Arimo" w:hAnsi="Arimo" w:cs="Arimo"/>
          <w:color w:val="999999"/>
          <w:sz w:val="22"/>
          <w:szCs w:val="22"/>
        </w:rPr>
        <w:t>PROBA: _____________________</w:t>
      </w:r>
    </w:p>
    <w:p w14:paraId="52682FEE" w14:textId="77777777" w:rsidR="00401671" w:rsidRDefault="00401671" w:rsidP="00401671">
      <w:pPr>
        <w:pStyle w:val="Ttulo"/>
        <w:rPr>
          <w:rFonts w:ascii="Arimo" w:hAnsi="Arimo" w:cs="Arimo"/>
          <w:color w:val="999999"/>
          <w:sz w:val="22"/>
          <w:szCs w:val="22"/>
        </w:rPr>
      </w:pPr>
      <w:r>
        <w:rPr>
          <w:rFonts w:ascii="Arimo" w:hAnsi="Arimo" w:cs="Arimo"/>
          <w:color w:val="999999"/>
          <w:sz w:val="22"/>
          <w:szCs w:val="22"/>
        </w:rPr>
        <w:t>PROVINCIA: ______________________</w:t>
      </w:r>
    </w:p>
    <w:p w14:paraId="02039C06" w14:textId="77777777" w:rsidR="00401671" w:rsidRDefault="00401671" w:rsidP="00401671">
      <w:pPr>
        <w:pStyle w:val="Ttulo2"/>
        <w:keepNext/>
        <w:keepLines/>
        <w:rPr>
          <w:rFonts w:ascii="Arimo" w:hAnsi="Arimo" w:cs="Arimo"/>
          <w:sz w:val="22"/>
          <w:szCs w:val="22"/>
        </w:rPr>
      </w:pPr>
      <w:r>
        <w:rPr>
          <w:rFonts w:ascii="Arimo" w:hAnsi="Arimo" w:cs="Arimo"/>
          <w:sz w:val="22"/>
          <w:szCs w:val="22"/>
        </w:rPr>
        <w:t xml:space="preserve">DATA: _____________________ </w:t>
      </w:r>
      <w:r w:rsidR="00AB1D7D">
        <w:rPr>
          <w:rFonts w:ascii="Arimo" w:hAnsi="Arimo" w:cs="Arimo"/>
          <w:sz w:val="22"/>
          <w:szCs w:val="22"/>
        </w:rPr>
        <w:fldChar w:fldCharType="begin"/>
      </w:r>
      <w:r>
        <w:rPr>
          <w:rFonts w:ascii="Arimo" w:hAnsi="Arimo" w:cs="Arimo"/>
          <w:sz w:val="22"/>
          <w:szCs w:val="22"/>
        </w:rPr>
        <w:instrText>tc "DATA\: _____________________ " \l 2</w:instrText>
      </w:r>
      <w:r w:rsidR="00AB1D7D">
        <w:rPr>
          <w:rFonts w:ascii="Arimo" w:hAnsi="Arimo" w:cs="Arimo"/>
          <w:sz w:val="22"/>
          <w:szCs w:val="22"/>
        </w:rPr>
        <w:fldChar w:fldCharType="end"/>
      </w:r>
    </w:p>
    <w:p w14:paraId="5F854E7F" w14:textId="77777777" w:rsidR="00401671" w:rsidRDefault="00401671" w:rsidP="00401671">
      <w:pPr>
        <w:rPr>
          <w:rFonts w:ascii="Arimo" w:hAnsi="Arimo" w:cs="Arimo"/>
          <w:b/>
          <w:bCs/>
          <w:sz w:val="18"/>
          <w:szCs w:val="18"/>
        </w:rPr>
      </w:pPr>
    </w:p>
    <w:p w14:paraId="18214073" w14:textId="77777777" w:rsidR="00401671" w:rsidRDefault="00401671" w:rsidP="00401671">
      <w:pPr>
        <w:jc w:val="center"/>
        <w:rPr>
          <w:rFonts w:ascii="Arimo" w:hAnsi="Arimo" w:cs="Arimo"/>
          <w:b/>
          <w:bCs/>
          <w:sz w:val="18"/>
          <w:szCs w:val="18"/>
        </w:rPr>
      </w:pPr>
    </w:p>
    <w:p w14:paraId="4EB22BE1" w14:textId="77777777" w:rsidR="00401671" w:rsidRDefault="00401671" w:rsidP="00401671">
      <w:pPr>
        <w:jc w:val="both"/>
        <w:rPr>
          <w:rFonts w:ascii="Arimo" w:hAnsi="Arimo" w:cs="Arimo"/>
          <w:b/>
          <w:bCs/>
          <w:sz w:val="18"/>
          <w:szCs w:val="18"/>
        </w:rPr>
      </w:pPr>
    </w:p>
    <w:p w14:paraId="244A481B" w14:textId="77777777" w:rsidR="00401671" w:rsidRDefault="00401671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50BD06D4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EBBD6BE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072A2E2A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839AD8A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57C36E62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F6E8B20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4EDC4F8C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4E490B0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F8FA02D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4400E272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0FC123E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1154C4C5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7C0D70EF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2AB289F2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1E62CBFA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4F37FF19" w14:textId="77777777" w:rsidR="006A105A" w:rsidRDefault="006A105A" w:rsidP="00401671">
      <w:pPr>
        <w:jc w:val="center"/>
        <w:rPr>
          <w:rFonts w:ascii="Arial Rounded MT" w:hAnsi="Arial Rounded MT" w:cs="Arial Rounded MT"/>
          <w:b/>
          <w:bCs/>
          <w:color w:val="999999"/>
          <w:sz w:val="18"/>
          <w:szCs w:val="18"/>
        </w:rPr>
      </w:pPr>
    </w:p>
    <w:p w14:paraId="02E8FD9E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1.- PROGRAMA.</w:t>
      </w:r>
    </w:p>
    <w:tbl>
      <w:tblPr>
        <w:tblStyle w:val="Cuadrculamedia3-nfasis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68"/>
        <w:gridCol w:w="2212"/>
        <w:gridCol w:w="5665"/>
        <w:gridCol w:w="1727"/>
      </w:tblGrid>
      <w:tr w:rsidR="00401671" w:rsidRPr="005B148B" w14:paraId="67709B17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Align w:val="center"/>
          </w:tcPr>
          <w:p w14:paraId="3F565543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b/>
                <w:bCs/>
                <w:sz w:val="18"/>
                <w:szCs w:val="18"/>
              </w:rPr>
              <w:lastRenderedPageBreak/>
              <w:t>Data</w:t>
            </w:r>
          </w:p>
        </w:tc>
        <w:tc>
          <w:tcPr>
            <w:tcW w:w="2212" w:type="dxa"/>
            <w:vAlign w:val="center"/>
          </w:tcPr>
          <w:p w14:paraId="6E11D464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3D0DE422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b/>
                <w:bCs/>
                <w:sz w:val="18"/>
                <w:szCs w:val="18"/>
              </w:rPr>
              <w:t>Programa</w:t>
            </w:r>
          </w:p>
        </w:tc>
        <w:tc>
          <w:tcPr>
            <w:tcW w:w="1727" w:type="dxa"/>
            <w:vAlign w:val="center"/>
          </w:tcPr>
          <w:p w14:paraId="58F5C417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b/>
                <w:bCs/>
                <w:sz w:val="18"/>
                <w:szCs w:val="18"/>
              </w:rPr>
              <w:t>Lugar</w:t>
            </w:r>
          </w:p>
        </w:tc>
      </w:tr>
      <w:tr w:rsidR="00401671" w:rsidRPr="005B148B" w14:paraId="1A0B2EB5" w14:textId="77777777" w:rsidTr="0014279E">
        <w:trPr>
          <w:trHeight w:val="2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Align w:val="center"/>
          </w:tcPr>
          <w:p w14:paraId="65FAC168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5FDA9CE1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21:00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60C1455E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Apertura de Inscricións</w:t>
            </w:r>
          </w:p>
        </w:tc>
        <w:tc>
          <w:tcPr>
            <w:tcW w:w="1727" w:type="dxa"/>
            <w:vMerge w:val="restart"/>
            <w:vAlign w:val="center"/>
          </w:tcPr>
          <w:p w14:paraId="718F1AFC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6ECCDDC9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Align w:val="center"/>
          </w:tcPr>
          <w:p w14:paraId="3A0BA4A7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6BB87EC5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21:00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FE43F2F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Peche de Inscricións</w:t>
            </w:r>
          </w:p>
        </w:tc>
        <w:tc>
          <w:tcPr>
            <w:tcW w:w="1727" w:type="dxa"/>
            <w:vMerge/>
            <w:vAlign w:val="center"/>
          </w:tcPr>
          <w:p w14:paraId="1258AC0B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16A3D059" w14:textId="77777777" w:rsidTr="0014279E">
        <w:trPr>
          <w:trHeight w:val="2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Align w:val="center"/>
          </w:tcPr>
          <w:p w14:paraId="44656646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011167D2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20:00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3C89558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Publicación lista de inscritos</w:t>
            </w:r>
          </w:p>
        </w:tc>
        <w:tc>
          <w:tcPr>
            <w:tcW w:w="1727" w:type="dxa"/>
            <w:vMerge/>
            <w:vAlign w:val="center"/>
          </w:tcPr>
          <w:p w14:paraId="11161156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7D13C004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 w:val="restart"/>
            <w:vAlign w:val="center"/>
          </w:tcPr>
          <w:p w14:paraId="257C95BA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3788C2EC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09:30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4AA985D" w14:textId="5F4A74C6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Apertura Parque </w:t>
            </w:r>
            <w:r w:rsidR="00E70A64" w:rsidRPr="005B148B">
              <w:rPr>
                <w:rFonts w:ascii="Arimo" w:hAnsi="Arimo" w:cs="Arimo"/>
                <w:sz w:val="18"/>
                <w:szCs w:val="18"/>
              </w:rPr>
              <w:t>Pechado</w:t>
            </w:r>
          </w:p>
        </w:tc>
        <w:tc>
          <w:tcPr>
            <w:tcW w:w="1727" w:type="dxa"/>
            <w:vAlign w:val="center"/>
          </w:tcPr>
          <w:p w14:paraId="6FA3E1A1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58E32040" w14:textId="77777777" w:rsidTr="0014279E">
        <w:trPr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79BA5442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7C3F5D16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de 09:00 a 12:00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5E3119A" w14:textId="77777777" w:rsidR="00401671" w:rsidRPr="005B148B" w:rsidRDefault="00401671" w:rsidP="00DB37A4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Verif</w:t>
            </w:r>
            <w:r w:rsidR="00DB37A4" w:rsidRPr="005B148B">
              <w:rPr>
                <w:rFonts w:ascii="Arimo" w:hAnsi="Arimo" w:cs="Arimo"/>
                <w:sz w:val="18"/>
                <w:szCs w:val="18"/>
              </w:rPr>
              <w:t>icacións</w:t>
            </w:r>
            <w:r w:rsidRPr="005B148B">
              <w:rPr>
                <w:rFonts w:ascii="Arimo" w:hAnsi="Arimo" w:cs="Arimo"/>
                <w:sz w:val="18"/>
                <w:szCs w:val="18"/>
              </w:rPr>
              <w:t xml:space="preserve"> Administrativas</w:t>
            </w:r>
          </w:p>
        </w:tc>
        <w:tc>
          <w:tcPr>
            <w:tcW w:w="1727" w:type="dxa"/>
            <w:vMerge w:val="restart"/>
            <w:vAlign w:val="center"/>
          </w:tcPr>
          <w:p w14:paraId="1326F71F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0C3FAC5B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1C5915BD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20A3A903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de 09:30 a 12:30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41979827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Verificacións Técnicas</w:t>
            </w:r>
          </w:p>
        </w:tc>
        <w:tc>
          <w:tcPr>
            <w:tcW w:w="1727" w:type="dxa"/>
            <w:vMerge/>
            <w:vAlign w:val="center"/>
          </w:tcPr>
          <w:p w14:paraId="6FB4F59E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4D4D2A0C" w14:textId="77777777" w:rsidTr="0014279E">
        <w:trPr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01C3DF93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5264CCF0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14:00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0016F86C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Publicación lista de Autorizados a tomala saída</w:t>
            </w:r>
          </w:p>
        </w:tc>
        <w:tc>
          <w:tcPr>
            <w:tcW w:w="1727" w:type="dxa"/>
            <w:vMerge/>
            <w:vAlign w:val="center"/>
          </w:tcPr>
          <w:p w14:paraId="0C44FA90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13D622A9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2452FDA6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1ED9912A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14:30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BA2B327" w14:textId="20034A44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Presentación Pilotos Parque </w:t>
            </w:r>
            <w:r w:rsidR="00E70A64" w:rsidRPr="005B148B">
              <w:rPr>
                <w:rFonts w:ascii="Arimo" w:hAnsi="Arimo" w:cs="Arimo"/>
                <w:sz w:val="18"/>
                <w:szCs w:val="18"/>
              </w:rPr>
              <w:t>Pechado</w:t>
            </w:r>
          </w:p>
        </w:tc>
        <w:tc>
          <w:tcPr>
            <w:tcW w:w="1727" w:type="dxa"/>
            <w:vAlign w:val="center"/>
          </w:tcPr>
          <w:p w14:paraId="4BBFB02A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52572737" w14:textId="77777777" w:rsidTr="0014279E">
        <w:trPr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18FC7A59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28EE70B7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15:00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5E66E1CA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Presentación pilotos en parque </w:t>
            </w:r>
            <w:proofErr w:type="spellStart"/>
            <w:r w:rsidRPr="005B148B">
              <w:rPr>
                <w:rFonts w:ascii="Arimo" w:hAnsi="Arimo" w:cs="Arimo"/>
                <w:sz w:val="18"/>
                <w:szCs w:val="18"/>
              </w:rPr>
              <w:t>pre</w:t>
            </w:r>
            <w:proofErr w:type="spellEnd"/>
            <w:r w:rsidRPr="005B148B">
              <w:rPr>
                <w:rFonts w:ascii="Arimo" w:hAnsi="Arimo" w:cs="Arimo"/>
                <w:sz w:val="18"/>
                <w:szCs w:val="18"/>
              </w:rPr>
              <w:t>-saída</w:t>
            </w:r>
          </w:p>
        </w:tc>
        <w:tc>
          <w:tcPr>
            <w:tcW w:w="1727" w:type="dxa"/>
            <w:vAlign w:val="center"/>
          </w:tcPr>
          <w:p w14:paraId="2BF0DCE6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40E50518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748843A4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2A97E28A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15:30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FDA9AA2" w14:textId="1323F12E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1ª Manga de adestramentos</w:t>
            </w:r>
          </w:p>
        </w:tc>
        <w:tc>
          <w:tcPr>
            <w:tcW w:w="1727" w:type="dxa"/>
            <w:vMerge w:val="restart"/>
            <w:vAlign w:val="center"/>
          </w:tcPr>
          <w:p w14:paraId="206AEBCE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105B1B60" w14:textId="77777777" w:rsidTr="0014279E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2D013998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230B47D3" w14:textId="02F60B5F" w:rsidR="00401671" w:rsidRPr="005B148B" w:rsidRDefault="00587DF2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02CF27B2" w14:textId="048DEF35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2ª Manga de adestramentos</w:t>
            </w:r>
          </w:p>
        </w:tc>
        <w:tc>
          <w:tcPr>
            <w:tcW w:w="1727" w:type="dxa"/>
            <w:vMerge/>
            <w:vAlign w:val="center"/>
          </w:tcPr>
          <w:p w14:paraId="60329A6C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22EF448E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1235D8D7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36CC74F7" w14:textId="3C9B3D16" w:rsidR="00401671" w:rsidRPr="005B148B" w:rsidRDefault="00587DF2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5CAFFECC" w14:textId="03C597EE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1ª Carreira</w:t>
            </w:r>
          </w:p>
        </w:tc>
        <w:tc>
          <w:tcPr>
            <w:tcW w:w="1727" w:type="dxa"/>
            <w:vMerge/>
            <w:vAlign w:val="center"/>
          </w:tcPr>
          <w:p w14:paraId="66CEB47E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16985E3B" w14:textId="77777777" w:rsidTr="0014279E">
        <w:trPr>
          <w:trHeight w:val="25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 w:val="restart"/>
            <w:vAlign w:val="center"/>
          </w:tcPr>
          <w:p w14:paraId="5025BBF3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52A8343D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08:30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9E8F5A2" w14:textId="1EC700A2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Presentación Pilotos Parque </w:t>
            </w:r>
            <w:r w:rsidR="00E70A64" w:rsidRPr="005B148B">
              <w:rPr>
                <w:rFonts w:ascii="Arimo" w:hAnsi="Arimo" w:cs="Arimo"/>
                <w:sz w:val="18"/>
                <w:szCs w:val="18"/>
              </w:rPr>
              <w:t>Pechado</w:t>
            </w:r>
          </w:p>
        </w:tc>
        <w:tc>
          <w:tcPr>
            <w:tcW w:w="1727" w:type="dxa"/>
            <w:vAlign w:val="center"/>
          </w:tcPr>
          <w:p w14:paraId="192409CB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181A3228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6E63BAB9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02FF3B61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09:00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495A892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Presentación pilotos en parque </w:t>
            </w:r>
            <w:proofErr w:type="spellStart"/>
            <w:r w:rsidRPr="005B148B">
              <w:rPr>
                <w:rFonts w:ascii="Arimo" w:hAnsi="Arimo" w:cs="Arimo"/>
                <w:sz w:val="18"/>
                <w:szCs w:val="18"/>
              </w:rPr>
              <w:t>pre</w:t>
            </w:r>
            <w:proofErr w:type="spellEnd"/>
            <w:r w:rsidRPr="005B148B">
              <w:rPr>
                <w:rFonts w:ascii="Arimo" w:hAnsi="Arimo" w:cs="Arimo"/>
                <w:sz w:val="18"/>
                <w:szCs w:val="18"/>
              </w:rPr>
              <w:t>-saída</w:t>
            </w:r>
          </w:p>
        </w:tc>
        <w:tc>
          <w:tcPr>
            <w:tcW w:w="1727" w:type="dxa"/>
            <w:vAlign w:val="center"/>
          </w:tcPr>
          <w:p w14:paraId="4C70A296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66C499EC" w14:textId="77777777" w:rsidTr="0014279E">
        <w:trPr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4002DDF5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4909C709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09:30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725859B" w14:textId="1F7BD4F8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sz w:val="18"/>
                <w:szCs w:val="18"/>
                <w:lang w:val="es-ES"/>
              </w:rPr>
              <w:t xml:space="preserve">3ª Manga de </w:t>
            </w:r>
            <w:proofErr w:type="spellStart"/>
            <w:r w:rsidRPr="005B148B">
              <w:rPr>
                <w:sz w:val="18"/>
                <w:szCs w:val="18"/>
                <w:lang w:val="es-ES"/>
              </w:rPr>
              <w:t>adestramentos</w:t>
            </w:r>
            <w:proofErr w:type="spellEnd"/>
          </w:p>
        </w:tc>
        <w:tc>
          <w:tcPr>
            <w:tcW w:w="1727" w:type="dxa"/>
            <w:vMerge w:val="restart"/>
            <w:vAlign w:val="center"/>
          </w:tcPr>
          <w:p w14:paraId="15833CEA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2E0DB617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1F51E66D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2401A875" w14:textId="7189311D" w:rsidR="00401671" w:rsidRPr="005B148B" w:rsidRDefault="00587DF2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6EA86791" w14:textId="02533CEA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2ª Carreira</w:t>
            </w:r>
          </w:p>
        </w:tc>
        <w:tc>
          <w:tcPr>
            <w:tcW w:w="1727" w:type="dxa"/>
            <w:vMerge/>
            <w:vAlign w:val="center"/>
          </w:tcPr>
          <w:p w14:paraId="4D9A286D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19B45361" w14:textId="77777777" w:rsidTr="0014279E">
        <w:trPr>
          <w:trHeight w:val="34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5F0F57B0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6AA3D1C7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9B3AD24" w14:textId="1D9D02C1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3ª carreira</w:t>
            </w:r>
          </w:p>
        </w:tc>
        <w:tc>
          <w:tcPr>
            <w:tcW w:w="1727" w:type="dxa"/>
            <w:vMerge/>
            <w:vAlign w:val="center"/>
          </w:tcPr>
          <w:p w14:paraId="6D05FC7E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7E4695A9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35EF6F67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3D91A0FA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6D97981" w14:textId="0EF7E3C5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Parque pechado de 30 minutos e </w:t>
            </w:r>
            <w:proofErr w:type="spellStart"/>
            <w:r w:rsidRPr="005B148B">
              <w:rPr>
                <w:rFonts w:ascii="Arimo" w:hAnsi="Arimo" w:cs="Arimo"/>
                <w:sz w:val="18"/>
                <w:szCs w:val="18"/>
              </w:rPr>
              <w:t>publicacion</w:t>
            </w:r>
            <w:proofErr w:type="spellEnd"/>
            <w:r w:rsidRPr="005B148B">
              <w:rPr>
                <w:rFonts w:ascii="Arimo" w:hAnsi="Arimo" w:cs="Arimo"/>
                <w:sz w:val="18"/>
                <w:szCs w:val="18"/>
              </w:rPr>
              <w:t xml:space="preserve"> clasificación oficial</w:t>
            </w:r>
          </w:p>
        </w:tc>
        <w:tc>
          <w:tcPr>
            <w:tcW w:w="1727" w:type="dxa"/>
            <w:vAlign w:val="center"/>
          </w:tcPr>
          <w:p w14:paraId="301705CF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4723517E" w14:textId="77777777" w:rsidTr="0014279E">
        <w:trPr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74E86ED3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13F08D5D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0E6BF43E" w14:textId="455C2A68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proofErr w:type="spellStart"/>
            <w:r w:rsidRPr="005B148B">
              <w:rPr>
                <w:rFonts w:ascii="Arimo" w:hAnsi="Arimo" w:cs="Arimo"/>
                <w:sz w:val="18"/>
                <w:szCs w:val="18"/>
              </w:rPr>
              <w:t>Ceremonia</w:t>
            </w:r>
            <w:proofErr w:type="spellEnd"/>
            <w:r w:rsidRPr="005B148B">
              <w:rPr>
                <w:rFonts w:ascii="Arimo" w:hAnsi="Arimo" w:cs="Arimo"/>
                <w:sz w:val="18"/>
                <w:szCs w:val="18"/>
              </w:rPr>
              <w:t xml:space="preserve"> de podio</w:t>
            </w:r>
          </w:p>
        </w:tc>
        <w:tc>
          <w:tcPr>
            <w:tcW w:w="1727" w:type="dxa"/>
            <w:vAlign w:val="center"/>
          </w:tcPr>
          <w:p w14:paraId="5E859EA0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01DA134D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30FA21CC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06EF4C7B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555B518" w14:textId="6A1066AC" w:rsidR="00401671" w:rsidRPr="005B148B" w:rsidRDefault="00587DF2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Verificacións de oficio (Optativas)</w:t>
            </w:r>
          </w:p>
        </w:tc>
        <w:tc>
          <w:tcPr>
            <w:tcW w:w="1727" w:type="dxa"/>
            <w:vAlign w:val="center"/>
          </w:tcPr>
          <w:p w14:paraId="64112C37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492FAE82" w14:textId="77777777" w:rsidTr="0014279E">
        <w:trPr>
          <w:trHeight w:val="49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262311DE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2A714187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A continuación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55EB9449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Rolda de prensa dos tres primeiros clasificados (6), carrozados e non carrozados (Recoméndase)</w:t>
            </w:r>
          </w:p>
        </w:tc>
        <w:tc>
          <w:tcPr>
            <w:tcW w:w="1727" w:type="dxa"/>
            <w:vAlign w:val="center"/>
          </w:tcPr>
          <w:p w14:paraId="49A48FDB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401671" w:rsidRPr="005B148B" w14:paraId="73FAB251" w14:textId="77777777" w:rsidTr="0014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8" w:type="dxa"/>
            <w:vMerge/>
            <w:vAlign w:val="center"/>
          </w:tcPr>
          <w:p w14:paraId="454684EC" w14:textId="77777777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212" w:type="dxa"/>
            <w:vAlign w:val="center"/>
          </w:tcPr>
          <w:p w14:paraId="3D662774" w14:textId="061512A0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3045F31" w14:textId="7BD3C40D" w:rsidR="00401671" w:rsidRPr="005B148B" w:rsidRDefault="00401671" w:rsidP="00A8695A">
            <w:pPr>
              <w:spacing w:before="9" w:after="27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27" w:type="dxa"/>
            <w:vAlign w:val="center"/>
          </w:tcPr>
          <w:p w14:paraId="29C48A4F" w14:textId="77777777" w:rsidR="00401671" w:rsidRPr="005B148B" w:rsidRDefault="00401671" w:rsidP="00A8695A">
            <w:pPr>
              <w:spacing w:before="9" w:after="27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</w:tbl>
    <w:p w14:paraId="1FE3E03E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041E712F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TABOLEIRO OFICIAL DE AVISOS.</w:t>
      </w:r>
    </w:p>
    <w:p w14:paraId="1EE8D691" w14:textId="0EE82062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Desde o día ____ de ______ ás _____ horas, ata do día ___ de _____ ás _____ horas estará situado na Oficina Permanente da Proba, estará emprazada en _______________ e no Parque </w:t>
      </w:r>
      <w:r w:rsidR="00E70A64" w:rsidRPr="005B148B">
        <w:rPr>
          <w:rFonts w:ascii="Arimo" w:hAnsi="Arimo" w:cs="Arimo"/>
          <w:sz w:val="18"/>
          <w:szCs w:val="18"/>
        </w:rPr>
        <w:t>Pechado</w:t>
      </w:r>
      <w:r w:rsidRPr="005B148B">
        <w:rPr>
          <w:rFonts w:ascii="Arimo" w:hAnsi="Arimo" w:cs="Arimo"/>
          <w:sz w:val="18"/>
          <w:szCs w:val="18"/>
        </w:rPr>
        <w:t xml:space="preserve"> sito en ___________________________.</w:t>
      </w:r>
    </w:p>
    <w:p w14:paraId="657C3EE2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6A854582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2.- ORGANIZACIÓN.</w:t>
      </w:r>
    </w:p>
    <w:p w14:paraId="15C86B2A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1.- Organización.</w:t>
      </w:r>
    </w:p>
    <w:p w14:paraId="44C3E30E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1.1.- Definición:</w:t>
      </w:r>
    </w:p>
    <w:p w14:paraId="29EA5DCA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O/a ____________________ organiza o ________________ que se desenrolará desde o día _____ de _____________ ó día _____ de _________ do ano </w:t>
      </w:r>
      <w:r w:rsidR="000A78E9" w:rsidRPr="005B148B">
        <w:rPr>
          <w:rFonts w:ascii="Arimo" w:hAnsi="Arimo" w:cs="Arimo"/>
          <w:sz w:val="18"/>
          <w:szCs w:val="18"/>
        </w:rPr>
        <w:t>2023</w:t>
      </w:r>
      <w:r w:rsidRPr="005B148B">
        <w:rPr>
          <w:rFonts w:ascii="Arimo" w:hAnsi="Arimo" w:cs="Arimo"/>
          <w:sz w:val="18"/>
          <w:szCs w:val="18"/>
        </w:rPr>
        <w:t>.</w:t>
      </w:r>
    </w:p>
    <w:p w14:paraId="1F1CCFB9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Esta proba disputarase de acordo co establecido nas </w:t>
      </w:r>
      <w:r w:rsidR="009F457C" w:rsidRPr="005B148B">
        <w:rPr>
          <w:rFonts w:ascii="Arimo" w:hAnsi="Arimo" w:cs="Arimo"/>
          <w:sz w:val="18"/>
          <w:szCs w:val="18"/>
        </w:rPr>
        <w:t>prescricións</w:t>
      </w:r>
      <w:r w:rsidRPr="005B148B">
        <w:rPr>
          <w:rFonts w:ascii="Arimo" w:hAnsi="Arimo" w:cs="Arimo"/>
          <w:sz w:val="18"/>
          <w:szCs w:val="18"/>
        </w:rPr>
        <w:t xml:space="preserve"> comúns ós Campionatos e Copas de Galicia </w:t>
      </w:r>
      <w:r w:rsidR="000A78E9" w:rsidRPr="005B148B">
        <w:rPr>
          <w:rFonts w:ascii="Arimo" w:hAnsi="Arimo" w:cs="Arimo"/>
          <w:sz w:val="18"/>
          <w:szCs w:val="18"/>
        </w:rPr>
        <w:t>2023</w:t>
      </w:r>
      <w:r w:rsidRPr="005B148B">
        <w:rPr>
          <w:rFonts w:ascii="Arimo" w:hAnsi="Arimo" w:cs="Arimo"/>
          <w:sz w:val="18"/>
          <w:szCs w:val="18"/>
        </w:rPr>
        <w:t xml:space="preserve">, o regulamento xeral, e o presente regulamento particular da proba, no C.D.I. (e os seus anexos), as </w:t>
      </w:r>
      <w:r w:rsidR="009F457C" w:rsidRPr="005B148B">
        <w:rPr>
          <w:rFonts w:ascii="Arimo" w:hAnsi="Arimo" w:cs="Arimo"/>
          <w:sz w:val="18"/>
          <w:szCs w:val="18"/>
        </w:rPr>
        <w:t>prescricións</w:t>
      </w:r>
      <w:r w:rsidRPr="005B148B">
        <w:rPr>
          <w:rFonts w:ascii="Arimo" w:hAnsi="Arimo" w:cs="Arimo"/>
          <w:sz w:val="18"/>
          <w:szCs w:val="18"/>
        </w:rPr>
        <w:t xml:space="preserve"> xerais aplicadas a tódolos Campionatos e Copas F.I.A., e os Regulamentos Xerais dos mesmos, aprobados pola Federación Galega de Automobilismo o día ____. A Proba ten o Permiso de Organización da Federación Galega de Automobilismo número GA- ____-MO.</w:t>
      </w:r>
    </w:p>
    <w:p w14:paraId="2F59AEAB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1E8EB462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1.2.- Comité de Organización:</w:t>
      </w:r>
    </w:p>
    <w:p w14:paraId="63AADA68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Presidente:</w:t>
      </w:r>
    </w:p>
    <w:p w14:paraId="2C89BA93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D. ________________________________________________</w:t>
      </w:r>
    </w:p>
    <w:p w14:paraId="3AC7575E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Vocais:</w:t>
      </w:r>
    </w:p>
    <w:p w14:paraId="0C6F934F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D. ________________________________________________</w:t>
      </w:r>
    </w:p>
    <w:p w14:paraId="2F72EF3A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D. ________________________________________________</w:t>
      </w:r>
    </w:p>
    <w:p w14:paraId="67506061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D. ________________________________________________</w:t>
      </w:r>
    </w:p>
    <w:p w14:paraId="118E610D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Secretario: </w:t>
      </w:r>
    </w:p>
    <w:p w14:paraId="1E2DF436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D. ________________________________________________</w:t>
      </w:r>
    </w:p>
    <w:p w14:paraId="46B8F7B7" w14:textId="77777777" w:rsidR="005B148B" w:rsidRDefault="005B148B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4F777232" w14:textId="77777777" w:rsidR="005B148B" w:rsidRDefault="005B148B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63FE6FD7" w14:textId="4103F269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Dirección da Secretaría do Comité Organizador:</w:t>
      </w:r>
    </w:p>
    <w:p w14:paraId="33157C19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lastRenderedPageBreak/>
        <w:t>__________________________________________________</w:t>
      </w:r>
    </w:p>
    <w:p w14:paraId="5A46A19F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Rúa ______________________</w:t>
      </w:r>
      <w:proofErr w:type="spellStart"/>
      <w:r w:rsidRPr="005B148B">
        <w:rPr>
          <w:rFonts w:ascii="Arimo" w:hAnsi="Arimo" w:cs="Arimo"/>
          <w:sz w:val="18"/>
          <w:szCs w:val="18"/>
        </w:rPr>
        <w:t>nº_____piso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______________</w:t>
      </w:r>
    </w:p>
    <w:p w14:paraId="62B34918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C.P. ________ Cidade ____________ Provincia ___________</w:t>
      </w:r>
    </w:p>
    <w:p w14:paraId="130812FC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Teléfono: _______________ Fax: _______________________</w:t>
      </w:r>
    </w:p>
    <w:p w14:paraId="37CD0B4A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1.3. Oficiais:</w:t>
      </w:r>
    </w:p>
    <w:p w14:paraId="5036E322" w14:textId="77777777" w:rsidR="00401671" w:rsidRPr="005B148B" w:rsidRDefault="00401671" w:rsidP="00401671">
      <w:pPr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Presidente Escudería/Comité Organizador:</w:t>
      </w:r>
    </w:p>
    <w:p w14:paraId="64B4739B" w14:textId="77777777" w:rsidR="00401671" w:rsidRPr="005B148B" w:rsidRDefault="00401671" w:rsidP="00401671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ind w:left="6577" w:hanging="6577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79C3DC7E" w14:textId="77777777" w:rsidR="00401671" w:rsidRPr="005B148B" w:rsidRDefault="00401671" w:rsidP="00401671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69EED025" w14:textId="77777777" w:rsidR="00401671" w:rsidRPr="005B148B" w:rsidRDefault="00401671" w:rsidP="00401671">
      <w:pPr>
        <w:tabs>
          <w:tab w:val="left" w:pos="-892"/>
          <w:tab w:val="left" w:pos="-720"/>
          <w:tab w:val="left" w:pos="0"/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Comisarios Deportivos:</w:t>
      </w:r>
    </w:p>
    <w:p w14:paraId="09B41DBF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ind w:left="6576" w:hanging="6576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Presidente:</w:t>
      </w:r>
      <w:r w:rsidRPr="005B148B">
        <w:rPr>
          <w:rFonts w:ascii="Arimo" w:hAnsi="Arimo" w:cs="Arimo"/>
          <w:sz w:val="18"/>
          <w:szCs w:val="18"/>
        </w:rPr>
        <w:tab/>
        <w:t>D.</w:t>
      </w:r>
      <w:r w:rsidR="00A00C40" w:rsidRPr="005B148B">
        <w:rPr>
          <w:rFonts w:ascii="Arimo" w:hAnsi="Arimo" w:cs="Arimo"/>
          <w:sz w:val="18"/>
          <w:szCs w:val="18"/>
        </w:rPr>
        <w:t xml:space="preserve"> a designar pola F.G. de A.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5DE5D6FE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ind w:left="6576" w:hanging="6576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5575A75D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ind w:left="6576" w:hanging="6576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1DA27381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7C35D1BC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Observador da F.G. de A.:</w:t>
      </w:r>
    </w:p>
    <w:p w14:paraId="37BC0A24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="00A00C40" w:rsidRPr="005B148B">
        <w:rPr>
          <w:rFonts w:ascii="Arimo" w:hAnsi="Arimo" w:cs="Arimo"/>
          <w:sz w:val="18"/>
          <w:szCs w:val="18"/>
        </w:rPr>
        <w:t xml:space="preserve"> a designar pola F.G. de A.</w:t>
      </w:r>
      <w:r w:rsidRPr="005B148B">
        <w:rPr>
          <w:rFonts w:ascii="Arimo" w:hAnsi="Arimo" w:cs="Arimo"/>
          <w:sz w:val="18"/>
          <w:szCs w:val="18"/>
        </w:rPr>
        <w:tab/>
        <w:t>OBS-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43DDCFD5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2F7B0688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Director da Carreira-Oficina/Autobús:</w:t>
      </w:r>
    </w:p>
    <w:p w14:paraId="1DB65551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DC-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76F3C9F5" w14:textId="77777777" w:rsidR="00D33FAB" w:rsidRPr="005B148B" w:rsidRDefault="00D33FAB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0197AB6D" w14:textId="77777777" w:rsidR="00D33FAB" w:rsidRPr="005B148B" w:rsidRDefault="00D33FAB" w:rsidP="00D33FAB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Xefe de Cronometraxe:</w:t>
      </w:r>
    </w:p>
    <w:p w14:paraId="32982BF9" w14:textId="77777777" w:rsidR="00D33FAB" w:rsidRPr="005B148B" w:rsidRDefault="00D33FAB" w:rsidP="00D33FAB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12DBABDA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105C989C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Comisarios Técnicos:</w:t>
      </w:r>
    </w:p>
    <w:p w14:paraId="4B5762AA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Presidente:</w:t>
      </w:r>
      <w:r w:rsidRPr="005B148B">
        <w:rPr>
          <w:rFonts w:ascii="Arimo" w:hAnsi="Arimo" w:cs="Arimo"/>
          <w:sz w:val="18"/>
          <w:szCs w:val="18"/>
        </w:rPr>
        <w:tab/>
        <w:t>D.</w:t>
      </w:r>
      <w:r w:rsidR="00A00C40" w:rsidRPr="005B148B">
        <w:rPr>
          <w:rFonts w:ascii="Arimo" w:hAnsi="Arimo" w:cs="Arimo"/>
          <w:sz w:val="18"/>
          <w:szCs w:val="18"/>
        </w:rPr>
        <w:t xml:space="preserve"> a designar pola F.G. de A.</w:t>
      </w:r>
      <w:r w:rsidRPr="005B148B">
        <w:rPr>
          <w:rFonts w:ascii="Arimo" w:hAnsi="Arimo" w:cs="Arimo"/>
          <w:sz w:val="18"/>
          <w:szCs w:val="18"/>
        </w:rPr>
        <w:tab/>
        <w:t>JOC-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7270E89D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OC-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7098B0E4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2CC6FD5C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Responsable Equipos Cronometraxe:</w:t>
      </w:r>
    </w:p>
    <w:p w14:paraId="68F286DD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JOB-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3B2CC153" w14:textId="77777777" w:rsidR="0078627E" w:rsidRPr="005B148B" w:rsidRDefault="0078627E" w:rsidP="0078627E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3F015C5A" w14:textId="77777777" w:rsidR="0078627E" w:rsidRPr="005B148B" w:rsidRDefault="0078627E" w:rsidP="0078627E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Oficiais de </w:t>
      </w:r>
      <w:proofErr w:type="spellStart"/>
      <w:r w:rsidRPr="005B148B">
        <w:rPr>
          <w:rFonts w:ascii="Arimo" w:hAnsi="Arimo" w:cs="Arimo"/>
          <w:b/>
          <w:bCs/>
          <w:sz w:val="18"/>
          <w:szCs w:val="18"/>
        </w:rPr>
        <w:t>Chicáns</w:t>
      </w:r>
      <w:proofErr w:type="spellEnd"/>
      <w:r w:rsidRPr="005B148B">
        <w:rPr>
          <w:rFonts w:ascii="Arimo" w:hAnsi="Arimo" w:cs="Arimo"/>
          <w:b/>
          <w:bCs/>
          <w:sz w:val="18"/>
          <w:szCs w:val="18"/>
        </w:rPr>
        <w:t>:</w:t>
      </w:r>
    </w:p>
    <w:p w14:paraId="3240C250" w14:textId="77777777" w:rsidR="0078627E" w:rsidRPr="005B148B" w:rsidRDefault="0078627E" w:rsidP="0078627E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796B33D3" w14:textId="77777777" w:rsidR="0078627E" w:rsidRPr="005B148B" w:rsidRDefault="0078627E" w:rsidP="0078627E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20B031C5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22721FD2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Vehículo "XEFE SEGURIDADE VIAL":</w:t>
      </w:r>
    </w:p>
    <w:p w14:paraId="0F3B792F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ind w:left="6576" w:hanging="6576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77A4B4E5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04BCB792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Vehículo “0" (DIRECTOR NA ESTRADA):</w:t>
      </w:r>
    </w:p>
    <w:p w14:paraId="56DB119D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ind w:left="6576" w:hanging="6576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Verde</w:t>
      </w:r>
      <w:r w:rsidRPr="005B148B">
        <w:rPr>
          <w:rFonts w:ascii="Arimo" w:hAnsi="Arimo" w:cs="Arimo"/>
          <w:sz w:val="18"/>
          <w:szCs w:val="18"/>
        </w:rPr>
        <w:tab/>
        <w:t>D.</w:t>
      </w:r>
      <w:r w:rsidRPr="005B148B">
        <w:rPr>
          <w:rFonts w:ascii="Arimo" w:hAnsi="Arimo" w:cs="Arimo"/>
          <w:sz w:val="18"/>
          <w:szCs w:val="18"/>
        </w:rPr>
        <w:tab/>
        <w:t>CD-</w:t>
      </w:r>
      <w:r w:rsidRPr="005B148B">
        <w:rPr>
          <w:rFonts w:ascii="Arimo" w:hAnsi="Arimo" w:cs="Arimo"/>
          <w:sz w:val="18"/>
          <w:szCs w:val="18"/>
        </w:rPr>
        <w:tab/>
        <w:t>-GA.</w:t>
      </w:r>
    </w:p>
    <w:p w14:paraId="2D3F8901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7977C473" w14:textId="77777777" w:rsidR="00401671" w:rsidRPr="005B148B" w:rsidRDefault="00401671" w:rsidP="00401671">
      <w:pPr>
        <w:tabs>
          <w:tab w:val="left" w:pos="1360"/>
          <w:tab w:val="left" w:pos="5329"/>
          <w:tab w:val="left" w:pos="657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Vehículo "00" (ESCOBA):</w:t>
      </w:r>
    </w:p>
    <w:p w14:paraId="02B86EDC" w14:textId="77777777" w:rsidR="00401671" w:rsidRPr="005B148B" w:rsidRDefault="00FE0EBB" w:rsidP="00401671">
      <w:pPr>
        <w:tabs>
          <w:tab w:val="left" w:pos="1360"/>
          <w:tab w:val="left" w:pos="5329"/>
          <w:tab w:val="left" w:pos="6576"/>
        </w:tabs>
        <w:spacing w:line="264" w:lineRule="auto"/>
        <w:ind w:left="6576" w:hanging="6576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Vermello</w:t>
      </w:r>
      <w:r w:rsidR="00401671" w:rsidRPr="005B148B">
        <w:rPr>
          <w:rFonts w:ascii="Arimo" w:hAnsi="Arimo" w:cs="Arimo"/>
          <w:sz w:val="18"/>
          <w:szCs w:val="18"/>
        </w:rPr>
        <w:tab/>
        <w:t>D.</w:t>
      </w:r>
      <w:r w:rsidR="00401671" w:rsidRPr="005B148B">
        <w:rPr>
          <w:rFonts w:ascii="Arimo" w:hAnsi="Arimo" w:cs="Arimo"/>
          <w:sz w:val="18"/>
          <w:szCs w:val="18"/>
        </w:rPr>
        <w:tab/>
        <w:t>CD-</w:t>
      </w:r>
      <w:r w:rsidR="00401671" w:rsidRPr="005B148B">
        <w:rPr>
          <w:rFonts w:ascii="Arimo" w:hAnsi="Arimo" w:cs="Arimo"/>
          <w:sz w:val="18"/>
          <w:szCs w:val="18"/>
        </w:rPr>
        <w:tab/>
        <w:t>-GA.</w:t>
      </w:r>
    </w:p>
    <w:p w14:paraId="7881A3CB" w14:textId="77777777" w:rsidR="00401671" w:rsidRPr="005B148B" w:rsidRDefault="00401671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Nota: En cumprimento da nova normativa de expedición de licencias, o resto dos oficiais da proba comunicaranse </w:t>
      </w:r>
      <w:r w:rsidR="00A8347A" w:rsidRPr="005B148B">
        <w:rPr>
          <w:rFonts w:ascii="Arimo" w:hAnsi="Arimo" w:cs="Arimo"/>
          <w:sz w:val="18"/>
          <w:szCs w:val="18"/>
        </w:rPr>
        <w:t>en</w:t>
      </w:r>
      <w:r w:rsidRPr="005B148B">
        <w:rPr>
          <w:rFonts w:ascii="Arimo" w:hAnsi="Arimo" w:cs="Arimo"/>
          <w:sz w:val="18"/>
          <w:szCs w:val="18"/>
        </w:rPr>
        <w:t xml:space="preserve"> COMPLEMENTO, </w:t>
      </w:r>
      <w:r w:rsidR="00DB37A4" w:rsidRPr="005B148B">
        <w:rPr>
          <w:rFonts w:ascii="Arimo" w:hAnsi="Arimo" w:cs="Arimo"/>
          <w:sz w:val="18"/>
          <w:szCs w:val="18"/>
        </w:rPr>
        <w:t xml:space="preserve">polo </w:t>
      </w:r>
      <w:r w:rsidRPr="005B148B">
        <w:rPr>
          <w:rFonts w:ascii="Arimo" w:hAnsi="Arimo" w:cs="Arimo"/>
          <w:sz w:val="18"/>
          <w:szCs w:val="18"/>
        </w:rPr>
        <w:t>menos sete días antes da celebración da proba.</w:t>
      </w:r>
    </w:p>
    <w:p w14:paraId="20759398" w14:textId="77777777" w:rsidR="00401671" w:rsidRPr="005B148B" w:rsidRDefault="009F457C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Servizo</w:t>
      </w:r>
      <w:r w:rsidR="00401671" w:rsidRPr="005B148B">
        <w:rPr>
          <w:rFonts w:ascii="Arimo" w:hAnsi="Arimo" w:cs="Arimo"/>
          <w:b/>
          <w:bCs/>
          <w:sz w:val="18"/>
          <w:szCs w:val="18"/>
        </w:rPr>
        <w:t xml:space="preserve"> informático e publicación de tempos:</w:t>
      </w:r>
      <w:r w:rsidR="00401671" w:rsidRPr="005B148B">
        <w:rPr>
          <w:rFonts w:ascii="Arimo" w:hAnsi="Arimo" w:cs="Arimo"/>
          <w:sz w:val="18"/>
          <w:szCs w:val="18"/>
        </w:rPr>
        <w:t xml:space="preserve"> </w:t>
      </w:r>
      <w:r w:rsidR="00583A7F" w:rsidRPr="005B148B">
        <w:rPr>
          <w:rFonts w:ascii="Arimo" w:hAnsi="Arimo" w:cs="Arimo"/>
          <w:sz w:val="18"/>
          <w:szCs w:val="18"/>
        </w:rPr>
        <w:t>_______________________________</w:t>
      </w:r>
      <w:r w:rsidR="00401671" w:rsidRPr="005B148B">
        <w:rPr>
          <w:rFonts w:ascii="Arimo" w:hAnsi="Arimo" w:cs="Arimo"/>
          <w:sz w:val="18"/>
          <w:szCs w:val="18"/>
        </w:rPr>
        <w:t>.</w:t>
      </w:r>
    </w:p>
    <w:p w14:paraId="59ABE78A" w14:textId="77777777" w:rsidR="00401671" w:rsidRPr="005B148B" w:rsidRDefault="009F457C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Servizos</w:t>
      </w:r>
      <w:r w:rsidR="00401671" w:rsidRPr="005B148B">
        <w:rPr>
          <w:rFonts w:ascii="Arimo" w:hAnsi="Arimo" w:cs="Arimo"/>
          <w:sz w:val="18"/>
          <w:szCs w:val="18"/>
        </w:rPr>
        <w:t xml:space="preserve"> Médicos: </w:t>
      </w:r>
      <w:r w:rsidR="00412AD7" w:rsidRPr="005B148B">
        <w:rPr>
          <w:rFonts w:ascii="Arimo" w:hAnsi="Arimo" w:cs="Arimo"/>
          <w:sz w:val="18"/>
          <w:szCs w:val="18"/>
        </w:rPr>
        <w:t>E.M.S. Galicia</w:t>
      </w:r>
    </w:p>
    <w:p w14:paraId="32DE7140" w14:textId="77777777" w:rsidR="00401671" w:rsidRPr="005B148B" w:rsidRDefault="009F457C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Servizo</w:t>
      </w:r>
      <w:r w:rsidR="00401671" w:rsidRPr="005B148B">
        <w:rPr>
          <w:rFonts w:ascii="Arimo" w:hAnsi="Arimo" w:cs="Arimo"/>
          <w:sz w:val="18"/>
          <w:szCs w:val="18"/>
        </w:rPr>
        <w:t xml:space="preserve"> de ambulancias: ______________________</w:t>
      </w:r>
    </w:p>
    <w:p w14:paraId="1AAB6F1B" w14:textId="77777777" w:rsidR="00C5078B" w:rsidRPr="005B148B" w:rsidRDefault="00401671" w:rsidP="00C5078B">
      <w:pPr>
        <w:tabs>
          <w:tab w:val="left" w:pos="1361"/>
          <w:tab w:val="left" w:pos="5329"/>
          <w:tab w:val="left" w:pos="6576"/>
        </w:tabs>
        <w:rPr>
          <w:rFonts w:ascii="Arimo" w:hAnsi="Arimo" w:cs="Arimo"/>
          <w:color w:val="000000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Centros Asistenciais: ________________________</w:t>
      </w:r>
      <w:r w:rsidR="00C5078B" w:rsidRPr="005B148B">
        <w:rPr>
          <w:rFonts w:ascii="Arimo" w:hAnsi="Arimo" w:cs="Arimo"/>
          <w:sz w:val="18"/>
          <w:szCs w:val="18"/>
        </w:rPr>
        <w:t xml:space="preserve">, </w:t>
      </w:r>
      <w:r w:rsidR="00C5078B" w:rsidRPr="005B148B">
        <w:rPr>
          <w:rFonts w:ascii="Arimo" w:eastAsia="Calibri" w:hAnsi="Arimo" w:cs="Arimo"/>
          <w:sz w:val="18"/>
          <w:szCs w:val="18"/>
        </w:rPr>
        <w:t>e os designados por concerto pola CIA aseguradora Allianz.</w:t>
      </w:r>
    </w:p>
    <w:p w14:paraId="3DD223E5" w14:textId="77777777" w:rsidR="00401671" w:rsidRPr="005B148B" w:rsidRDefault="009F457C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Servizo</w:t>
      </w:r>
      <w:r w:rsidR="00401671" w:rsidRPr="005B148B">
        <w:rPr>
          <w:rFonts w:ascii="Arimo" w:hAnsi="Arimo" w:cs="Arimo"/>
          <w:sz w:val="18"/>
          <w:szCs w:val="18"/>
        </w:rPr>
        <w:t xml:space="preserve"> de Grúas: __________________________</w:t>
      </w:r>
    </w:p>
    <w:p w14:paraId="41B7CDCD" w14:textId="77777777" w:rsidR="00401671" w:rsidRPr="005B148B" w:rsidRDefault="00401671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O Vehículo "0" pasará diante do primeiro participante coa antelación suficiente para non ser alcanzado polo mesmo. O Vehículo "00" pasará xusto detrás do derradeiro participante. </w:t>
      </w:r>
      <w:r w:rsidR="009F457C" w:rsidRPr="005B148B">
        <w:rPr>
          <w:rFonts w:ascii="Arimo" w:hAnsi="Arimo" w:cs="Arimo"/>
          <w:sz w:val="18"/>
          <w:szCs w:val="18"/>
        </w:rPr>
        <w:t>Estes</w:t>
      </w:r>
      <w:r w:rsidRPr="005B148B">
        <w:rPr>
          <w:rFonts w:ascii="Arimo" w:hAnsi="Arimo" w:cs="Arimo"/>
          <w:sz w:val="18"/>
          <w:szCs w:val="18"/>
        </w:rPr>
        <w:t xml:space="preserve"> dous vehículos terán que ser pilotados por Oficiais con </w:t>
      </w:r>
      <w:r w:rsidR="009F457C" w:rsidRPr="005B148B">
        <w:rPr>
          <w:rFonts w:ascii="Arimo" w:hAnsi="Arimo" w:cs="Arimo"/>
          <w:sz w:val="18"/>
          <w:szCs w:val="18"/>
        </w:rPr>
        <w:t>licenza</w:t>
      </w:r>
      <w:r w:rsidRPr="005B148B">
        <w:rPr>
          <w:rFonts w:ascii="Arimo" w:hAnsi="Arimo" w:cs="Arimo"/>
          <w:sz w:val="18"/>
          <w:szCs w:val="18"/>
        </w:rPr>
        <w:t xml:space="preserve"> CD, expedida pola F.G. de A., e á </w:t>
      </w:r>
      <w:r w:rsidR="009F457C" w:rsidRPr="005B148B">
        <w:rPr>
          <w:rFonts w:ascii="Arimo" w:hAnsi="Arimo" w:cs="Arimo"/>
          <w:sz w:val="18"/>
          <w:szCs w:val="18"/>
        </w:rPr>
        <w:t>súa</w:t>
      </w:r>
      <w:r w:rsidRPr="005B148B">
        <w:rPr>
          <w:rFonts w:ascii="Arimo" w:hAnsi="Arimo" w:cs="Arimo"/>
          <w:sz w:val="18"/>
          <w:szCs w:val="18"/>
        </w:rPr>
        <w:t xml:space="preserve"> vez deben ser </w:t>
      </w:r>
      <w:r w:rsidR="009F457C" w:rsidRPr="005B148B">
        <w:rPr>
          <w:rFonts w:ascii="Arimo" w:hAnsi="Arimo" w:cs="Arimo"/>
          <w:sz w:val="18"/>
          <w:szCs w:val="18"/>
        </w:rPr>
        <w:t>incluídos</w:t>
      </w:r>
      <w:r w:rsidRPr="005B148B">
        <w:rPr>
          <w:rFonts w:ascii="Arimo" w:hAnsi="Arimo" w:cs="Arimo"/>
          <w:sz w:val="18"/>
          <w:szCs w:val="18"/>
        </w:rPr>
        <w:t xml:space="preserve"> no Seguro contratado polo Organizador para a cobertura do meeting no eido dos participantes.</w:t>
      </w:r>
    </w:p>
    <w:p w14:paraId="435F017F" w14:textId="3464D004" w:rsidR="00401671" w:rsidRDefault="00401671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1A8CF9DB" w14:textId="2D59F637" w:rsidR="005B148B" w:rsidRDefault="005B148B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6F476389" w14:textId="20C26A85" w:rsidR="005B148B" w:rsidRDefault="005B148B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5D7D2B95" w14:textId="25FDE6F8" w:rsidR="005B148B" w:rsidRDefault="005B148B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18928AE4" w14:textId="48E71BA7" w:rsidR="005B148B" w:rsidRDefault="005B148B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651CB2CD" w14:textId="19045A36" w:rsidR="005B148B" w:rsidRDefault="005B148B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57058722" w14:textId="77777777" w:rsidR="005B148B" w:rsidRPr="005B148B" w:rsidRDefault="005B148B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2EC93EAD" w14:textId="77777777" w:rsidR="00401671" w:rsidRPr="005B148B" w:rsidRDefault="00401671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3.- MODALIDADES XERAIS.</w:t>
      </w:r>
    </w:p>
    <w:p w14:paraId="4AC1E99A" w14:textId="77777777" w:rsidR="00401671" w:rsidRPr="005B148B" w:rsidRDefault="00401671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lastRenderedPageBreak/>
        <w:t xml:space="preserve">Artigo 2.- </w:t>
      </w:r>
      <w:proofErr w:type="spellStart"/>
      <w:r w:rsidRPr="005B148B">
        <w:rPr>
          <w:rFonts w:ascii="Arimo" w:hAnsi="Arimo" w:cs="Arimo"/>
          <w:b/>
          <w:bCs/>
          <w:sz w:val="18"/>
          <w:szCs w:val="18"/>
        </w:rPr>
        <w:t>Puntuabilidade</w:t>
      </w:r>
      <w:proofErr w:type="spellEnd"/>
      <w:r w:rsidRPr="005B148B">
        <w:rPr>
          <w:rFonts w:ascii="Arimo" w:hAnsi="Arimo" w:cs="Arimo"/>
          <w:b/>
          <w:bCs/>
          <w:sz w:val="18"/>
          <w:szCs w:val="18"/>
        </w:rPr>
        <w:t>.</w:t>
      </w:r>
    </w:p>
    <w:p w14:paraId="0C2B85C0" w14:textId="77777777" w:rsidR="00401671" w:rsidRPr="005B148B" w:rsidRDefault="00401671" w:rsidP="0040167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A proba __________________________________ é puntuable para os seguintes Campionatos</w:t>
      </w:r>
      <w:r w:rsidR="00952484" w:rsidRPr="005B148B">
        <w:rPr>
          <w:rFonts w:ascii="Arimo" w:hAnsi="Arimo" w:cs="Arimo"/>
          <w:sz w:val="18"/>
          <w:szCs w:val="18"/>
        </w:rPr>
        <w:t>, Copas</w:t>
      </w:r>
      <w:r w:rsidRPr="005B148B">
        <w:rPr>
          <w:rFonts w:ascii="Arimo" w:hAnsi="Arimo" w:cs="Arimo"/>
          <w:sz w:val="18"/>
          <w:szCs w:val="18"/>
        </w:rPr>
        <w:t xml:space="preserve"> e Trofeos:</w:t>
      </w:r>
    </w:p>
    <w:p w14:paraId="7EFDB28E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Campionato Non Carrozados (CLASE 7,8,9,10).</w:t>
      </w:r>
    </w:p>
    <w:p w14:paraId="65B7E785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Campionato de Carrozados (CLASE 1,2,3,4,5A,5B,5C,6).</w:t>
      </w:r>
    </w:p>
    <w:p w14:paraId="5B39D5EC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1  (PF 15-39)</w:t>
      </w:r>
    </w:p>
    <w:p w14:paraId="54D09B32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2 (PF 40-79)</w:t>
      </w:r>
    </w:p>
    <w:p w14:paraId="61DEAC8C" w14:textId="7EB9255A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3 (PF80-119)</w:t>
      </w:r>
    </w:p>
    <w:p w14:paraId="368E5977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4 (PF 120-159)</w:t>
      </w:r>
    </w:p>
    <w:p w14:paraId="0E0B0592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5A (PF 160-199)</w:t>
      </w:r>
    </w:p>
    <w:p w14:paraId="57E175A0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 CLASE 5B (PF 200-299)</w:t>
      </w:r>
    </w:p>
    <w:p w14:paraId="7F6A4ED1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5C (PF &gt;299)</w:t>
      </w:r>
    </w:p>
    <w:p w14:paraId="2C5EA402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6 HISTORICOS</w:t>
      </w:r>
    </w:p>
    <w:p w14:paraId="45C6B2C6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7 (CN. E2 SC, BARQUETA NACIONAL, E2SH, FORMULAS E BARQUETAS DE 2 A 3 L)</w:t>
      </w:r>
    </w:p>
    <w:p w14:paraId="72C52BCB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8 (CM)</w:t>
      </w:r>
    </w:p>
    <w:p w14:paraId="112E1119" w14:textId="77777777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9 (CARCROSS)</w:t>
      </w:r>
    </w:p>
    <w:p w14:paraId="2F52936C" w14:textId="7AB35C71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CLASE 10 (FORMULAS E BARQUETAS CON MOTOR DE MOTO, BARQUETAS ATA 2L CON MOTOR DE COCHE)</w:t>
      </w:r>
    </w:p>
    <w:p w14:paraId="0DEE5793" w14:textId="445382C2" w:rsidR="005B148B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para Escuderías (debidamente rexistradas e en posesión de licenza de concursante expedida pola F.G.  de A.).</w:t>
      </w:r>
    </w:p>
    <w:p w14:paraId="1E918293" w14:textId="0BA264DE" w:rsidR="00D11BBC" w:rsidRPr="005B148B" w:rsidRDefault="005B148B" w:rsidP="005B148B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- Copa de Galicia de Montaña de Regularidade.</w:t>
      </w:r>
    </w:p>
    <w:p w14:paraId="4F4AFDF2" w14:textId="77777777" w:rsidR="00D11BBC" w:rsidRPr="005B148B" w:rsidRDefault="00D11BBC" w:rsidP="00401671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269FFB4E" w14:textId="77777777" w:rsidR="00401671" w:rsidRPr="005B148B" w:rsidRDefault="00401671" w:rsidP="00401671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3.- Vehículos admitidos.</w:t>
      </w:r>
    </w:p>
    <w:p w14:paraId="75CB5E63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Os vehículos segundo o seu grupo  e cilindrada serán agrupados nas seguintes clases:</w:t>
      </w:r>
    </w:p>
    <w:p w14:paraId="15F0EF22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1, PF 15-39</w:t>
      </w:r>
    </w:p>
    <w:p w14:paraId="5712A5DF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2, PF 40-79</w:t>
      </w:r>
    </w:p>
    <w:p w14:paraId="01723089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3 PF 80-119</w:t>
      </w:r>
    </w:p>
    <w:p w14:paraId="14BCA70D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4 PF 120-159</w:t>
      </w:r>
    </w:p>
    <w:p w14:paraId="246168CE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5A PF 160-199</w:t>
      </w:r>
    </w:p>
    <w:p w14:paraId="47FE65F6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5B PF 200-299</w:t>
      </w:r>
    </w:p>
    <w:p w14:paraId="059A7CA1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5C PF &gt;299</w:t>
      </w:r>
    </w:p>
    <w:p w14:paraId="12ABD7A6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6 HISTORICOS</w:t>
      </w:r>
    </w:p>
    <w:p w14:paraId="657CC6C1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7  CN. E2 SC, BARQUETA NACIONAL, E2SH, FORMULAS E BARQUETAS DE 2 A 3 L</w:t>
      </w:r>
    </w:p>
    <w:p w14:paraId="7EE1D6F1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8 CM</w:t>
      </w:r>
    </w:p>
    <w:p w14:paraId="38FFCCEB" w14:textId="35ED94F8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9 CARCROS</w:t>
      </w:r>
      <w:r w:rsidR="00D36527">
        <w:rPr>
          <w:rFonts w:ascii="Arimo" w:hAnsi="Arimo" w:cs="Arimo"/>
          <w:bCs/>
          <w:color w:val="FF0000"/>
          <w:sz w:val="18"/>
          <w:szCs w:val="18"/>
        </w:rPr>
        <w:t xml:space="preserve">. </w:t>
      </w:r>
      <w:r w:rsidR="00D36527" w:rsidRPr="00D36527">
        <w:rPr>
          <w:rFonts w:ascii="Arimo" w:hAnsi="Arimo" w:cs="Arimo"/>
          <w:bCs/>
          <w:color w:val="FF0000"/>
          <w:sz w:val="18"/>
          <w:szCs w:val="18"/>
        </w:rPr>
        <w:t>Vehículos de propulsión traseira para vehículos carcross de ata 600 c.c., que estean en posesión do pasaporte administrativo expedido pola Federación Galega de Automobilismo, para a tempada 2023. Os números de competición terán que ir nas verticais dos pontóns.</w:t>
      </w:r>
      <w:bookmarkStart w:id="1" w:name="_GoBack"/>
      <w:bookmarkEnd w:id="1"/>
    </w:p>
    <w:p w14:paraId="36A0C5AB" w14:textId="52CC17A1" w:rsidR="009E1BDA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Cs/>
          <w:color w:val="FF0000"/>
          <w:sz w:val="18"/>
          <w:szCs w:val="18"/>
        </w:rPr>
        <w:t>CLASE 10 FORMULAS E BARQUETAS CON MOTOR DE MOTO, BARQUETAS ATA 2L CON MOTOR DE COCHE</w:t>
      </w:r>
    </w:p>
    <w:p w14:paraId="642EB01C" w14:textId="77777777" w:rsidR="005B148B" w:rsidRPr="005B148B" w:rsidRDefault="005B148B" w:rsidP="005B148B">
      <w:pPr>
        <w:numPr>
          <w:ilvl w:val="12"/>
          <w:numId w:val="0"/>
        </w:num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50CBF6D7" w14:textId="77777777" w:rsidR="002039BE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4.- Desenrolo da  proba.</w:t>
      </w:r>
      <w:bookmarkStart w:id="2" w:name="_Hlk117765490"/>
      <w:r w:rsidR="002039BE" w:rsidRPr="005B148B">
        <w:rPr>
          <w:rFonts w:ascii="Arimo" w:hAnsi="Arimo" w:cs="Arimo"/>
          <w:sz w:val="18"/>
          <w:szCs w:val="18"/>
        </w:rPr>
        <w:t xml:space="preserve"> Según regulamentación publicada no Regulamento Xeral do Campionato de Galicia de Montaña </w:t>
      </w:r>
      <w:r w:rsidR="000A78E9" w:rsidRPr="005B148B">
        <w:rPr>
          <w:rFonts w:ascii="Arimo" w:hAnsi="Arimo" w:cs="Arimo"/>
          <w:sz w:val="18"/>
          <w:szCs w:val="18"/>
        </w:rPr>
        <w:t>d</w:t>
      </w:r>
      <w:r w:rsidR="002039BE" w:rsidRPr="005B148B">
        <w:rPr>
          <w:rFonts w:ascii="Arimo" w:hAnsi="Arimo" w:cs="Arimo"/>
          <w:sz w:val="18"/>
          <w:szCs w:val="18"/>
        </w:rPr>
        <w:t>o Anuario 2023.</w:t>
      </w:r>
    </w:p>
    <w:bookmarkEnd w:id="2"/>
    <w:p w14:paraId="3BC983CD" w14:textId="77777777" w:rsidR="002B452B" w:rsidRPr="005B148B" w:rsidRDefault="002B452B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3CD22651" w14:textId="77777777" w:rsidR="002039BE" w:rsidRPr="005B148B" w:rsidRDefault="002039BE" w:rsidP="002039BE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5</w:t>
      </w:r>
      <w:r w:rsidR="00401671" w:rsidRPr="005B148B">
        <w:rPr>
          <w:rFonts w:ascii="Arimo" w:hAnsi="Arimo" w:cs="Arimo"/>
          <w:b/>
          <w:bCs/>
          <w:sz w:val="18"/>
          <w:szCs w:val="18"/>
        </w:rPr>
        <w:t>.- PARQUES.</w:t>
      </w:r>
      <w:r w:rsidRPr="005B148B">
        <w:rPr>
          <w:rFonts w:ascii="Arimo" w:hAnsi="Arimo" w:cs="Arimo"/>
          <w:b/>
          <w:bCs/>
          <w:sz w:val="18"/>
          <w:szCs w:val="18"/>
        </w:rPr>
        <w:t xml:space="preserve"> </w:t>
      </w:r>
      <w:r w:rsidRPr="005B148B">
        <w:rPr>
          <w:rFonts w:ascii="Arimo" w:hAnsi="Arimo" w:cs="Arimo"/>
          <w:sz w:val="18"/>
          <w:szCs w:val="18"/>
        </w:rPr>
        <w:t xml:space="preserve">Según regulamentación publicada no Regulamento Xeral do Campionato de Galicia de Montaña </w:t>
      </w:r>
      <w:r w:rsidR="000A78E9" w:rsidRPr="005B148B">
        <w:rPr>
          <w:rFonts w:ascii="Arimo" w:hAnsi="Arimo" w:cs="Arimo"/>
          <w:sz w:val="18"/>
          <w:szCs w:val="18"/>
        </w:rPr>
        <w:t>d</w:t>
      </w:r>
      <w:r w:rsidRPr="005B148B">
        <w:rPr>
          <w:rFonts w:ascii="Arimo" w:hAnsi="Arimo" w:cs="Arimo"/>
          <w:sz w:val="18"/>
          <w:szCs w:val="18"/>
        </w:rPr>
        <w:t>o Anuario 2023.</w:t>
      </w:r>
    </w:p>
    <w:p w14:paraId="6514B8E8" w14:textId="77777777" w:rsidR="00C23F42" w:rsidRPr="005B148B" w:rsidRDefault="00C23F42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6706810F" w14:textId="77777777" w:rsidR="00401671" w:rsidRPr="005B148B" w:rsidRDefault="002039BE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6</w:t>
      </w:r>
      <w:r w:rsidR="00401671" w:rsidRPr="005B148B">
        <w:rPr>
          <w:rFonts w:ascii="Arimo" w:hAnsi="Arimo" w:cs="Arimo"/>
          <w:b/>
          <w:bCs/>
          <w:sz w:val="18"/>
          <w:szCs w:val="18"/>
        </w:rPr>
        <w:t>.- MARCAXE DE PNEUMÁTICOS:</w:t>
      </w:r>
    </w:p>
    <w:p w14:paraId="7F92020C" w14:textId="77777777" w:rsidR="00401671" w:rsidRPr="005B148B" w:rsidRDefault="002039BE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</w:t>
      </w:r>
      <w:r w:rsidR="00401671" w:rsidRPr="005B148B">
        <w:rPr>
          <w:rFonts w:ascii="Arimo" w:hAnsi="Arimo" w:cs="Arimo"/>
          <w:sz w:val="18"/>
          <w:szCs w:val="18"/>
        </w:rPr>
        <w:t xml:space="preserve"> -En cada subida marcaranse dous xogos de pneumáticos, de seco, podendo só ser un novo a estrear e outro usado. Os equipos que o desexen, e o soliciten, marcaránselle os dous xogos de pneumáticos usados.</w:t>
      </w:r>
    </w:p>
    <w:p w14:paraId="1F659241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2</w:t>
      </w:r>
      <w:r w:rsidR="00401671" w:rsidRPr="005B148B">
        <w:rPr>
          <w:rFonts w:ascii="Arimo" w:hAnsi="Arimo" w:cs="Arimo"/>
          <w:sz w:val="18"/>
          <w:szCs w:val="18"/>
        </w:rPr>
        <w:t>.-  O uso dos dous xogos de pneumáticos, de seco, pódense montar ao gusto do participante indistintamente nas seis mangas( sábado e domingo) xa ben sexa nos adestramentos ou mangas oficiais.</w:t>
      </w:r>
    </w:p>
    <w:p w14:paraId="16A87FE3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3.-De pinchar, rebentar, ou </w:t>
      </w:r>
      <w:proofErr w:type="spellStart"/>
      <w:r w:rsidRPr="005B148B">
        <w:rPr>
          <w:rFonts w:ascii="Arimo" w:hAnsi="Arimo" w:cs="Arimo"/>
          <w:sz w:val="18"/>
          <w:szCs w:val="18"/>
        </w:rPr>
        <w:t>desllantar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un pneumático só se poderá, previa revisión dos Comisarios Técnicos e autorización dos Comisarios Deportivos, substituír a lamia-pneumático danado, queda prohibida a monta do eixe (2 pneumáticos) en cuestión.</w:t>
      </w:r>
    </w:p>
    <w:p w14:paraId="593EEAC0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4</w:t>
      </w:r>
      <w:r w:rsidR="00401671" w:rsidRPr="005B148B">
        <w:rPr>
          <w:rFonts w:ascii="Arimo" w:hAnsi="Arimo" w:cs="Arimo"/>
          <w:sz w:val="18"/>
          <w:szCs w:val="18"/>
        </w:rPr>
        <w:t xml:space="preserve">.- Os pneumáticos de mollado (4 unidades) terán que ser marcados tamén, e rexerá así o mesmo co criterio do punto </w:t>
      </w:r>
      <w:r w:rsidR="009E1BDA" w:rsidRPr="005B148B">
        <w:rPr>
          <w:rFonts w:ascii="Arimo" w:hAnsi="Arimo" w:cs="Arimo"/>
          <w:sz w:val="18"/>
          <w:szCs w:val="18"/>
        </w:rPr>
        <w:t xml:space="preserve">3 </w:t>
      </w:r>
      <w:r w:rsidR="00401671" w:rsidRPr="005B148B">
        <w:rPr>
          <w:rFonts w:ascii="Arimo" w:hAnsi="Arimo" w:cs="Arimo"/>
          <w:sz w:val="18"/>
          <w:szCs w:val="18"/>
        </w:rPr>
        <w:t>deste artigo.</w:t>
      </w:r>
    </w:p>
    <w:p w14:paraId="5DC0A5EF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5.</w:t>
      </w:r>
      <w:r w:rsidR="00401671" w:rsidRPr="005B148B">
        <w:rPr>
          <w:rFonts w:ascii="Arimo" w:hAnsi="Arimo" w:cs="Arimo"/>
          <w:sz w:val="18"/>
          <w:szCs w:val="18"/>
        </w:rPr>
        <w:t xml:space="preserve">- O xogo de pneumáticos usados, de ter participado en probas do Campionato de Galicia de Montaña </w:t>
      </w:r>
      <w:r w:rsidR="000A78E9" w:rsidRPr="005B148B">
        <w:rPr>
          <w:rFonts w:ascii="Arimo" w:hAnsi="Arimo" w:cs="Arimo"/>
          <w:sz w:val="18"/>
          <w:szCs w:val="18"/>
        </w:rPr>
        <w:t>2023</w:t>
      </w:r>
      <w:r w:rsidR="00401671" w:rsidRPr="005B148B">
        <w:rPr>
          <w:rFonts w:ascii="Arimo" w:hAnsi="Arimo" w:cs="Arimo"/>
          <w:sz w:val="18"/>
          <w:szCs w:val="18"/>
        </w:rPr>
        <w:t>, terá que ter as marcas dunha proba anterior.</w:t>
      </w:r>
    </w:p>
    <w:p w14:paraId="42AAA807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6</w:t>
      </w:r>
      <w:r w:rsidR="00401671" w:rsidRPr="005B148B">
        <w:rPr>
          <w:rFonts w:ascii="Arimo" w:hAnsi="Arimo" w:cs="Arimo"/>
          <w:sz w:val="18"/>
          <w:szCs w:val="18"/>
        </w:rPr>
        <w:t>.- O xogo de pneumáticos usados, presentados para o seu marcaxe, serán aceptados, ou non, a exclusivo criterio dos comisarios técnicos para evitalas posibles picardías de tentar marcar pneumáticos novos lixados ou moldeados.</w:t>
      </w:r>
    </w:p>
    <w:p w14:paraId="27FCE518" w14:textId="6E38EF3A" w:rsidR="00401671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193E68A0" w14:textId="0A4092FA" w:rsidR="002329F2" w:rsidRDefault="002329F2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6A5333EB" w14:textId="77777777" w:rsidR="002329F2" w:rsidRPr="005B148B" w:rsidRDefault="002329F2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bCs/>
          <w:sz w:val="18"/>
          <w:szCs w:val="18"/>
        </w:rPr>
      </w:pPr>
    </w:p>
    <w:p w14:paraId="2BED8750" w14:textId="77777777" w:rsidR="007532C4" w:rsidRPr="005B148B" w:rsidRDefault="007532C4" w:rsidP="007532C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lastRenderedPageBreak/>
        <w:t>7</w:t>
      </w:r>
      <w:r w:rsidR="00401671" w:rsidRPr="005B148B">
        <w:rPr>
          <w:rFonts w:ascii="Arimo" w:hAnsi="Arimo" w:cs="Arimo"/>
          <w:b/>
          <w:bCs/>
          <w:sz w:val="18"/>
          <w:szCs w:val="18"/>
        </w:rPr>
        <w:t>.- REGULARIDADE SPORT:</w:t>
      </w:r>
      <w:r w:rsidR="00401671" w:rsidRPr="005B148B">
        <w:rPr>
          <w:rFonts w:ascii="Arimo" w:hAnsi="Arimo" w:cs="Arimo"/>
          <w:sz w:val="18"/>
          <w:szCs w:val="18"/>
        </w:rPr>
        <w:t xml:space="preserve"> </w:t>
      </w:r>
      <w:r w:rsidRPr="005B148B">
        <w:rPr>
          <w:rFonts w:ascii="Arimo" w:hAnsi="Arimo" w:cs="Arimo"/>
          <w:sz w:val="18"/>
          <w:szCs w:val="18"/>
        </w:rPr>
        <w:t>Según regulamentación publicada Regulamento Xeral do Campionato de Galicia de Montaña Regularidade Sport no Anuario 2023.</w:t>
      </w:r>
    </w:p>
    <w:p w14:paraId="526CC760" w14:textId="4A262BFA" w:rsidR="00FE0770" w:rsidRPr="005B148B" w:rsidRDefault="00FE0770" w:rsidP="00FE0770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Regularidade Sport: Velocidade media de 80km/h. A saída será marcada o paso do vehículo pola célula a milésima de segundo. Ponse un punto de control o inicio e outro o final do treito. Tómase o tempo de paso polo control de saída e polo control de meta. A forma de penalizar será un punto por cada milésima de segundo. Poderanse montar controis secretos ó longo do treito</w:t>
      </w:r>
      <w:r w:rsidR="009974D3">
        <w:rPr>
          <w:rFonts w:ascii="Arimo" w:hAnsi="Arimo" w:cs="Arimo"/>
          <w:sz w:val="18"/>
          <w:szCs w:val="18"/>
        </w:rPr>
        <w:t xml:space="preserve"> (mínimo 1)</w:t>
      </w:r>
      <w:r w:rsidRPr="005B148B">
        <w:rPr>
          <w:rFonts w:ascii="Arimo" w:hAnsi="Arimo" w:cs="Arimo"/>
          <w:sz w:val="18"/>
          <w:szCs w:val="18"/>
        </w:rPr>
        <w:t xml:space="preserve">, no lugar que se decida antes do inicio da mesma (designado polo colexio de Comisarios Deportivos), mediante cronómetro. Dito controlador emitirá informe ó colexio de Comisarios Deportivos para a toma de decisións necesarias ó respecto según o regulamento. No caso por saída de pista dun participante, se paren participantes na pista, a estes poráselle o tempo da súa pasada anterior, se existise. De ser a primeira manga, descartaríase para tódolos participantes. De ter que anular a manga, a criterio do colexio de Comisarios Deportivos, tódolos participantes que non finalicen a mesma, ou non tomen a saída por esta decisión, o colexio de Comisarios Deportivos asignaralles o tempo da súa pasada anterior, agás o participante que cause a interrupción. De ter que anular a derradeira manga do día, e non saír  ningún participante de regularidade, anularase a tódolos efectos sen puntuar a mesma. Todo aquel vehículo que teña unha saída de pista e obstaculice a mesma, será sancionado con 10 minutos ademais dos adquiridos por non pasar polos controis restantes. (A reiteración do mesma situación polo mesmo participante, </w:t>
      </w:r>
      <w:proofErr w:type="spellStart"/>
      <w:r w:rsidRPr="005B148B">
        <w:rPr>
          <w:rFonts w:ascii="Arimo" w:hAnsi="Arimo" w:cs="Arimo"/>
          <w:sz w:val="18"/>
          <w:szCs w:val="18"/>
        </w:rPr>
        <w:t>conlevará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a exclusión do meeting) a tódolos efectos. O gañador será o participante que menos penalización obteña, no computo total das seis ascensións (sábado e domingo). A orde de saída será a continuación do derradeiro participante da Agrupación “B” de Turismos/Carrozados de velocidade. Asistencias: Queda terminantemente prohibido facer asistencias no parque de presaída, e no parque de traballo, só pena de exclusión para tódolos vehículos de regularidade “A” e “B”. Existe a </w:t>
      </w:r>
      <w:proofErr w:type="spellStart"/>
      <w:r w:rsidRPr="005B148B">
        <w:rPr>
          <w:rFonts w:ascii="Arimo" w:hAnsi="Arimo" w:cs="Arimo"/>
          <w:sz w:val="18"/>
          <w:szCs w:val="18"/>
        </w:rPr>
        <w:t>salvedade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de indicar na folla de inscrición, voluntariamente, o nome e número de licenza da súa asistencia. Neste caso o organizador autorizará a mesma a tódolos efectos. A forma de penalizar será un punto por cada milésima de segundo. Non pasar un control 10 minutos de penalización. Facer o percorrido 10 segundos máis rápido do tempo estimado será exclusión da proba. Non saír nunha manga 10 minutos de penalización.</w:t>
      </w:r>
    </w:p>
    <w:p w14:paraId="32299A5F" w14:textId="77777777" w:rsidR="00FE0770" w:rsidRPr="005B148B" w:rsidRDefault="00FE0770" w:rsidP="00FE0770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Advertencia: Calquera irregularidade, temeridade, ou incumprimento deliberado-intencionado no bo desenrolo da proba </w:t>
      </w:r>
      <w:proofErr w:type="spellStart"/>
      <w:r w:rsidRPr="005B148B">
        <w:rPr>
          <w:rFonts w:ascii="Arimo" w:hAnsi="Arimo" w:cs="Arimo"/>
          <w:sz w:val="18"/>
          <w:szCs w:val="18"/>
        </w:rPr>
        <w:t>conlevará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a exclusión do evento deportivo, con traslado ó Tribunal Galego de Apelación para apertura de expediente sancionador.</w:t>
      </w:r>
    </w:p>
    <w:p w14:paraId="198EF8AC" w14:textId="36FD1AC5" w:rsidR="000E5F6C" w:rsidRDefault="000E5F6C" w:rsidP="00FE0770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>
        <w:rPr>
          <w:rFonts w:ascii="Arimo" w:hAnsi="Arimo" w:cs="Arimo"/>
          <w:sz w:val="18"/>
          <w:szCs w:val="18"/>
        </w:rPr>
        <w:t>Despois de celebrada cada manga se publicarán os tempos.</w:t>
      </w:r>
    </w:p>
    <w:p w14:paraId="26F8BCA7" w14:textId="70C91F53" w:rsidR="000E5F6C" w:rsidRDefault="000E5F6C" w:rsidP="00FE0770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>
        <w:rPr>
          <w:rFonts w:ascii="Arimo" w:hAnsi="Arimo" w:cs="Arimo"/>
          <w:sz w:val="18"/>
          <w:szCs w:val="18"/>
        </w:rPr>
        <w:t xml:space="preserve">Das seis mangas, </w:t>
      </w:r>
      <w:proofErr w:type="spellStart"/>
      <w:r>
        <w:rPr>
          <w:rFonts w:ascii="Arimo" w:hAnsi="Arimo" w:cs="Arimo"/>
          <w:sz w:val="18"/>
          <w:szCs w:val="18"/>
        </w:rPr>
        <w:t>poderáse</w:t>
      </w:r>
      <w:proofErr w:type="spellEnd"/>
      <w:r>
        <w:rPr>
          <w:rFonts w:ascii="Arimo" w:hAnsi="Arimo" w:cs="Arimo"/>
          <w:sz w:val="18"/>
          <w:szCs w:val="18"/>
        </w:rPr>
        <w:t xml:space="preserve"> descontar unha </w:t>
      </w:r>
      <w:r w:rsidR="009974D3">
        <w:rPr>
          <w:rFonts w:ascii="Arimo" w:hAnsi="Arimo" w:cs="Arimo"/>
          <w:sz w:val="18"/>
          <w:szCs w:val="18"/>
        </w:rPr>
        <w:t>aínda</w:t>
      </w:r>
      <w:r>
        <w:rPr>
          <w:rFonts w:ascii="Arimo" w:hAnsi="Arimo" w:cs="Arimo"/>
          <w:sz w:val="18"/>
          <w:szCs w:val="18"/>
        </w:rPr>
        <w:t xml:space="preserve"> que se ten que tomar a saída en todas.</w:t>
      </w:r>
    </w:p>
    <w:p w14:paraId="0ABED1F4" w14:textId="7275E605" w:rsidR="000E5F6C" w:rsidRDefault="000E5F6C" w:rsidP="00FE0770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>
        <w:rPr>
          <w:rFonts w:ascii="Arimo" w:hAnsi="Arimo" w:cs="Arimo"/>
          <w:sz w:val="18"/>
          <w:szCs w:val="18"/>
        </w:rPr>
        <w:t>Entre saída e meta está prohibido parar</w:t>
      </w:r>
      <w:r w:rsidR="009974D3">
        <w:rPr>
          <w:rFonts w:ascii="Arimo" w:hAnsi="Arimo" w:cs="Arimo"/>
          <w:sz w:val="18"/>
          <w:szCs w:val="18"/>
        </w:rPr>
        <w:t>, a criterio dos Com</w:t>
      </w:r>
      <w:r w:rsidR="003E59BE">
        <w:rPr>
          <w:rFonts w:ascii="Arimo" w:hAnsi="Arimo" w:cs="Arimo"/>
          <w:sz w:val="18"/>
          <w:szCs w:val="18"/>
        </w:rPr>
        <w:t>is</w:t>
      </w:r>
      <w:r w:rsidR="009974D3">
        <w:rPr>
          <w:rFonts w:ascii="Arimo" w:hAnsi="Arimo" w:cs="Arimo"/>
          <w:sz w:val="18"/>
          <w:szCs w:val="18"/>
        </w:rPr>
        <w:t>arios Deportivos</w:t>
      </w:r>
      <w:r>
        <w:rPr>
          <w:rFonts w:ascii="Arimo" w:hAnsi="Arimo" w:cs="Arimo"/>
          <w:sz w:val="18"/>
          <w:szCs w:val="18"/>
        </w:rPr>
        <w:t>.</w:t>
      </w:r>
    </w:p>
    <w:p w14:paraId="4BD24E78" w14:textId="77777777" w:rsidR="000E5F6C" w:rsidRPr="005B148B" w:rsidRDefault="000E5F6C" w:rsidP="00FE0770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78A83554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Artigo 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8</w:t>
      </w:r>
      <w:r w:rsidRPr="005B148B">
        <w:rPr>
          <w:rFonts w:ascii="Arimo" w:hAnsi="Arimo" w:cs="Arimo"/>
          <w:b/>
          <w:bCs/>
          <w:sz w:val="18"/>
          <w:szCs w:val="18"/>
        </w:rPr>
        <w:t>.- Percorrido.</w:t>
      </w:r>
      <w:r w:rsidRPr="005B148B">
        <w:rPr>
          <w:rFonts w:ascii="Arimo" w:hAnsi="Arimo" w:cs="Arimo"/>
          <w:sz w:val="18"/>
          <w:szCs w:val="18"/>
        </w:rPr>
        <w:t xml:space="preserve"> A proba celebrarase na estrada de:</w:t>
      </w:r>
    </w:p>
    <w:p w14:paraId="6812DCAA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______________________________________</w:t>
      </w:r>
    </w:p>
    <w:p w14:paraId="36A84298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Saída: __________________________________.</w:t>
      </w:r>
    </w:p>
    <w:p w14:paraId="700F9D14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Chegada: ________________________________.</w:t>
      </w:r>
    </w:p>
    <w:p w14:paraId="2209FCA2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Os recoñecementos do percorrido feitos á marxe das mangas oficiais, serán de exclusiva responsabilidade dos ocupantes do vehículo, sen que se poda vincula-la súa actuación, baixo ningún concepto, coa organización da proba. Queda </w:t>
      </w:r>
      <w:r w:rsidR="009F457C" w:rsidRPr="005B148B">
        <w:rPr>
          <w:rFonts w:ascii="Arimo" w:hAnsi="Arimo" w:cs="Arimo"/>
          <w:sz w:val="18"/>
          <w:szCs w:val="18"/>
        </w:rPr>
        <w:t>estritamente</w:t>
      </w:r>
      <w:r w:rsidRPr="005B148B">
        <w:rPr>
          <w:rFonts w:ascii="Arimo" w:hAnsi="Arimo" w:cs="Arimo"/>
          <w:sz w:val="18"/>
          <w:szCs w:val="18"/>
        </w:rPr>
        <w:t xml:space="preserve"> prohibido realizar marcas sobre sinais de tráfico, fitos, pavimentos, edificacións ou marxes da estrada por parte dos concursantes, participantes e outras persoas relacionadas con eles, no curso dos recoñecementos previos.</w:t>
      </w:r>
    </w:p>
    <w:p w14:paraId="742D89C5" w14:textId="77777777" w:rsidR="00000E55" w:rsidRPr="005B148B" w:rsidRDefault="00000E55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120B503E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Artigo 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9</w:t>
      </w:r>
      <w:r w:rsidRPr="005B148B">
        <w:rPr>
          <w:rFonts w:ascii="Arimo" w:hAnsi="Arimo" w:cs="Arimo"/>
          <w:b/>
          <w:bCs/>
          <w:sz w:val="18"/>
          <w:szCs w:val="18"/>
        </w:rPr>
        <w:t>.- Sinalizacións.</w:t>
      </w:r>
      <w:r w:rsidRPr="005B148B">
        <w:rPr>
          <w:rFonts w:ascii="Arimo" w:hAnsi="Arimo" w:cs="Arimo"/>
          <w:sz w:val="18"/>
          <w:szCs w:val="18"/>
        </w:rPr>
        <w:t xml:space="preserve"> Durante o transcurso da proba deberanse ater rigorosamente as indicacións dos oficiais </w:t>
      </w:r>
      <w:proofErr w:type="spellStart"/>
      <w:r w:rsidRPr="005B148B">
        <w:rPr>
          <w:rFonts w:ascii="Arimo" w:hAnsi="Arimo" w:cs="Arimo"/>
          <w:sz w:val="18"/>
          <w:szCs w:val="18"/>
        </w:rPr>
        <w:t>sinaladores</w:t>
      </w:r>
      <w:proofErr w:type="spellEnd"/>
      <w:r w:rsidRPr="005B148B">
        <w:rPr>
          <w:rFonts w:ascii="Arimo" w:hAnsi="Arimo" w:cs="Arimo"/>
          <w:sz w:val="18"/>
          <w:szCs w:val="18"/>
        </w:rPr>
        <w:t>, efectuadas coas bandeiras co significado que a continuación se detalla:</w:t>
      </w:r>
    </w:p>
    <w:p w14:paraId="57120FCC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Bandeira roxa: Parada inmediata e absoluta.</w:t>
      </w:r>
    </w:p>
    <w:p w14:paraId="6AF4E491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Bandeira Galega: Sinal de saída.</w:t>
      </w:r>
    </w:p>
    <w:p w14:paraId="4FF17840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Bandeira Amarela (Inmóbil): Perigo en xeral, minora-la marcha, prohibido adiantar.</w:t>
      </w:r>
    </w:p>
    <w:p w14:paraId="7D9F068A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Bandeira Amarela (Axitada): Perigo inmediato, minora-la marcha, prohibido adiantar.</w:t>
      </w:r>
    </w:p>
    <w:p w14:paraId="58CACD6C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Bandeira Amarela (Dúas axitadas): </w:t>
      </w:r>
      <w:r w:rsidR="009F457C" w:rsidRPr="005B148B">
        <w:rPr>
          <w:rFonts w:ascii="Arimo" w:hAnsi="Arimo" w:cs="Arimo"/>
          <w:sz w:val="18"/>
          <w:szCs w:val="18"/>
        </w:rPr>
        <w:t>Obstrución</w:t>
      </w:r>
      <w:r w:rsidRPr="005B148B">
        <w:rPr>
          <w:rFonts w:ascii="Arimo" w:hAnsi="Arimo" w:cs="Arimo"/>
          <w:sz w:val="18"/>
          <w:szCs w:val="18"/>
        </w:rPr>
        <w:t xml:space="preserve"> moi grave ou total da pista. Prohibido adiantar.</w:t>
      </w:r>
    </w:p>
    <w:p w14:paraId="77379AA6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Bandeira Amarela con franxas roxas verticais: Superficie deslízante por aceite, auga, </w:t>
      </w:r>
      <w:proofErr w:type="spellStart"/>
      <w:r w:rsidRPr="005B148B">
        <w:rPr>
          <w:rFonts w:ascii="Arimo" w:hAnsi="Arimo" w:cs="Arimo"/>
          <w:sz w:val="18"/>
          <w:szCs w:val="18"/>
        </w:rPr>
        <w:t>gravilla</w:t>
      </w:r>
      <w:proofErr w:type="spellEnd"/>
      <w:r w:rsidRPr="005B148B">
        <w:rPr>
          <w:rFonts w:ascii="Arimo" w:hAnsi="Arimo" w:cs="Arimo"/>
          <w:sz w:val="18"/>
          <w:szCs w:val="18"/>
        </w:rPr>
        <w:t>, etc.</w:t>
      </w:r>
    </w:p>
    <w:p w14:paraId="2B34BA28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Bandeira Branca: </w:t>
      </w:r>
      <w:r w:rsidR="009F457C" w:rsidRPr="005B148B">
        <w:rPr>
          <w:rFonts w:ascii="Arimo" w:hAnsi="Arimo" w:cs="Arimo"/>
          <w:sz w:val="18"/>
          <w:szCs w:val="18"/>
        </w:rPr>
        <w:t>Presenza</w:t>
      </w:r>
      <w:r w:rsidRPr="005B148B">
        <w:rPr>
          <w:rFonts w:ascii="Arimo" w:hAnsi="Arimo" w:cs="Arimo"/>
          <w:sz w:val="18"/>
          <w:szCs w:val="18"/>
        </w:rPr>
        <w:t xml:space="preserve"> en pista dun vehículo lento ou un vehículo de </w:t>
      </w:r>
      <w:r w:rsidR="009F457C" w:rsidRPr="005B148B">
        <w:rPr>
          <w:rFonts w:ascii="Arimo" w:hAnsi="Arimo" w:cs="Arimo"/>
          <w:sz w:val="18"/>
          <w:szCs w:val="18"/>
        </w:rPr>
        <w:t>servizo</w:t>
      </w:r>
      <w:r w:rsidRPr="005B148B">
        <w:rPr>
          <w:rFonts w:ascii="Arimo" w:hAnsi="Arimo" w:cs="Arimo"/>
          <w:sz w:val="18"/>
          <w:szCs w:val="18"/>
        </w:rPr>
        <w:t xml:space="preserve"> "S", ambulancia, etc.</w:t>
      </w:r>
    </w:p>
    <w:p w14:paraId="20D66115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Bandeira Azul: Un concursante intenta adiantar.</w:t>
      </w:r>
    </w:p>
    <w:p w14:paraId="5B572038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Bandeira Negra con cadros brancos: chegada da Carreira.</w:t>
      </w:r>
    </w:p>
    <w:p w14:paraId="387BEA06" w14:textId="77777777" w:rsidR="00000E55" w:rsidRPr="005B148B" w:rsidRDefault="00000E55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04CDAE51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Artigo 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10</w:t>
      </w:r>
      <w:r w:rsidRPr="005B148B">
        <w:rPr>
          <w:rFonts w:ascii="Arimo" w:hAnsi="Arimo" w:cs="Arimo"/>
          <w:b/>
          <w:bCs/>
          <w:sz w:val="18"/>
          <w:szCs w:val="18"/>
        </w:rPr>
        <w:t>.- Concursantes admitidos.</w:t>
      </w:r>
      <w:r w:rsidRPr="005B148B">
        <w:rPr>
          <w:rFonts w:ascii="Arimo" w:hAnsi="Arimo" w:cs="Arimo"/>
          <w:sz w:val="18"/>
          <w:szCs w:val="18"/>
        </w:rPr>
        <w:t xml:space="preserve"> Para participar nos Campionatos e Copas de Galicia estarase ó disposto no Anexo I do Anuario Deportivo </w:t>
      </w:r>
      <w:r w:rsidR="000A78E9" w:rsidRPr="005B148B">
        <w:rPr>
          <w:rFonts w:ascii="Arimo" w:hAnsi="Arimo" w:cs="Arimo"/>
          <w:sz w:val="18"/>
          <w:szCs w:val="18"/>
        </w:rPr>
        <w:t>2023</w:t>
      </w:r>
      <w:r w:rsidRPr="005B148B">
        <w:rPr>
          <w:rFonts w:ascii="Arimo" w:hAnsi="Arimo" w:cs="Arimo"/>
          <w:sz w:val="18"/>
          <w:szCs w:val="18"/>
        </w:rPr>
        <w:t xml:space="preserve"> publicado pola Federación Galega de Automobilismo.</w:t>
      </w:r>
    </w:p>
    <w:p w14:paraId="61A50D80" w14:textId="77777777" w:rsidR="008636D7" w:rsidRPr="005B148B" w:rsidRDefault="008636D7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1403CA8F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Artigo 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11</w:t>
      </w:r>
      <w:r w:rsidRPr="005B148B">
        <w:rPr>
          <w:rFonts w:ascii="Arimo" w:hAnsi="Arimo" w:cs="Arimo"/>
          <w:b/>
          <w:bCs/>
          <w:sz w:val="18"/>
          <w:szCs w:val="18"/>
        </w:rPr>
        <w:t>.- Solicitude de inscrición-inscricións.</w:t>
      </w:r>
    </w:p>
    <w:p w14:paraId="707E885E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1.- Toda persoa que desexe participar na Proba: __________________________ deberá remiti-la solicitude de inscrición, debidamente cumprimentada á secretaría da Proba: (indicar dirección completa, nº de teléfono, </w:t>
      </w:r>
      <w:r w:rsidR="009F457C" w:rsidRPr="005B148B">
        <w:rPr>
          <w:rFonts w:ascii="Arimo" w:hAnsi="Arimo" w:cs="Arimo"/>
          <w:sz w:val="18"/>
          <w:szCs w:val="18"/>
        </w:rPr>
        <w:t>Fax</w:t>
      </w:r>
      <w:r w:rsidRPr="005B148B">
        <w:rPr>
          <w:rFonts w:ascii="Arimo" w:hAnsi="Arimo" w:cs="Arimo"/>
          <w:sz w:val="18"/>
          <w:szCs w:val="18"/>
        </w:rPr>
        <w:t>, etc).</w:t>
      </w:r>
    </w:p>
    <w:p w14:paraId="414275BC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_______________________________</w:t>
      </w:r>
    </w:p>
    <w:p w14:paraId="2DAB833E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ANTES DAS 20 HORAS DO DÍA ______________________</w:t>
      </w:r>
    </w:p>
    <w:p w14:paraId="27D6A21D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2.- O nº de inscritos fíxase nun m</w:t>
      </w:r>
      <w:r w:rsidR="009E1BDA" w:rsidRPr="005B148B">
        <w:rPr>
          <w:rFonts w:ascii="Arimo" w:hAnsi="Arimo" w:cs="Arimo"/>
          <w:sz w:val="18"/>
          <w:szCs w:val="18"/>
        </w:rPr>
        <w:t xml:space="preserve">áximo </w:t>
      </w:r>
      <w:r w:rsidRPr="005B148B">
        <w:rPr>
          <w:rFonts w:ascii="Arimo" w:hAnsi="Arimo" w:cs="Arimo"/>
          <w:sz w:val="18"/>
          <w:szCs w:val="18"/>
        </w:rPr>
        <w:t>de 1</w:t>
      </w:r>
      <w:r w:rsidR="0071254A" w:rsidRPr="005B148B">
        <w:rPr>
          <w:rFonts w:ascii="Arimo" w:hAnsi="Arimo" w:cs="Arimo"/>
          <w:sz w:val="18"/>
          <w:szCs w:val="18"/>
        </w:rPr>
        <w:t>5</w:t>
      </w:r>
      <w:r w:rsidRPr="005B148B">
        <w:rPr>
          <w:rFonts w:ascii="Arimo" w:hAnsi="Arimo" w:cs="Arimo"/>
          <w:sz w:val="18"/>
          <w:szCs w:val="18"/>
        </w:rPr>
        <w:t>0 vehículos.</w:t>
      </w:r>
    </w:p>
    <w:p w14:paraId="7015FC0A" w14:textId="77777777" w:rsidR="00B67EE8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lastRenderedPageBreak/>
        <w:t>3</w:t>
      </w:r>
      <w:r w:rsidR="00B67EE8" w:rsidRPr="005B148B">
        <w:rPr>
          <w:rFonts w:ascii="Arimo" w:hAnsi="Arimo" w:cs="Arimo"/>
          <w:sz w:val="18"/>
          <w:szCs w:val="18"/>
        </w:rPr>
        <w:t>.- O peche de inscricións realizarase, con data límite, cinco días (luns) antes do principio da proba. A relación completa de inscritos, coa adxudicación do número de orde, será aprobada e autorizada polo habilitado da Federación Galega de Automobilismo, despois de comprobar tódalas directrices, para a súa publicación con tres días de antelación ó comezo da proba.</w:t>
      </w:r>
    </w:p>
    <w:p w14:paraId="51F0F815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Artigo 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12</w:t>
      </w:r>
      <w:r w:rsidRPr="005B148B">
        <w:rPr>
          <w:rFonts w:ascii="Arimo" w:hAnsi="Arimo" w:cs="Arimo"/>
          <w:b/>
          <w:bCs/>
          <w:sz w:val="18"/>
          <w:szCs w:val="18"/>
        </w:rPr>
        <w:t>.- Dereitos de inscrición-Seguros.</w:t>
      </w:r>
    </w:p>
    <w:p w14:paraId="246A2D46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>.1.- Os dereitos de inscrición fíxanse en:</w:t>
      </w:r>
    </w:p>
    <w:p w14:paraId="1857A2A2" w14:textId="086407B8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 xml:space="preserve">.1.1.- </w:t>
      </w:r>
      <w:r w:rsidR="00401671" w:rsidRPr="005B148B">
        <w:rPr>
          <w:rFonts w:ascii="Arimo" w:hAnsi="Arimo" w:cs="Arimo"/>
          <w:b/>
          <w:bCs/>
          <w:sz w:val="18"/>
          <w:szCs w:val="18"/>
        </w:rPr>
        <w:t>2</w:t>
      </w:r>
      <w:r w:rsidR="00542FB0">
        <w:rPr>
          <w:rFonts w:ascii="Arimo" w:hAnsi="Arimo" w:cs="Arimo"/>
          <w:b/>
          <w:bCs/>
          <w:sz w:val="18"/>
          <w:szCs w:val="18"/>
        </w:rPr>
        <w:t>45</w:t>
      </w:r>
      <w:r w:rsidR="00401671" w:rsidRPr="005B148B">
        <w:rPr>
          <w:rFonts w:ascii="Arimo" w:hAnsi="Arimo" w:cs="Arimo"/>
          <w:b/>
          <w:sz w:val="18"/>
          <w:szCs w:val="18"/>
        </w:rPr>
        <w:t>€</w:t>
      </w:r>
      <w:r w:rsidR="00401671" w:rsidRPr="005B148B">
        <w:rPr>
          <w:rFonts w:ascii="Arimo" w:hAnsi="Arimo" w:cs="Arimo"/>
          <w:sz w:val="18"/>
          <w:szCs w:val="18"/>
        </w:rPr>
        <w:t xml:space="preserve"> aceptando a publicidade facultativa proposta polos Organizadores.</w:t>
      </w:r>
    </w:p>
    <w:p w14:paraId="7506F046" w14:textId="4EFADAED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 xml:space="preserve">.1.2.- </w:t>
      </w:r>
      <w:r w:rsidR="00542FB0" w:rsidRPr="00542FB0">
        <w:rPr>
          <w:rFonts w:ascii="Arimo" w:hAnsi="Arimo" w:cs="Arimo"/>
          <w:b/>
          <w:sz w:val="18"/>
          <w:szCs w:val="18"/>
        </w:rPr>
        <w:t>490</w:t>
      </w:r>
      <w:r w:rsidR="00401671" w:rsidRPr="00542FB0">
        <w:rPr>
          <w:rFonts w:ascii="Arimo" w:hAnsi="Arimo" w:cs="Arimo"/>
          <w:b/>
          <w:sz w:val="18"/>
          <w:szCs w:val="18"/>
        </w:rPr>
        <w:t>€</w:t>
      </w:r>
      <w:r w:rsidR="00401671" w:rsidRPr="005B148B">
        <w:rPr>
          <w:rFonts w:ascii="Arimo" w:hAnsi="Arimo" w:cs="Arimo"/>
          <w:sz w:val="18"/>
          <w:szCs w:val="18"/>
        </w:rPr>
        <w:t xml:space="preserve">. Refusando esta publicidade. (Este valor como máximo debe ser o dobre que o apartado </w:t>
      </w: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>.1.1.).</w:t>
      </w:r>
    </w:p>
    <w:p w14:paraId="263C9BF3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>.1.3.- Os dereitos de inscrición na modalidade de Regularidade Sport fíxanse en:</w:t>
      </w:r>
    </w:p>
    <w:p w14:paraId="7E37901E" w14:textId="3ABAACDB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A) </w:t>
      </w:r>
      <w:r w:rsidR="00FB56C4" w:rsidRPr="005B148B">
        <w:rPr>
          <w:rFonts w:ascii="Arimo" w:hAnsi="Arimo" w:cs="Arimo"/>
          <w:b/>
          <w:sz w:val="18"/>
          <w:szCs w:val="18"/>
        </w:rPr>
        <w:t>1</w:t>
      </w:r>
      <w:r w:rsidR="009974D3">
        <w:rPr>
          <w:rFonts w:ascii="Arimo" w:hAnsi="Arimo" w:cs="Arimo"/>
          <w:b/>
          <w:sz w:val="18"/>
          <w:szCs w:val="18"/>
        </w:rPr>
        <w:t>5</w:t>
      </w:r>
      <w:r w:rsidR="008E419E" w:rsidRPr="005B148B">
        <w:rPr>
          <w:rFonts w:ascii="Arimo" w:hAnsi="Arimo" w:cs="Arimo"/>
          <w:b/>
          <w:bCs/>
          <w:sz w:val="18"/>
          <w:szCs w:val="18"/>
        </w:rPr>
        <w:t>0</w:t>
      </w:r>
      <w:r w:rsidRPr="005B148B">
        <w:rPr>
          <w:rFonts w:ascii="Arimo" w:hAnsi="Arimo" w:cs="Arimo"/>
          <w:b/>
          <w:bCs/>
          <w:sz w:val="18"/>
          <w:szCs w:val="18"/>
        </w:rPr>
        <w:t>€</w:t>
      </w:r>
      <w:r w:rsidRPr="005B148B">
        <w:rPr>
          <w:rFonts w:ascii="Arimo" w:hAnsi="Arimo" w:cs="Arimo"/>
          <w:sz w:val="18"/>
          <w:szCs w:val="18"/>
        </w:rPr>
        <w:t xml:space="preserve"> aceptando a publicidade facultativa proposta polos Organizadores.</w:t>
      </w:r>
    </w:p>
    <w:p w14:paraId="34A0BCBF" w14:textId="02AB10DA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B) </w:t>
      </w:r>
      <w:r w:rsidR="00FB56C4" w:rsidRPr="005B148B">
        <w:rPr>
          <w:rFonts w:ascii="Arimo" w:hAnsi="Arimo" w:cs="Arimo"/>
          <w:b/>
          <w:sz w:val="18"/>
          <w:szCs w:val="18"/>
        </w:rPr>
        <w:t>3</w:t>
      </w:r>
      <w:r w:rsidR="009974D3">
        <w:rPr>
          <w:rFonts w:ascii="Arimo" w:hAnsi="Arimo" w:cs="Arimo"/>
          <w:b/>
          <w:sz w:val="18"/>
          <w:szCs w:val="18"/>
        </w:rPr>
        <w:t>0</w:t>
      </w:r>
      <w:r w:rsidRPr="005B148B">
        <w:rPr>
          <w:rFonts w:ascii="Arimo" w:hAnsi="Arimo" w:cs="Arimo"/>
          <w:b/>
          <w:bCs/>
          <w:sz w:val="18"/>
          <w:szCs w:val="18"/>
        </w:rPr>
        <w:t>0€</w:t>
      </w:r>
      <w:r w:rsidRPr="005B148B">
        <w:rPr>
          <w:rFonts w:ascii="Arimo" w:hAnsi="Arimo" w:cs="Arimo"/>
          <w:sz w:val="18"/>
          <w:szCs w:val="18"/>
        </w:rPr>
        <w:t xml:space="preserve"> refusando esta publicidade. (Este valor como máximo debe ser o dobre que o apartado </w:t>
      </w:r>
      <w:r w:rsidR="007532C4" w:rsidRPr="005B148B">
        <w:rPr>
          <w:rFonts w:ascii="Arimo" w:hAnsi="Arimo" w:cs="Arimo"/>
          <w:sz w:val="18"/>
          <w:szCs w:val="18"/>
        </w:rPr>
        <w:t>12</w:t>
      </w:r>
      <w:r w:rsidRPr="005B148B">
        <w:rPr>
          <w:rFonts w:ascii="Arimo" w:hAnsi="Arimo" w:cs="Arimo"/>
          <w:sz w:val="18"/>
          <w:szCs w:val="18"/>
        </w:rPr>
        <w:t>.1.3.</w:t>
      </w:r>
      <w:r w:rsidR="007532C4" w:rsidRPr="005B148B">
        <w:rPr>
          <w:rFonts w:ascii="Arimo" w:hAnsi="Arimo" w:cs="Arimo"/>
          <w:sz w:val="18"/>
          <w:szCs w:val="18"/>
        </w:rPr>
        <w:t>A</w:t>
      </w:r>
      <w:r w:rsidRPr="005B148B">
        <w:rPr>
          <w:rFonts w:ascii="Arimo" w:hAnsi="Arimo" w:cs="Arimo"/>
          <w:sz w:val="18"/>
          <w:szCs w:val="18"/>
        </w:rPr>
        <w:t>.).</w:t>
      </w:r>
    </w:p>
    <w:p w14:paraId="1575A9F4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>.2.- A solicitude de inscrición non será aceptada  se non vai acompañada dos dereitos de inscrición.</w:t>
      </w:r>
    </w:p>
    <w:p w14:paraId="5E05C2D1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>.3.- Os dereitos de inscrición comprende o seguro garantindo a responsabilidade civil fronte a terceiros, de acordo coa regulamentación da Federación Galega de Automobilismo.</w:t>
      </w:r>
    </w:p>
    <w:p w14:paraId="1E0FA937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12</w:t>
      </w:r>
      <w:r w:rsidR="00401671" w:rsidRPr="005B148B">
        <w:rPr>
          <w:rFonts w:ascii="Arimo" w:hAnsi="Arimo" w:cs="Arimo"/>
          <w:sz w:val="18"/>
          <w:szCs w:val="18"/>
        </w:rPr>
        <w:t>.4.- Os dereitos de inscrición poderán ser satisfeitos na secretaría da proba ou na entidade bancaria  ______________ sucursal de ________ número de conta _________________________ (20 díxitos).</w:t>
      </w:r>
    </w:p>
    <w:p w14:paraId="59DB5BED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4F626EBC" w14:textId="77777777" w:rsidR="00401671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4.- </w:t>
      </w:r>
      <w:r w:rsidR="00401671" w:rsidRPr="005B148B">
        <w:rPr>
          <w:rFonts w:ascii="Arimo" w:hAnsi="Arimo" w:cs="Arimo"/>
          <w:b/>
          <w:bCs/>
          <w:sz w:val="18"/>
          <w:szCs w:val="18"/>
        </w:rPr>
        <w:t>OBRIGACIÓNS XERAIS.</w:t>
      </w:r>
    </w:p>
    <w:p w14:paraId="0E3F01C2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1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3</w:t>
      </w:r>
      <w:r w:rsidRPr="005B148B">
        <w:rPr>
          <w:rFonts w:ascii="Arimo" w:hAnsi="Arimo" w:cs="Arimo"/>
          <w:b/>
          <w:bCs/>
          <w:sz w:val="18"/>
          <w:szCs w:val="18"/>
        </w:rPr>
        <w:t>.- Publicidade.</w:t>
      </w:r>
      <w:r w:rsidRPr="005B148B">
        <w:rPr>
          <w:rFonts w:ascii="Arimo" w:hAnsi="Arimo" w:cs="Arimo"/>
          <w:sz w:val="18"/>
          <w:szCs w:val="18"/>
        </w:rPr>
        <w:t xml:space="preserve"> A Publicidade proposta polo organizador será a seguinte:</w:t>
      </w:r>
      <w:r w:rsidR="00A82348" w:rsidRPr="005B148B">
        <w:rPr>
          <w:rFonts w:ascii="Arimo" w:hAnsi="Arimo" w:cs="Arimo"/>
          <w:sz w:val="18"/>
          <w:szCs w:val="18"/>
        </w:rPr>
        <w:t xml:space="preserve"> ____</w:t>
      </w:r>
      <w:r w:rsidRPr="005B148B">
        <w:rPr>
          <w:rFonts w:ascii="Arimo" w:hAnsi="Arimo" w:cs="Arimo"/>
          <w:sz w:val="18"/>
          <w:szCs w:val="18"/>
        </w:rPr>
        <w:t>_____________________________________________________</w:t>
      </w:r>
    </w:p>
    <w:p w14:paraId="223332B0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Os concursantes que acepten a publicidade facultativa proposta polos organizadores deben reserva-los emprazamentos seguintes: ____________________________________________________________</w:t>
      </w:r>
    </w:p>
    <w:p w14:paraId="212C6128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3E97FF7E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5.- DESENROLO DA PROBA.</w:t>
      </w:r>
    </w:p>
    <w:p w14:paraId="683154F2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1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4</w:t>
      </w:r>
      <w:r w:rsidRPr="005B148B">
        <w:rPr>
          <w:rFonts w:ascii="Arimo" w:hAnsi="Arimo" w:cs="Arimo"/>
          <w:b/>
          <w:bCs/>
          <w:sz w:val="18"/>
          <w:szCs w:val="18"/>
        </w:rPr>
        <w:t>.- Hora oficial da Proba.</w:t>
      </w:r>
      <w:r w:rsidRPr="005B148B">
        <w:rPr>
          <w:rFonts w:ascii="Arimo" w:hAnsi="Arimo" w:cs="Arimo"/>
          <w:sz w:val="18"/>
          <w:szCs w:val="18"/>
        </w:rPr>
        <w:t xml:space="preserve"> Durante o transcurso da Proba, a hora oficial será a emitida </w:t>
      </w:r>
      <w:r w:rsidR="00A82348" w:rsidRPr="005B148B">
        <w:rPr>
          <w:rFonts w:ascii="Arimo" w:hAnsi="Arimo" w:cs="Arimo"/>
          <w:sz w:val="18"/>
          <w:szCs w:val="18"/>
        </w:rPr>
        <w:t xml:space="preserve">polos Cronómetros da F.G. de A. e a </w:t>
      </w:r>
      <w:proofErr w:type="spellStart"/>
      <w:r w:rsidR="00A82348" w:rsidRPr="005B148B">
        <w:rPr>
          <w:rFonts w:ascii="Arimo" w:hAnsi="Arimo" w:cs="Arimo"/>
          <w:sz w:val="18"/>
          <w:szCs w:val="18"/>
        </w:rPr>
        <w:t>web</w:t>
      </w:r>
      <w:proofErr w:type="spellEnd"/>
      <w:r w:rsidR="00A82348" w:rsidRPr="005B148B">
        <w:rPr>
          <w:rFonts w:ascii="Arimo" w:hAnsi="Arimo" w:cs="Arimo"/>
          <w:sz w:val="18"/>
          <w:szCs w:val="18"/>
        </w:rPr>
        <w:t xml:space="preserve"> </w:t>
      </w:r>
      <w:hyperlink r:id="rId11" w:history="1">
        <w:r w:rsidR="00A82348" w:rsidRPr="005B148B">
          <w:rPr>
            <w:rFonts w:ascii="Arimo" w:hAnsi="Arimo" w:cs="Arimo"/>
            <w:sz w:val="18"/>
            <w:szCs w:val="18"/>
          </w:rPr>
          <w:t>www.time.is</w:t>
        </w:r>
      </w:hyperlink>
      <w:r w:rsidR="00A82348" w:rsidRPr="005B148B">
        <w:rPr>
          <w:rFonts w:ascii="Arimo" w:hAnsi="Arimo" w:cs="Arimo"/>
          <w:sz w:val="18"/>
          <w:szCs w:val="18"/>
        </w:rPr>
        <w:t>.</w:t>
      </w:r>
    </w:p>
    <w:p w14:paraId="4794AF64" w14:textId="77777777" w:rsidR="007532C4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2E196340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1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5</w:t>
      </w:r>
      <w:r w:rsidRPr="005B148B">
        <w:rPr>
          <w:rFonts w:ascii="Arimo" w:hAnsi="Arimo" w:cs="Arimo"/>
          <w:b/>
          <w:bCs/>
          <w:sz w:val="18"/>
          <w:szCs w:val="18"/>
        </w:rPr>
        <w:t>.- Penalizacións.</w:t>
      </w:r>
      <w:r w:rsidRPr="005B148B">
        <w:rPr>
          <w:rFonts w:ascii="Arimo" w:hAnsi="Arimo" w:cs="Arimo"/>
          <w:sz w:val="18"/>
          <w:szCs w:val="18"/>
        </w:rPr>
        <w:t xml:space="preserve"> As penalizacións son as previstas nas </w:t>
      </w:r>
      <w:r w:rsidR="009F457C" w:rsidRPr="005B148B">
        <w:rPr>
          <w:rFonts w:ascii="Arimo" w:hAnsi="Arimo" w:cs="Arimo"/>
          <w:sz w:val="18"/>
          <w:szCs w:val="18"/>
        </w:rPr>
        <w:t>Prescricións</w:t>
      </w:r>
      <w:r w:rsidRPr="005B148B">
        <w:rPr>
          <w:rFonts w:ascii="Arimo" w:hAnsi="Arimo" w:cs="Arimo"/>
          <w:sz w:val="18"/>
          <w:szCs w:val="18"/>
        </w:rPr>
        <w:t xml:space="preserve"> Comúns para Rallyes da Federación Galega de Automobilismo.</w:t>
      </w:r>
    </w:p>
    <w:p w14:paraId="1F015283" w14:textId="77777777" w:rsidR="007532C4" w:rsidRPr="005B148B" w:rsidRDefault="007532C4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21B62E3F" w14:textId="2E3A3894" w:rsidR="001A0784" w:rsidRDefault="00401671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6"/>
          <w:szCs w:val="16"/>
        </w:rPr>
      </w:pPr>
      <w:r w:rsidRPr="005B148B">
        <w:rPr>
          <w:rFonts w:ascii="Arimo" w:hAnsi="Arimo" w:cs="Arimo"/>
          <w:b/>
          <w:bCs/>
          <w:sz w:val="18"/>
          <w:szCs w:val="18"/>
        </w:rPr>
        <w:t>Artigo 1</w:t>
      </w:r>
      <w:r w:rsidR="007532C4" w:rsidRPr="005B148B">
        <w:rPr>
          <w:rFonts w:ascii="Arimo" w:hAnsi="Arimo" w:cs="Arimo"/>
          <w:b/>
          <w:bCs/>
          <w:sz w:val="18"/>
          <w:szCs w:val="18"/>
        </w:rPr>
        <w:t>6</w:t>
      </w:r>
      <w:r w:rsidRPr="005B148B">
        <w:rPr>
          <w:rFonts w:ascii="Arimo" w:hAnsi="Arimo" w:cs="Arimo"/>
          <w:b/>
          <w:bCs/>
          <w:sz w:val="18"/>
          <w:szCs w:val="18"/>
        </w:rPr>
        <w:t>.- Premios.</w:t>
      </w:r>
      <w:r w:rsidRPr="005B148B">
        <w:rPr>
          <w:rFonts w:ascii="Arimo" w:hAnsi="Arimo" w:cs="Arimo"/>
          <w:sz w:val="18"/>
          <w:szCs w:val="18"/>
        </w:rPr>
        <w:t xml:space="preserve"> Os premios e Trofeos que se entregarán serán os seguintes: (Reparto de premios mínimo esixido pola</w:t>
      </w:r>
      <w:r w:rsidR="00A82348" w:rsidRPr="005B148B">
        <w:rPr>
          <w:rFonts w:ascii="Arimo" w:hAnsi="Arimo" w:cs="Arimo"/>
          <w:sz w:val="18"/>
          <w:szCs w:val="18"/>
        </w:rPr>
        <w:t xml:space="preserve"> Comisión de Montaña da F.G.</w:t>
      </w:r>
      <w:r w:rsidRPr="005B148B">
        <w:rPr>
          <w:rFonts w:ascii="Arimo" w:hAnsi="Arimo" w:cs="Arimo"/>
          <w:sz w:val="18"/>
          <w:szCs w:val="18"/>
        </w:rPr>
        <w:t>A.)</w:t>
      </w:r>
      <w:r w:rsidR="001A0784" w:rsidRPr="001A0784">
        <w:rPr>
          <w:rFonts w:ascii="Arimo" w:hAnsi="Arimo" w:cs="Arimo"/>
          <w:sz w:val="16"/>
          <w:szCs w:val="16"/>
        </w:rPr>
        <w:t xml:space="preserve"> </w:t>
      </w:r>
    </w:p>
    <w:tbl>
      <w:tblPr>
        <w:tblStyle w:val="Listaoscura-nfasis5"/>
        <w:tblW w:w="0" w:type="auto"/>
        <w:tblInd w:w="2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4"/>
        <w:gridCol w:w="3402"/>
      </w:tblGrid>
      <w:tr w:rsidR="001A0784" w14:paraId="068C274E" w14:textId="77777777" w:rsidTr="00666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6" w:type="dxa"/>
            <w:gridSpan w:val="2"/>
            <w:shd w:val="clear" w:color="auto" w:fill="0070C0"/>
            <w:hideMark/>
          </w:tcPr>
          <w:p w14:paraId="6518E167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MX"/>
              </w:rPr>
              <w:t>TROFEOS XERAL CARROZADOS</w:t>
            </w:r>
          </w:p>
        </w:tc>
      </w:tr>
      <w:tr w:rsidR="001A0784" w14:paraId="4AA9144F" w14:textId="77777777" w:rsidTr="0066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49CC8A9E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ORD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9A7A" w14:textId="77777777" w:rsidR="001A0784" w:rsidRDefault="001A0784" w:rsidP="006660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</w:tr>
      <w:tr w:rsidR="001A0784" w14:paraId="739E48CE" w14:textId="77777777" w:rsidTr="006660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537CFA4F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1º</w:t>
            </w:r>
          </w:p>
        </w:tc>
        <w:tc>
          <w:tcPr>
            <w:tcW w:w="3402" w:type="dxa"/>
            <w:hideMark/>
          </w:tcPr>
          <w:p w14:paraId="7C9B79D8" w14:textId="09EF8F2B" w:rsidR="001A0784" w:rsidRDefault="00A87B0F" w:rsidP="006660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PT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PT"/>
              </w:rPr>
              <w:t xml:space="preserve">600 € e </w:t>
            </w:r>
            <w:r w:rsidR="001A0784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PT"/>
              </w:rPr>
              <w:t>Trofeo e Coroa de Loureiro</w:t>
            </w:r>
          </w:p>
        </w:tc>
      </w:tr>
      <w:tr w:rsidR="001A0784" w14:paraId="4EBD8436" w14:textId="77777777" w:rsidTr="0066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1A5BF210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2º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20097" w14:textId="4424D8DB" w:rsidR="001A0784" w:rsidRDefault="00A87B0F" w:rsidP="006660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 xml:space="preserve">300 € e </w:t>
            </w:r>
            <w:r w:rsidR="001A0784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Trofeo</w:t>
            </w:r>
          </w:p>
        </w:tc>
      </w:tr>
      <w:tr w:rsidR="001A0784" w14:paraId="034D7AD5" w14:textId="77777777" w:rsidTr="006660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5785DFE9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3º</w:t>
            </w:r>
          </w:p>
        </w:tc>
        <w:tc>
          <w:tcPr>
            <w:tcW w:w="3402" w:type="dxa"/>
            <w:hideMark/>
          </w:tcPr>
          <w:p w14:paraId="45EBD4BF" w14:textId="7601E146" w:rsidR="001A0784" w:rsidRDefault="00A87B0F" w:rsidP="0066603A">
            <w:pPr>
              <w:ind w:right="-4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 xml:space="preserve">150 € e </w:t>
            </w:r>
            <w:r w:rsidR="001A0784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Trofeo</w:t>
            </w:r>
          </w:p>
        </w:tc>
      </w:tr>
      <w:tr w:rsidR="000914F2" w14:paraId="6EE18A2A" w14:textId="77777777" w:rsidTr="0066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14:paraId="7DC363FF" w14:textId="77777777" w:rsidR="000914F2" w:rsidRDefault="000914F2" w:rsidP="0066603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</w:tcPr>
          <w:p w14:paraId="4BE0170F" w14:textId="74C3D612" w:rsidR="000914F2" w:rsidRDefault="000914F2" w:rsidP="0066603A">
            <w:pPr>
              <w:ind w:right="-4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1.050 €</w:t>
            </w:r>
          </w:p>
        </w:tc>
      </w:tr>
    </w:tbl>
    <w:p w14:paraId="4E6DEFE1" w14:textId="77777777" w:rsidR="001A0784" w:rsidRDefault="001A0784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6"/>
          <w:szCs w:val="16"/>
        </w:rPr>
      </w:pPr>
    </w:p>
    <w:tbl>
      <w:tblPr>
        <w:tblStyle w:val="Listaoscura-nfasis5"/>
        <w:tblW w:w="0" w:type="auto"/>
        <w:tblInd w:w="2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4"/>
        <w:gridCol w:w="3402"/>
      </w:tblGrid>
      <w:tr w:rsidR="001A0784" w14:paraId="75CA0E3F" w14:textId="77777777" w:rsidTr="00A87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6" w:type="dxa"/>
            <w:gridSpan w:val="2"/>
            <w:shd w:val="clear" w:color="auto" w:fill="0070C0"/>
            <w:hideMark/>
          </w:tcPr>
          <w:p w14:paraId="6A9874E9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MX"/>
              </w:rPr>
              <w:t>TROFEOS XERAL NON CARROZADOS</w:t>
            </w:r>
          </w:p>
        </w:tc>
      </w:tr>
      <w:tr w:rsidR="001A0784" w14:paraId="4D374BF5" w14:textId="77777777" w:rsidTr="00A8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63916D89" w14:textId="77777777" w:rsidR="001A0784" w:rsidRDefault="001A0784" w:rsidP="0066603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ORD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1B47" w14:textId="77777777" w:rsidR="001A0784" w:rsidRDefault="001A0784" w:rsidP="006660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</w:tr>
      <w:tr w:rsidR="00A87B0F" w14:paraId="2FF778F1" w14:textId="77777777" w:rsidTr="00A87B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5D69D5B0" w14:textId="77777777" w:rsidR="00A87B0F" w:rsidRDefault="00A87B0F" w:rsidP="00A87B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1º</w:t>
            </w:r>
          </w:p>
        </w:tc>
        <w:tc>
          <w:tcPr>
            <w:tcW w:w="3402" w:type="dxa"/>
            <w:hideMark/>
          </w:tcPr>
          <w:p w14:paraId="4037990E" w14:textId="60F0AE87" w:rsidR="00A87B0F" w:rsidRDefault="00A87B0F" w:rsidP="00A87B0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PT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pt-PT"/>
              </w:rPr>
              <w:t>600 € e Trofeo e Coroa de Loureiro</w:t>
            </w:r>
          </w:p>
        </w:tc>
      </w:tr>
      <w:tr w:rsidR="00A87B0F" w14:paraId="38EC62AD" w14:textId="77777777" w:rsidTr="00A8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43E77AA2" w14:textId="77777777" w:rsidR="00A87B0F" w:rsidRDefault="00A87B0F" w:rsidP="00A87B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2º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884D3" w14:textId="0126146C" w:rsidR="00A87B0F" w:rsidRDefault="00A87B0F" w:rsidP="00A87B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300 € e Trofeo</w:t>
            </w:r>
          </w:p>
        </w:tc>
      </w:tr>
      <w:tr w:rsidR="00A87B0F" w14:paraId="4B5ABF80" w14:textId="77777777" w:rsidTr="00A87B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hideMark/>
          </w:tcPr>
          <w:p w14:paraId="5F926063" w14:textId="77777777" w:rsidR="00A87B0F" w:rsidRDefault="00A87B0F" w:rsidP="00A87B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3º</w:t>
            </w:r>
          </w:p>
        </w:tc>
        <w:tc>
          <w:tcPr>
            <w:tcW w:w="3402" w:type="dxa"/>
            <w:hideMark/>
          </w:tcPr>
          <w:p w14:paraId="0D889221" w14:textId="2B94600B" w:rsidR="00A87B0F" w:rsidRDefault="00A87B0F" w:rsidP="00A87B0F">
            <w:pPr>
              <w:ind w:right="-4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150 € e Trofeo</w:t>
            </w:r>
          </w:p>
        </w:tc>
      </w:tr>
      <w:tr w:rsidR="000914F2" w14:paraId="7C441C55" w14:textId="77777777" w:rsidTr="00A8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14:paraId="205A56F0" w14:textId="77777777" w:rsidR="000914F2" w:rsidRDefault="000914F2" w:rsidP="00A87B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</w:tcPr>
          <w:p w14:paraId="44C60895" w14:textId="76E8301E" w:rsidR="000914F2" w:rsidRDefault="000914F2" w:rsidP="00A87B0F">
            <w:pPr>
              <w:ind w:right="-4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MX"/>
              </w:rPr>
              <w:t>1.050 €</w:t>
            </w:r>
          </w:p>
        </w:tc>
      </w:tr>
    </w:tbl>
    <w:p w14:paraId="73715E39" w14:textId="77777777" w:rsidR="001A0784" w:rsidRDefault="001A0784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6"/>
          <w:szCs w:val="16"/>
        </w:rPr>
      </w:pPr>
    </w:p>
    <w:p w14:paraId="14C48FF4" w14:textId="05EC9EA3" w:rsidR="001A0784" w:rsidRPr="0085047D" w:rsidRDefault="001A0784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sz w:val="16"/>
          <w:szCs w:val="16"/>
        </w:rPr>
      </w:pPr>
      <w:r w:rsidRPr="0085047D">
        <w:rPr>
          <w:rFonts w:ascii="Arimo" w:hAnsi="Arimo" w:cs="Arimo"/>
          <w:b/>
          <w:sz w:val="16"/>
          <w:szCs w:val="16"/>
        </w:rPr>
        <w:t xml:space="preserve">PREMIOS E TROFEOS XERAL </w:t>
      </w:r>
      <w:r w:rsidR="00A87B0F">
        <w:rPr>
          <w:rFonts w:ascii="Arimo" w:hAnsi="Arimo" w:cs="Arimo"/>
          <w:b/>
          <w:sz w:val="16"/>
          <w:szCs w:val="16"/>
        </w:rPr>
        <w:t>A CADA CLASE</w:t>
      </w:r>
      <w:r w:rsidRPr="0085047D">
        <w:rPr>
          <w:rFonts w:ascii="Arimo" w:hAnsi="Arimo" w:cs="Arimo"/>
          <w:b/>
          <w:sz w:val="16"/>
          <w:szCs w:val="16"/>
        </w:rPr>
        <w:t>:</w:t>
      </w:r>
    </w:p>
    <w:tbl>
      <w:tblPr>
        <w:tblStyle w:val="Tablaconcuadrcula"/>
        <w:tblW w:w="7117" w:type="dxa"/>
        <w:jc w:val="center"/>
        <w:tblLook w:val="04A0" w:firstRow="1" w:lastRow="0" w:firstColumn="1" w:lastColumn="0" w:noHBand="0" w:noVBand="1"/>
      </w:tblPr>
      <w:tblGrid>
        <w:gridCol w:w="2521"/>
        <w:gridCol w:w="4596"/>
      </w:tblGrid>
      <w:tr w:rsidR="00A87B0F" w:rsidRPr="00790BBF" w14:paraId="22A42B4B" w14:textId="77777777" w:rsidTr="000914F2">
        <w:trPr>
          <w:trHeight w:val="352"/>
          <w:jc w:val="center"/>
        </w:trPr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D34BCC" w14:textId="77777777" w:rsidR="00A87B0F" w:rsidRPr="00790BBF" w:rsidRDefault="00A87B0F" w:rsidP="0066603A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jc w:val="center"/>
              <w:rPr>
                <w:rFonts w:ascii="Arimo" w:hAnsi="Arimo" w:cs="Arimo"/>
                <w:sz w:val="18"/>
                <w:szCs w:val="18"/>
              </w:rPr>
            </w:pP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C0FA7E0" w14:textId="2449269E" w:rsidR="00A87B0F" w:rsidRPr="00790BBF" w:rsidRDefault="00A87B0F" w:rsidP="0066603A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jc w:val="center"/>
              <w:rPr>
                <w:rFonts w:ascii="Arimo" w:hAnsi="Arimo" w:cs="Arimo"/>
                <w:b/>
                <w:sz w:val="18"/>
                <w:szCs w:val="18"/>
              </w:rPr>
            </w:pPr>
            <w:r>
              <w:rPr>
                <w:rFonts w:ascii="Arimo" w:hAnsi="Arimo" w:cs="Arimo"/>
                <w:b/>
                <w:sz w:val="18"/>
                <w:szCs w:val="18"/>
              </w:rPr>
              <w:t>CLASE 1, 2, 3, 4</w:t>
            </w:r>
            <w:r w:rsidR="000914F2">
              <w:rPr>
                <w:rFonts w:ascii="Arimo" w:hAnsi="Arimo" w:cs="Arimo"/>
                <w:b/>
                <w:sz w:val="18"/>
                <w:szCs w:val="18"/>
              </w:rPr>
              <w:t>, 5A, 5B, 5C, 6, 7, 8, 9, 10</w:t>
            </w:r>
          </w:p>
        </w:tc>
      </w:tr>
      <w:tr w:rsidR="00A87B0F" w:rsidRPr="00790BBF" w14:paraId="1289CDBA" w14:textId="77777777" w:rsidTr="000914F2">
        <w:trPr>
          <w:trHeight w:val="35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1D91E6" w14:textId="77777777" w:rsidR="00A87B0F" w:rsidRPr="00790BBF" w:rsidRDefault="00A87B0F" w:rsidP="0066603A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0"/>
              <w:jc w:val="center"/>
              <w:rPr>
                <w:rFonts w:ascii="Arimo" w:hAnsi="Arimo" w:cs="Arimo"/>
                <w:b/>
                <w:sz w:val="18"/>
                <w:szCs w:val="18"/>
              </w:rPr>
            </w:pPr>
            <w:r w:rsidRPr="00790BBF">
              <w:rPr>
                <w:rFonts w:ascii="Arimo" w:hAnsi="Arimo" w:cs="Arimo"/>
                <w:b/>
                <w:sz w:val="18"/>
                <w:szCs w:val="18"/>
              </w:rPr>
              <w:t>1º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DA20" w14:textId="0EDD5579" w:rsidR="00A87B0F" w:rsidRPr="00790BBF" w:rsidRDefault="00A87B0F" w:rsidP="00A87B0F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130"/>
              <w:jc w:val="center"/>
              <w:rPr>
                <w:rFonts w:ascii="Arimo" w:hAnsi="Arimo" w:cs="Arimo"/>
                <w:i/>
                <w:sz w:val="18"/>
                <w:szCs w:val="18"/>
              </w:rPr>
            </w:pPr>
            <w:r>
              <w:rPr>
                <w:rFonts w:ascii="Arimo" w:hAnsi="Arimo" w:cs="Arimo"/>
                <w:i/>
                <w:sz w:val="18"/>
                <w:szCs w:val="18"/>
              </w:rPr>
              <w:t>245</w:t>
            </w:r>
            <w:r w:rsidRPr="00790BBF">
              <w:rPr>
                <w:rFonts w:ascii="Arimo" w:hAnsi="Arimo" w:cs="Arimo"/>
                <w:i/>
                <w:sz w:val="18"/>
                <w:szCs w:val="18"/>
              </w:rPr>
              <w:t>€</w:t>
            </w:r>
            <w:r>
              <w:rPr>
                <w:rFonts w:ascii="Arimo" w:hAnsi="Arimo" w:cs="Arimo"/>
                <w:i/>
                <w:sz w:val="18"/>
                <w:szCs w:val="18"/>
              </w:rPr>
              <w:t xml:space="preserve"> e Trofeo</w:t>
            </w:r>
          </w:p>
        </w:tc>
      </w:tr>
      <w:tr w:rsidR="00A87B0F" w:rsidRPr="00790BBF" w14:paraId="29575167" w14:textId="77777777" w:rsidTr="000914F2">
        <w:trPr>
          <w:trHeight w:val="33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A6041A" w14:textId="77777777" w:rsidR="00A87B0F" w:rsidRPr="00790BBF" w:rsidRDefault="00A87B0F" w:rsidP="0066603A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0"/>
              <w:jc w:val="center"/>
              <w:rPr>
                <w:rFonts w:ascii="Arimo" w:hAnsi="Arimo" w:cs="Arimo"/>
                <w:b/>
                <w:sz w:val="18"/>
                <w:szCs w:val="18"/>
              </w:rPr>
            </w:pPr>
            <w:r w:rsidRPr="00790BBF">
              <w:rPr>
                <w:rFonts w:ascii="Arimo" w:hAnsi="Arimo" w:cs="Arimo"/>
                <w:b/>
                <w:sz w:val="18"/>
                <w:szCs w:val="18"/>
              </w:rPr>
              <w:t>2º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47BE" w14:textId="016E0CA0" w:rsidR="00A87B0F" w:rsidRPr="00790BBF" w:rsidRDefault="00A87B0F" w:rsidP="00A87B0F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130"/>
              <w:jc w:val="center"/>
              <w:rPr>
                <w:rFonts w:ascii="Arimo" w:hAnsi="Arimo" w:cs="Arimo"/>
                <w:i/>
                <w:sz w:val="18"/>
                <w:szCs w:val="18"/>
              </w:rPr>
            </w:pPr>
            <w:r>
              <w:rPr>
                <w:rFonts w:ascii="Arimo" w:hAnsi="Arimo" w:cs="Arimo"/>
                <w:i/>
                <w:sz w:val="18"/>
                <w:szCs w:val="18"/>
              </w:rPr>
              <w:t>140</w:t>
            </w:r>
            <w:r w:rsidRPr="00790BBF">
              <w:rPr>
                <w:rFonts w:ascii="Arimo" w:hAnsi="Arimo" w:cs="Arimo"/>
                <w:i/>
                <w:sz w:val="18"/>
                <w:szCs w:val="18"/>
              </w:rPr>
              <w:t>€</w:t>
            </w:r>
            <w:r>
              <w:rPr>
                <w:rFonts w:ascii="Arimo" w:hAnsi="Arimo" w:cs="Arimo"/>
                <w:i/>
                <w:sz w:val="18"/>
                <w:szCs w:val="18"/>
              </w:rPr>
              <w:t xml:space="preserve"> e Trofeo</w:t>
            </w:r>
          </w:p>
        </w:tc>
      </w:tr>
      <w:tr w:rsidR="00A87B0F" w:rsidRPr="00790BBF" w14:paraId="31C5085F" w14:textId="77777777" w:rsidTr="000914F2">
        <w:trPr>
          <w:trHeight w:val="35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5DAAC25" w14:textId="77777777" w:rsidR="00A87B0F" w:rsidRPr="00790BBF" w:rsidRDefault="00A87B0F" w:rsidP="0066603A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0"/>
              <w:jc w:val="center"/>
              <w:rPr>
                <w:rFonts w:ascii="Arimo" w:hAnsi="Arimo" w:cs="Arimo"/>
                <w:b/>
                <w:sz w:val="18"/>
                <w:szCs w:val="18"/>
              </w:rPr>
            </w:pPr>
            <w:r w:rsidRPr="00790BBF">
              <w:rPr>
                <w:rFonts w:ascii="Arimo" w:hAnsi="Arimo" w:cs="Arimo"/>
                <w:b/>
                <w:sz w:val="18"/>
                <w:szCs w:val="18"/>
              </w:rPr>
              <w:t>3º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C51D" w14:textId="2336CD1A" w:rsidR="00A87B0F" w:rsidRPr="00790BBF" w:rsidRDefault="00A87B0F" w:rsidP="00A87B0F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130"/>
              <w:jc w:val="center"/>
              <w:rPr>
                <w:rFonts w:ascii="Arimo" w:hAnsi="Arimo" w:cs="Arimo"/>
                <w:i/>
                <w:sz w:val="18"/>
                <w:szCs w:val="18"/>
              </w:rPr>
            </w:pPr>
            <w:r>
              <w:rPr>
                <w:rFonts w:ascii="Arimo" w:hAnsi="Arimo" w:cs="Arimo"/>
                <w:i/>
                <w:sz w:val="18"/>
                <w:szCs w:val="18"/>
              </w:rPr>
              <w:t>50</w:t>
            </w:r>
            <w:r w:rsidRPr="00790BBF">
              <w:rPr>
                <w:rFonts w:ascii="Arimo" w:hAnsi="Arimo" w:cs="Arimo"/>
                <w:i/>
                <w:sz w:val="18"/>
                <w:szCs w:val="18"/>
              </w:rPr>
              <w:t>€</w:t>
            </w:r>
          </w:p>
        </w:tc>
      </w:tr>
      <w:tr w:rsidR="00A87B0F" w:rsidRPr="00790BBF" w14:paraId="67A34CC6" w14:textId="77777777" w:rsidTr="000914F2">
        <w:trPr>
          <w:trHeight w:val="35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EDEE3F9" w14:textId="77777777" w:rsidR="00A87B0F" w:rsidRPr="00790BBF" w:rsidRDefault="00A87B0F" w:rsidP="000914F2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0"/>
              <w:jc w:val="center"/>
              <w:rPr>
                <w:rFonts w:ascii="Arimo" w:hAnsi="Arimo" w:cs="Arimo"/>
                <w:b/>
                <w:sz w:val="18"/>
                <w:szCs w:val="18"/>
              </w:rPr>
            </w:pPr>
            <w:r w:rsidRPr="00790BBF">
              <w:rPr>
                <w:rFonts w:ascii="Arimo" w:hAnsi="Arimo" w:cs="Arimo"/>
                <w:b/>
                <w:sz w:val="18"/>
                <w:szCs w:val="18"/>
              </w:rPr>
              <w:t>TOTAL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7DCC1E3" w14:textId="633C0C93" w:rsidR="00A87B0F" w:rsidRPr="008636D7" w:rsidRDefault="000914F2" w:rsidP="000914F2">
            <w:pPr>
              <w:pStyle w:val="Level1"/>
              <w:tabs>
                <w:tab w:val="left" w:pos="-1440"/>
                <w:tab w:val="left" w:pos="-851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7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line="276" w:lineRule="auto"/>
              <w:ind w:left="0"/>
              <w:jc w:val="center"/>
              <w:rPr>
                <w:rFonts w:ascii="Arimo" w:hAnsi="Arimo" w:cs="Arimo"/>
                <w:b/>
                <w:i/>
                <w:sz w:val="18"/>
                <w:szCs w:val="18"/>
              </w:rPr>
            </w:pPr>
            <w:r>
              <w:rPr>
                <w:rFonts w:ascii="Arimo" w:hAnsi="Arimo" w:cs="Arimo"/>
                <w:b/>
                <w:i/>
                <w:sz w:val="18"/>
                <w:szCs w:val="18"/>
              </w:rPr>
              <w:t xml:space="preserve">435*12: 5.220 </w:t>
            </w:r>
            <w:r w:rsidR="00A87B0F" w:rsidRPr="008636D7">
              <w:rPr>
                <w:rFonts w:ascii="Arimo" w:hAnsi="Arimo" w:cs="Arimo"/>
                <w:b/>
                <w:i/>
                <w:sz w:val="18"/>
                <w:szCs w:val="18"/>
              </w:rPr>
              <w:t>€</w:t>
            </w:r>
          </w:p>
        </w:tc>
      </w:tr>
    </w:tbl>
    <w:p w14:paraId="53C1006D" w14:textId="77777777" w:rsidR="001A0784" w:rsidRDefault="001A0784" w:rsidP="000914F2">
      <w:pPr>
        <w:pStyle w:val="Level1"/>
        <w:tabs>
          <w:tab w:val="left" w:pos="-1440"/>
          <w:tab w:val="left" w:pos="-851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76" w:lineRule="auto"/>
        <w:ind w:left="0"/>
        <w:jc w:val="center"/>
        <w:rPr>
          <w:rFonts w:ascii="Arimo" w:hAnsi="Arimo" w:cs="Arimo"/>
          <w:sz w:val="16"/>
          <w:szCs w:val="16"/>
          <w:lang w:val="gl-ES"/>
        </w:rPr>
      </w:pPr>
    </w:p>
    <w:p w14:paraId="0C408853" w14:textId="11BB4C01" w:rsidR="0085047D" w:rsidRDefault="0085047D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595F8BB8" w14:textId="417FE504" w:rsidR="000914F2" w:rsidRDefault="000914F2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628195C1" w14:textId="32996AB1" w:rsidR="000914F2" w:rsidRPr="000914F2" w:rsidRDefault="000914F2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sz w:val="18"/>
          <w:szCs w:val="18"/>
        </w:rPr>
      </w:pPr>
      <w:r w:rsidRPr="000914F2">
        <w:rPr>
          <w:rFonts w:ascii="Arimo" w:hAnsi="Arimo" w:cs="Arimo"/>
          <w:b/>
          <w:sz w:val="18"/>
          <w:szCs w:val="18"/>
        </w:rPr>
        <w:lastRenderedPageBreak/>
        <w:t>TOTAL PREMIOS EN METÁLICO: 7.320 €.</w:t>
      </w:r>
    </w:p>
    <w:p w14:paraId="5D82ABF8" w14:textId="790C41BA" w:rsidR="000914F2" w:rsidRDefault="000914F2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66426757" w14:textId="1C836EAB" w:rsidR="000914F2" w:rsidRDefault="000914F2" w:rsidP="001A0784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0257FAA8" w14:textId="399DFCE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b/>
          <w:bCs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 xml:space="preserve">PREMIOS POR PROBA: </w:t>
      </w:r>
      <w:r w:rsidRPr="005B148B">
        <w:rPr>
          <w:rFonts w:ascii="Arimo" w:hAnsi="Arimo" w:cs="Arimo"/>
          <w:color w:val="FF0000"/>
          <w:sz w:val="18"/>
          <w:szCs w:val="18"/>
        </w:rPr>
        <w:t xml:space="preserve">Regularidade Sport 80 </w:t>
      </w:r>
      <w:proofErr w:type="spellStart"/>
      <w:r w:rsidRPr="005B148B">
        <w:rPr>
          <w:rFonts w:ascii="Arimo" w:hAnsi="Arimo" w:cs="Arimo"/>
          <w:color w:val="FF0000"/>
          <w:sz w:val="18"/>
          <w:szCs w:val="18"/>
        </w:rPr>
        <w:t>Qm</w:t>
      </w:r>
      <w:proofErr w:type="spellEnd"/>
      <w:r w:rsidRPr="005B148B">
        <w:rPr>
          <w:rFonts w:ascii="Arimo" w:hAnsi="Arimo" w:cs="Arimo"/>
          <w:color w:val="FF0000"/>
          <w:sz w:val="18"/>
          <w:szCs w:val="18"/>
        </w:rPr>
        <w:t>/h.:</w:t>
      </w:r>
      <w:r w:rsidR="000E5F6C">
        <w:rPr>
          <w:rFonts w:ascii="Arimo" w:hAnsi="Arimo" w:cs="Arimo"/>
          <w:color w:val="FF0000"/>
          <w:sz w:val="18"/>
          <w:szCs w:val="18"/>
        </w:rPr>
        <w:t xml:space="preserve"> </w:t>
      </w:r>
      <w:r w:rsidR="000E5F6C" w:rsidRPr="000E5F6C">
        <w:rPr>
          <w:rFonts w:ascii="Arimo" w:hAnsi="Arimo" w:cs="Arimo"/>
          <w:color w:val="FF0000"/>
          <w:sz w:val="18"/>
          <w:szCs w:val="18"/>
        </w:rPr>
        <w:t>Os premios e trofeos que se entregarán a piloto e copiloto serán os seguintes:</w:t>
      </w:r>
    </w:p>
    <w:p w14:paraId="0437B835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De 6 ata 9 participantes</w:t>
      </w:r>
    </w:p>
    <w:p w14:paraId="68A26D12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432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 xml:space="preserve">Regularidade Sport 80 </w:t>
      </w:r>
      <w:proofErr w:type="spellStart"/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Qm</w:t>
      </w:r>
      <w:proofErr w:type="spellEnd"/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/h.</w:t>
      </w: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ab/>
      </w: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ab/>
      </w:r>
    </w:p>
    <w:p w14:paraId="3A3F35A1" w14:textId="7CFBF5AB" w:rsidR="008636D7" w:rsidRPr="005B148B" w:rsidRDefault="008636D7" w:rsidP="000A78E9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1º 150 €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25F933D6" w14:textId="690C9376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2º 100 €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  <w:t xml:space="preserve">    </w:t>
      </w:r>
    </w:p>
    <w:p w14:paraId="6446641E" w14:textId="2281F6E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3º   50 €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56D1AFF7" w14:textId="77777777" w:rsidR="006C1DFA" w:rsidRPr="005B148B" w:rsidRDefault="006C1DFA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</w:p>
    <w:p w14:paraId="45586960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de 10 a 19 participantes:</w:t>
      </w:r>
    </w:p>
    <w:p w14:paraId="6BCF6F20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432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 xml:space="preserve">Regularidade Sport 80 </w:t>
      </w:r>
      <w:proofErr w:type="spellStart"/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Qm</w:t>
      </w:r>
      <w:proofErr w:type="spellEnd"/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/h.</w:t>
      </w: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ab/>
      </w: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ab/>
      </w:r>
    </w:p>
    <w:p w14:paraId="0FE70402" w14:textId="6EE9B802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1º 200 €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2C916B10" w14:textId="1745187E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2º 150 €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  <w:t xml:space="preserve">    </w:t>
      </w:r>
    </w:p>
    <w:p w14:paraId="61C51057" w14:textId="50C965AD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3º 100 €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6010B70A" w14:textId="77777777" w:rsidR="008636D7" w:rsidRPr="005B148B" w:rsidRDefault="008636D7" w:rsidP="00C23F42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4º   50 €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7C4AE7E0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Con 20 ou máis participantes:</w:t>
      </w:r>
    </w:p>
    <w:p w14:paraId="60AE7622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432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 xml:space="preserve">Regularidade Sport 80 </w:t>
      </w:r>
      <w:proofErr w:type="spellStart"/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Qm</w:t>
      </w:r>
      <w:proofErr w:type="spellEnd"/>
      <w:r w:rsidRPr="005B148B">
        <w:rPr>
          <w:rFonts w:ascii="Arimo" w:hAnsi="Arimo" w:cs="Arimo"/>
          <w:b/>
          <w:bCs/>
          <w:color w:val="FF0000"/>
          <w:sz w:val="18"/>
          <w:szCs w:val="18"/>
        </w:rPr>
        <w:t>/h.</w:t>
      </w: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ab/>
      </w:r>
      <w:r w:rsidRPr="005B148B">
        <w:rPr>
          <w:rFonts w:ascii="Arimo" w:hAnsi="Arimo" w:cs="Arimo"/>
          <w:b/>
          <w:bCs/>
          <w:color w:val="FF0000"/>
          <w:sz w:val="18"/>
          <w:szCs w:val="18"/>
        </w:rPr>
        <w:tab/>
      </w:r>
    </w:p>
    <w:p w14:paraId="1FF6D6A3" w14:textId="594E77C3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1º 350 €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5B94EE59" w14:textId="32554C7B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2º 300 €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  <w:t xml:space="preserve">    </w:t>
      </w:r>
    </w:p>
    <w:p w14:paraId="7B88C2F1" w14:textId="0D63DFF5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3º 200 €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48AB85FF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color w:val="FF0000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4º 100 €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</w:p>
    <w:p w14:paraId="77405795" w14:textId="77777777" w:rsidR="008636D7" w:rsidRPr="005B148B" w:rsidRDefault="008636D7" w:rsidP="008636D7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ind w:left="5040" w:hanging="3894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color w:val="FF0000"/>
          <w:sz w:val="18"/>
          <w:szCs w:val="18"/>
        </w:rPr>
        <w:t>5º   50 €</w:t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color w:val="FF0000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  <w:r w:rsidRPr="005B148B">
        <w:rPr>
          <w:rFonts w:ascii="Arimo" w:hAnsi="Arimo" w:cs="Arimo"/>
          <w:sz w:val="18"/>
          <w:szCs w:val="18"/>
        </w:rPr>
        <w:tab/>
      </w:r>
    </w:p>
    <w:p w14:paraId="3F0F8E3F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Don _________________________________________, provisto da </w:t>
      </w:r>
      <w:r w:rsidR="009F457C" w:rsidRPr="005B148B">
        <w:rPr>
          <w:rFonts w:ascii="Arimo" w:hAnsi="Arimo" w:cs="Arimo"/>
          <w:sz w:val="18"/>
          <w:szCs w:val="18"/>
        </w:rPr>
        <w:t>licenza</w:t>
      </w:r>
      <w:r w:rsidRPr="005B148B">
        <w:rPr>
          <w:rFonts w:ascii="Arimo" w:hAnsi="Arimo" w:cs="Arimo"/>
          <w:sz w:val="18"/>
          <w:szCs w:val="18"/>
        </w:rPr>
        <w:t xml:space="preserve"> do Colexio de Oficiais de Automobilismo de Galicia, co número CD-_________-GA, solicito a aprobación do presente Regulamento Particular da proba á Federación Galega de Automobilismo.</w:t>
      </w:r>
    </w:p>
    <w:p w14:paraId="52D0D809" w14:textId="77777777" w:rsidR="00401671" w:rsidRPr="005B148B" w:rsidRDefault="00FE0EBB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proofErr w:type="spellStart"/>
      <w:r w:rsidRPr="005B148B">
        <w:rPr>
          <w:rFonts w:ascii="Arimo" w:hAnsi="Arimo" w:cs="Arimo"/>
          <w:sz w:val="18"/>
          <w:szCs w:val="18"/>
        </w:rPr>
        <w:t>As</w:t>
      </w:r>
      <w:r w:rsidR="00401671" w:rsidRPr="005B148B">
        <w:rPr>
          <w:rFonts w:ascii="Arimo" w:hAnsi="Arimo" w:cs="Arimo"/>
          <w:sz w:val="18"/>
          <w:szCs w:val="18"/>
        </w:rPr>
        <w:t>do</w:t>
      </w:r>
      <w:proofErr w:type="spellEnd"/>
      <w:r w:rsidR="00DB37A4" w:rsidRPr="005B148B">
        <w:rPr>
          <w:rFonts w:ascii="Arimo" w:hAnsi="Arimo" w:cs="Arimo"/>
          <w:sz w:val="18"/>
          <w:szCs w:val="18"/>
        </w:rPr>
        <w:t>.</w:t>
      </w:r>
      <w:r w:rsidR="00401671" w:rsidRPr="005B148B">
        <w:rPr>
          <w:rFonts w:ascii="Arimo" w:hAnsi="Arimo" w:cs="Arimo"/>
          <w:sz w:val="18"/>
          <w:szCs w:val="18"/>
        </w:rPr>
        <w:t>: Director da Proba</w:t>
      </w:r>
      <w:r w:rsidR="00401671" w:rsidRPr="005B148B">
        <w:rPr>
          <w:rFonts w:ascii="Arimo" w:hAnsi="Arimo" w:cs="Arimo"/>
          <w:sz w:val="18"/>
          <w:szCs w:val="18"/>
        </w:rPr>
        <w:tab/>
        <w:t>Entidade: ___________________________</w:t>
      </w:r>
    </w:p>
    <w:p w14:paraId="30FCA03F" w14:textId="77777777" w:rsidR="00401671" w:rsidRPr="005B148B" w:rsidRDefault="00401671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N.I.F.: _________________</w:t>
      </w:r>
      <w:r w:rsidRPr="005B148B">
        <w:rPr>
          <w:rFonts w:ascii="Arimo" w:hAnsi="Arimo" w:cs="Arimo"/>
          <w:sz w:val="18"/>
          <w:szCs w:val="18"/>
        </w:rPr>
        <w:tab/>
        <w:t>C.I.F.: _____________________________</w:t>
      </w:r>
    </w:p>
    <w:p w14:paraId="669C5598" w14:textId="77777777" w:rsidR="00401671" w:rsidRPr="005B148B" w:rsidRDefault="00FE0EBB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Licenza</w:t>
      </w:r>
      <w:r w:rsidR="00401671" w:rsidRPr="005B148B">
        <w:rPr>
          <w:rFonts w:ascii="Arimo" w:hAnsi="Arimo" w:cs="Arimo"/>
          <w:sz w:val="18"/>
          <w:szCs w:val="18"/>
        </w:rPr>
        <w:t xml:space="preserve"> DC-______-GA</w:t>
      </w:r>
      <w:r w:rsidR="00401671" w:rsidRPr="005B148B">
        <w:rPr>
          <w:rFonts w:ascii="Arimo" w:hAnsi="Arimo" w:cs="Arimo"/>
          <w:sz w:val="18"/>
          <w:szCs w:val="18"/>
        </w:rPr>
        <w:tab/>
      </w:r>
      <w:proofErr w:type="spellStart"/>
      <w:r w:rsidRPr="005B148B">
        <w:rPr>
          <w:rFonts w:ascii="Arimo" w:hAnsi="Arimo" w:cs="Arimo"/>
          <w:sz w:val="18"/>
          <w:szCs w:val="18"/>
        </w:rPr>
        <w:t>As</w:t>
      </w:r>
      <w:r w:rsidR="00401671" w:rsidRPr="005B148B">
        <w:rPr>
          <w:rFonts w:ascii="Arimo" w:hAnsi="Arimo" w:cs="Arimo"/>
          <w:sz w:val="18"/>
          <w:szCs w:val="18"/>
        </w:rPr>
        <w:t>do</w:t>
      </w:r>
      <w:proofErr w:type="spellEnd"/>
      <w:r w:rsidR="00DB37A4" w:rsidRPr="005B148B">
        <w:rPr>
          <w:rFonts w:ascii="Arimo" w:hAnsi="Arimo" w:cs="Arimo"/>
          <w:sz w:val="18"/>
          <w:szCs w:val="18"/>
        </w:rPr>
        <w:t>.</w:t>
      </w:r>
      <w:r w:rsidR="00401671" w:rsidRPr="005B148B">
        <w:rPr>
          <w:rFonts w:ascii="Arimo" w:hAnsi="Arimo" w:cs="Arimo"/>
          <w:sz w:val="18"/>
          <w:szCs w:val="18"/>
        </w:rPr>
        <w:t>: Presidente  D. ___________________</w:t>
      </w:r>
    </w:p>
    <w:p w14:paraId="168C97B7" w14:textId="77777777" w:rsidR="00401671" w:rsidRPr="005B148B" w:rsidRDefault="00C23F42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ab/>
      </w:r>
      <w:r w:rsidR="00FE0EBB" w:rsidRPr="005B148B">
        <w:rPr>
          <w:rFonts w:ascii="Arimo" w:hAnsi="Arimo" w:cs="Arimo"/>
          <w:sz w:val="18"/>
          <w:szCs w:val="18"/>
        </w:rPr>
        <w:t>Licenza</w:t>
      </w:r>
      <w:r w:rsidR="00401671" w:rsidRPr="005B148B">
        <w:rPr>
          <w:rFonts w:ascii="Arimo" w:hAnsi="Arimo" w:cs="Arimo"/>
          <w:sz w:val="18"/>
          <w:szCs w:val="18"/>
        </w:rPr>
        <w:t xml:space="preserve"> CD-______-GA</w:t>
      </w:r>
    </w:p>
    <w:p w14:paraId="2AA505BF" w14:textId="77777777" w:rsidR="000A78E9" w:rsidRPr="005B148B" w:rsidRDefault="000A78E9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17DA480E" w14:textId="77777777" w:rsidR="000A78E9" w:rsidRPr="005B148B" w:rsidRDefault="000A78E9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both"/>
        <w:rPr>
          <w:rFonts w:ascii="Arimo" w:hAnsi="Arimo" w:cs="Arimo"/>
          <w:sz w:val="18"/>
          <w:szCs w:val="18"/>
        </w:rPr>
      </w:pPr>
    </w:p>
    <w:p w14:paraId="2C0B087F" w14:textId="77777777" w:rsidR="00401671" w:rsidRPr="005B148B" w:rsidRDefault="00FE0EBB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center"/>
        <w:rPr>
          <w:rFonts w:ascii="Arimo" w:hAnsi="Arimo" w:cs="Arimo"/>
          <w:sz w:val="18"/>
          <w:szCs w:val="18"/>
        </w:rPr>
      </w:pPr>
      <w:proofErr w:type="spellStart"/>
      <w:r w:rsidRPr="005B148B">
        <w:rPr>
          <w:rFonts w:ascii="Arimo" w:hAnsi="Arimo" w:cs="Arimo"/>
          <w:sz w:val="18"/>
          <w:szCs w:val="18"/>
        </w:rPr>
        <w:t>As</w:t>
      </w:r>
      <w:r w:rsidR="00401671" w:rsidRPr="005B148B">
        <w:rPr>
          <w:rFonts w:ascii="Arimo" w:hAnsi="Arimo" w:cs="Arimo"/>
          <w:sz w:val="18"/>
          <w:szCs w:val="18"/>
        </w:rPr>
        <w:t>do</w:t>
      </w:r>
      <w:proofErr w:type="spellEnd"/>
      <w:r w:rsidR="00DB37A4" w:rsidRPr="005B148B">
        <w:rPr>
          <w:rFonts w:ascii="Arimo" w:hAnsi="Arimo" w:cs="Arimo"/>
          <w:sz w:val="18"/>
          <w:szCs w:val="18"/>
        </w:rPr>
        <w:t>.</w:t>
      </w:r>
      <w:r w:rsidR="00401671" w:rsidRPr="005B148B">
        <w:rPr>
          <w:rFonts w:ascii="Arimo" w:hAnsi="Arimo" w:cs="Arimo"/>
          <w:sz w:val="18"/>
          <w:szCs w:val="18"/>
        </w:rPr>
        <w:t>: Xefe de Seguridade Vial</w:t>
      </w:r>
    </w:p>
    <w:p w14:paraId="3E51A796" w14:textId="77777777" w:rsidR="00401671" w:rsidRPr="005B148B" w:rsidRDefault="00401671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center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N.I.F.: _________________</w:t>
      </w:r>
    </w:p>
    <w:p w14:paraId="5D96E8DA" w14:textId="77777777" w:rsidR="00401671" w:rsidRPr="005B148B" w:rsidRDefault="00FE0EBB" w:rsidP="00401671">
      <w:pPr>
        <w:numPr>
          <w:ilvl w:val="12"/>
          <w:numId w:val="0"/>
        </w:numPr>
        <w:tabs>
          <w:tab w:val="left" w:pos="4251"/>
        </w:tabs>
        <w:spacing w:after="19" w:line="264" w:lineRule="auto"/>
        <w:jc w:val="center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Licenza</w:t>
      </w:r>
      <w:r w:rsidR="00401671" w:rsidRPr="005B148B">
        <w:rPr>
          <w:rFonts w:ascii="Arimo" w:hAnsi="Arimo" w:cs="Arimo"/>
          <w:sz w:val="18"/>
          <w:szCs w:val="18"/>
        </w:rPr>
        <w:t xml:space="preserve"> CD-______-GA</w:t>
      </w:r>
    </w:p>
    <w:p w14:paraId="016FD85A" w14:textId="77777777" w:rsidR="00401671" w:rsidRPr="005B148B" w:rsidRDefault="00401671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both"/>
        <w:rPr>
          <w:rFonts w:ascii="Arimo" w:hAnsi="Arimo" w:cs="Arimo"/>
          <w:sz w:val="18"/>
          <w:szCs w:val="18"/>
          <w:lang w:val="en-US"/>
        </w:rPr>
      </w:pPr>
      <w:proofErr w:type="spellStart"/>
      <w:r w:rsidRPr="005B148B">
        <w:rPr>
          <w:rFonts w:ascii="Arimo" w:hAnsi="Arimo" w:cs="Arimo"/>
          <w:sz w:val="18"/>
          <w:szCs w:val="18"/>
          <w:lang w:val="en-US"/>
        </w:rPr>
        <w:t>Selo</w:t>
      </w:r>
      <w:proofErr w:type="spellEnd"/>
      <w:r w:rsidRPr="005B148B">
        <w:rPr>
          <w:rFonts w:ascii="Arimo" w:hAnsi="Arimo" w:cs="Arimo"/>
          <w:sz w:val="18"/>
          <w:szCs w:val="18"/>
          <w:lang w:val="en-US"/>
        </w:rPr>
        <w:t xml:space="preserve"> do Clube</w:t>
      </w:r>
    </w:p>
    <w:p w14:paraId="3ACBB06A" w14:textId="77777777" w:rsidR="00D11BBC" w:rsidRPr="005B148B" w:rsidRDefault="00D11BB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both"/>
        <w:rPr>
          <w:rFonts w:ascii="Arimo" w:hAnsi="Arimo" w:cs="Arimo"/>
          <w:sz w:val="18"/>
          <w:szCs w:val="18"/>
          <w:lang w:val="en-US"/>
        </w:rPr>
      </w:pPr>
    </w:p>
    <w:p w14:paraId="333BA36F" w14:textId="77777777" w:rsidR="00D11BBC" w:rsidRPr="005B148B" w:rsidRDefault="00D11BB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both"/>
        <w:rPr>
          <w:rFonts w:ascii="Arimo" w:hAnsi="Arimo" w:cs="Arimo"/>
          <w:sz w:val="18"/>
          <w:szCs w:val="18"/>
          <w:lang w:val="en-US"/>
        </w:rPr>
      </w:pPr>
    </w:p>
    <w:p w14:paraId="11F99EDC" w14:textId="77777777" w:rsidR="00026C8C" w:rsidRPr="005B148B" w:rsidRDefault="00026C8C" w:rsidP="00026C8C">
      <w:pPr>
        <w:jc w:val="both"/>
        <w:rPr>
          <w:rFonts w:ascii="Arimo" w:hAnsi="Arimo" w:cs="Arimo"/>
          <w:b/>
          <w:sz w:val="18"/>
          <w:szCs w:val="18"/>
        </w:rPr>
      </w:pPr>
    </w:p>
    <w:p w14:paraId="305026FA" w14:textId="77777777" w:rsidR="00026C8C" w:rsidRPr="005B148B" w:rsidRDefault="00026C8C" w:rsidP="00026C8C">
      <w:pPr>
        <w:jc w:val="both"/>
        <w:rPr>
          <w:rFonts w:ascii="Arimo" w:hAnsi="Arimo" w:cs="Arimo"/>
          <w:b/>
          <w:sz w:val="18"/>
          <w:szCs w:val="18"/>
        </w:rPr>
      </w:pPr>
    </w:p>
    <w:tbl>
      <w:tblPr>
        <w:tblStyle w:val="Cuadrculamedia1-nfasis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61"/>
        <w:gridCol w:w="3086"/>
        <w:gridCol w:w="1200"/>
        <w:gridCol w:w="4846"/>
      </w:tblGrid>
      <w:tr w:rsidR="00000D23" w:rsidRPr="005B148B" w14:paraId="69DBA478" w14:textId="77777777" w:rsidTr="000A78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3" w:type="dxa"/>
            <w:gridSpan w:val="4"/>
            <w:vAlign w:val="center"/>
          </w:tcPr>
          <w:p w14:paraId="0DF4227C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rFonts w:ascii="Arimo" w:hAnsi="Arimo" w:cs="Arimo"/>
                <w:b/>
                <w:sz w:val="18"/>
                <w:szCs w:val="18"/>
              </w:rPr>
            </w:pPr>
            <w:r w:rsidRPr="005B148B">
              <w:rPr>
                <w:rFonts w:ascii="Arimo" w:hAnsi="Arimo" w:cs="Arimo"/>
                <w:b/>
                <w:sz w:val="18"/>
                <w:szCs w:val="18"/>
              </w:rPr>
              <w:t>PROGRAMA - HORARIO DE REUNIÓNS DE COMISARIOS DEPORTIVOS</w:t>
            </w:r>
          </w:p>
        </w:tc>
      </w:tr>
      <w:tr w:rsidR="00401671" w:rsidRPr="005B148B" w14:paraId="00829EA2" w14:textId="77777777" w:rsidTr="006B03DA">
        <w:trPr>
          <w:trHeight w:val="25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</w:tcPr>
          <w:p w14:paraId="2A417CFE" w14:textId="77777777" w:rsidR="00401671" w:rsidRPr="005B148B" w:rsidRDefault="00401671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REUNIÓN</w:t>
            </w:r>
          </w:p>
        </w:tc>
        <w:tc>
          <w:tcPr>
            <w:tcW w:w="3086" w:type="dxa"/>
            <w:vAlign w:val="center"/>
          </w:tcPr>
          <w:p w14:paraId="2D64D73E" w14:textId="77777777" w:rsidR="00401671" w:rsidRPr="005B148B" w:rsidRDefault="00401671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DATA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0" w:type="dxa"/>
            <w:vAlign w:val="center"/>
          </w:tcPr>
          <w:p w14:paraId="10A23D7E" w14:textId="77777777" w:rsidR="00401671" w:rsidRPr="005B148B" w:rsidRDefault="00401671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HORA</w:t>
            </w:r>
          </w:p>
        </w:tc>
        <w:tc>
          <w:tcPr>
            <w:tcW w:w="4846" w:type="dxa"/>
            <w:vAlign w:val="center"/>
          </w:tcPr>
          <w:p w14:paraId="3B1DC7B1" w14:textId="77777777" w:rsidR="00401671" w:rsidRPr="005B148B" w:rsidRDefault="00401671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LUGAR</w:t>
            </w:r>
          </w:p>
        </w:tc>
      </w:tr>
      <w:tr w:rsidR="00000D23" w:rsidRPr="005B148B" w14:paraId="6D0FBC17" w14:textId="77777777" w:rsidTr="006B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</w:tcPr>
          <w:p w14:paraId="2E0C4B59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3086" w:type="dxa"/>
            <w:vAlign w:val="center"/>
          </w:tcPr>
          <w:p w14:paraId="28B36C67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_____ de _____________de </w:t>
            </w:r>
            <w:r w:rsidR="000A78E9" w:rsidRPr="005B148B">
              <w:rPr>
                <w:rFonts w:ascii="Arimo" w:hAnsi="Arimo" w:cs="Arimo"/>
                <w:sz w:val="18"/>
                <w:szCs w:val="18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0" w:type="dxa"/>
            <w:vAlign w:val="center"/>
          </w:tcPr>
          <w:p w14:paraId="06526CF2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4846" w:type="dxa"/>
            <w:vMerge w:val="restart"/>
            <w:vAlign w:val="center"/>
          </w:tcPr>
          <w:p w14:paraId="232A409E" w14:textId="77777777" w:rsidR="00000D23" w:rsidRPr="005B148B" w:rsidRDefault="00000D23" w:rsidP="00000D23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  <w:szCs w:val="18"/>
                <w:lang w:val="es-ES_tradnl"/>
              </w:rPr>
            </w:pPr>
            <w:r w:rsidRPr="005B148B">
              <w:rPr>
                <w:rFonts w:ascii="Arimo" w:hAnsi="Arimo"/>
                <w:color w:val="000000"/>
                <w:sz w:val="18"/>
                <w:szCs w:val="18"/>
                <w:lang w:val="es-ES_tradnl"/>
              </w:rPr>
              <w:t>SALA DE REUNIONS DE COMISARIOS DEPORTIVOS,</w:t>
            </w:r>
          </w:p>
          <w:p w14:paraId="26FDAE2D" w14:textId="77777777" w:rsidR="00000D23" w:rsidRPr="005B148B" w:rsidRDefault="00000D23" w:rsidP="00000D23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/>
                <w:color w:val="000000"/>
                <w:sz w:val="18"/>
                <w:szCs w:val="18"/>
                <w:lang w:val="es-ES_tradnl"/>
              </w:rPr>
              <w:t>sita en: NO AUTOBÚS DA F.G.A.</w:t>
            </w:r>
          </w:p>
        </w:tc>
      </w:tr>
      <w:tr w:rsidR="00000D23" w:rsidRPr="005B148B" w14:paraId="3D8371D7" w14:textId="77777777" w:rsidTr="006B03DA">
        <w:trPr>
          <w:trHeight w:val="1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</w:tcPr>
          <w:p w14:paraId="0FAFA858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2ª</w:t>
            </w:r>
          </w:p>
        </w:tc>
        <w:tc>
          <w:tcPr>
            <w:tcW w:w="3086" w:type="dxa"/>
            <w:vAlign w:val="center"/>
          </w:tcPr>
          <w:p w14:paraId="60D9FC14" w14:textId="77777777" w:rsidR="00000D23" w:rsidRPr="005B148B" w:rsidRDefault="00000D23" w:rsidP="00000D23">
            <w:pPr>
              <w:numPr>
                <w:ilvl w:val="12"/>
                <w:numId w:val="0"/>
              </w:num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 w:cs="Arimo"/>
                <w:sz w:val="18"/>
                <w:szCs w:val="18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_____ de _____________de </w:t>
            </w:r>
            <w:r w:rsidR="000A78E9" w:rsidRPr="005B148B">
              <w:rPr>
                <w:rFonts w:ascii="Arimo" w:hAnsi="Arimo" w:cs="Arimo"/>
                <w:sz w:val="18"/>
                <w:szCs w:val="18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0" w:type="dxa"/>
            <w:vAlign w:val="center"/>
          </w:tcPr>
          <w:p w14:paraId="25A86961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4846" w:type="dxa"/>
            <w:vMerge/>
            <w:vAlign w:val="center"/>
          </w:tcPr>
          <w:p w14:paraId="48DF671C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  <w:tr w:rsidR="00000D23" w:rsidRPr="005B148B" w14:paraId="7EF14E3C" w14:textId="77777777" w:rsidTr="006B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</w:tcPr>
          <w:p w14:paraId="76B328AF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>3ª</w:t>
            </w:r>
          </w:p>
        </w:tc>
        <w:tc>
          <w:tcPr>
            <w:tcW w:w="3086" w:type="dxa"/>
            <w:vAlign w:val="center"/>
          </w:tcPr>
          <w:p w14:paraId="522CAAC6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5B148B">
              <w:rPr>
                <w:rFonts w:ascii="Arimo" w:hAnsi="Arimo" w:cs="Arimo"/>
                <w:sz w:val="18"/>
                <w:szCs w:val="18"/>
              </w:rPr>
              <w:t xml:space="preserve">_____ de _____________de </w:t>
            </w:r>
            <w:r w:rsidR="000A78E9" w:rsidRPr="005B148B">
              <w:rPr>
                <w:rFonts w:ascii="Arimo" w:hAnsi="Arimo" w:cs="Arimo"/>
                <w:sz w:val="18"/>
                <w:szCs w:val="18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0" w:type="dxa"/>
            <w:vAlign w:val="center"/>
          </w:tcPr>
          <w:p w14:paraId="16A048AC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4846" w:type="dxa"/>
            <w:vMerge/>
            <w:vAlign w:val="center"/>
          </w:tcPr>
          <w:p w14:paraId="1E10A0B0" w14:textId="77777777" w:rsidR="00000D23" w:rsidRPr="005B148B" w:rsidRDefault="00000D23" w:rsidP="004130A7">
            <w:pPr>
              <w:numPr>
                <w:ilvl w:val="12"/>
                <w:numId w:val="0"/>
              </w:numPr>
              <w:spacing w:after="12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</w:p>
        </w:tc>
      </w:tr>
    </w:tbl>
    <w:p w14:paraId="0A534CE2" w14:textId="77777777" w:rsidR="00C23F42" w:rsidRPr="005B148B" w:rsidRDefault="00C23F4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38B941F5" w14:textId="77777777" w:rsidR="00026C8C" w:rsidRPr="005B148B" w:rsidRDefault="00026C8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36243543" w14:textId="77777777" w:rsidR="00026C8C" w:rsidRPr="005B148B" w:rsidRDefault="00026C8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261C1C57" w14:textId="77777777" w:rsidR="00026C8C" w:rsidRPr="005B148B" w:rsidRDefault="00026C8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1F77F6A5" w14:textId="77777777" w:rsidR="00026C8C" w:rsidRPr="005B148B" w:rsidRDefault="00026C8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583DE4E4" w14:textId="429EDCD2" w:rsidR="00026C8C" w:rsidRDefault="00026C8C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638A39EE" w14:textId="48DD50E7" w:rsidR="000914F2" w:rsidRDefault="000914F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6D7587E8" w14:textId="50EBAEE4" w:rsidR="000914F2" w:rsidRDefault="000914F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7CA131F9" w14:textId="4F0712CB" w:rsidR="000914F2" w:rsidRDefault="000914F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5D68E0F8" w14:textId="1B8B612A" w:rsidR="000914F2" w:rsidRDefault="000914F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4D1B3E48" w14:textId="29312893" w:rsidR="000914F2" w:rsidRDefault="000914F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5DEE4FC4" w14:textId="77777777" w:rsidR="000914F2" w:rsidRPr="005B148B" w:rsidRDefault="000914F2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5982ED92" w14:textId="77777777" w:rsidR="00412AD7" w:rsidRPr="005B148B" w:rsidRDefault="00412AD7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</w:p>
    <w:p w14:paraId="0EE0E5B7" w14:textId="77777777" w:rsidR="00B52128" w:rsidRPr="005B148B" w:rsidRDefault="00B52128" w:rsidP="00B52128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  <w:bookmarkStart w:id="3" w:name="_Hlk121841085"/>
      <w:r w:rsidRPr="005B148B">
        <w:rPr>
          <w:rFonts w:ascii="Arimo" w:hAnsi="Arimo" w:cs="Arimo"/>
          <w:b/>
          <w:bCs/>
          <w:sz w:val="18"/>
          <w:szCs w:val="18"/>
        </w:rPr>
        <w:t>ANEXO II</w:t>
      </w:r>
    </w:p>
    <w:p w14:paraId="64D951A1" w14:textId="77777777" w:rsidR="00B52128" w:rsidRPr="005B148B" w:rsidRDefault="00B52128" w:rsidP="00B52128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CONTROL DE TEMPOS</w:t>
      </w:r>
    </w:p>
    <w:bookmarkEnd w:id="3"/>
    <w:p w14:paraId="001D7784" w14:textId="77777777" w:rsidR="00412AD7" w:rsidRPr="005B148B" w:rsidRDefault="00412AD7" w:rsidP="00412AD7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 xml:space="preserve">CONTROL DE TEMPOS </w:t>
      </w:r>
      <w:r w:rsidRPr="005B148B">
        <w:rPr>
          <w:rFonts w:ascii="Arial" w:hAnsi="Arial" w:cs="Arial"/>
          <w:color w:val="000000"/>
          <w:sz w:val="18"/>
          <w:szCs w:val="18"/>
        </w:rPr>
        <w:t>estarase ao disposto no Anuario Deportivo 2023 publicado pola Federación Galega de Automobilismo.</w:t>
      </w:r>
    </w:p>
    <w:p w14:paraId="057EB742" w14:textId="77777777" w:rsidR="00401671" w:rsidRPr="005B148B" w:rsidRDefault="00401671" w:rsidP="00401671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ANEXO II</w:t>
      </w:r>
      <w:r w:rsidR="00B52128" w:rsidRPr="005B148B">
        <w:rPr>
          <w:rFonts w:ascii="Arimo" w:hAnsi="Arimo" w:cs="Arimo"/>
          <w:b/>
          <w:bCs/>
          <w:sz w:val="18"/>
          <w:szCs w:val="18"/>
        </w:rPr>
        <w:t>I</w:t>
      </w:r>
    </w:p>
    <w:p w14:paraId="69490A36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center" w:pos="5229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center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ENCARGADO DAS RELACIÓNS COS PARTICIPANTES</w:t>
      </w:r>
    </w:p>
    <w:p w14:paraId="32199A69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MISIÓNS PRINCIPAIS. Informar a os concursantes e estar con eles en permanente contacto.</w:t>
      </w:r>
    </w:p>
    <w:p w14:paraId="1B458B35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Este cargo terá que ser ocupado obrigatoriamente por un oficial posuidor de </w:t>
      </w:r>
      <w:r w:rsidR="00FE0EBB" w:rsidRPr="005B148B">
        <w:rPr>
          <w:rFonts w:ascii="Arimo" w:hAnsi="Arimo" w:cs="Arimo"/>
          <w:sz w:val="18"/>
          <w:szCs w:val="18"/>
        </w:rPr>
        <w:t>licenza</w:t>
      </w:r>
      <w:r w:rsidRPr="005B148B">
        <w:rPr>
          <w:rFonts w:ascii="Arimo" w:hAnsi="Arimo" w:cs="Arimo"/>
          <w:sz w:val="18"/>
          <w:szCs w:val="18"/>
        </w:rPr>
        <w:t xml:space="preserve"> expedida pola Federación Galega de Automobilismo, pois implica un perfecto coñecemento da regulamentación xeral. Poderá asistir as reunións do Colex</w:t>
      </w:r>
      <w:r w:rsidR="00FE0EBB" w:rsidRPr="005B148B">
        <w:rPr>
          <w:rFonts w:ascii="Arimo" w:hAnsi="Arimo" w:cs="Arimo"/>
          <w:sz w:val="18"/>
          <w:szCs w:val="18"/>
        </w:rPr>
        <w:t>i</w:t>
      </w:r>
      <w:r w:rsidRPr="005B148B">
        <w:rPr>
          <w:rFonts w:ascii="Arimo" w:hAnsi="Arimo" w:cs="Arimo"/>
          <w:sz w:val="18"/>
          <w:szCs w:val="18"/>
        </w:rPr>
        <w:t xml:space="preserve">o de Comisarios Deportivos a fin de poder estar informado de tódalas decisións tomadas. A persoa nomeada para as Relacións cos Concursantes debe estar claramente identificada para os pilotos, por </w:t>
      </w:r>
      <w:r w:rsidR="00FE0EBB" w:rsidRPr="005B148B">
        <w:rPr>
          <w:rFonts w:ascii="Arimo" w:hAnsi="Arimo" w:cs="Arimo"/>
          <w:sz w:val="18"/>
          <w:szCs w:val="18"/>
        </w:rPr>
        <w:t>iso</w:t>
      </w:r>
      <w:r w:rsidRPr="005B148B">
        <w:rPr>
          <w:rFonts w:ascii="Arimo" w:hAnsi="Arimo" w:cs="Arimo"/>
          <w:sz w:val="18"/>
          <w:szCs w:val="18"/>
        </w:rPr>
        <w:t xml:space="preserve"> é convinte:</w:t>
      </w:r>
    </w:p>
    <w:p w14:paraId="55FA3AA8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1) Que leve unha identificación </w:t>
      </w:r>
      <w:proofErr w:type="spellStart"/>
      <w:r w:rsidRPr="005B148B">
        <w:rPr>
          <w:rFonts w:ascii="Arimo" w:hAnsi="Arimo" w:cs="Arimo"/>
          <w:sz w:val="18"/>
          <w:szCs w:val="18"/>
        </w:rPr>
        <w:t>chamativa</w:t>
      </w:r>
      <w:proofErr w:type="spellEnd"/>
      <w:r w:rsidRPr="005B148B">
        <w:rPr>
          <w:rFonts w:ascii="Arimo" w:hAnsi="Arimo" w:cs="Arimo"/>
          <w:sz w:val="18"/>
          <w:szCs w:val="18"/>
        </w:rPr>
        <w:t>.</w:t>
      </w:r>
    </w:p>
    <w:p w14:paraId="7BA92707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2) Ser presentado a os concursantes durante un briefing.</w:t>
      </w:r>
    </w:p>
    <w:p w14:paraId="234B3C3E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3) Incluír a súa fotografía e o seu número de teléfono no regulamento particular, ou nun Complemento.</w:t>
      </w:r>
    </w:p>
    <w:p w14:paraId="1852E460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4) Poderá ser auxiliado por un adxunto.</w:t>
      </w:r>
    </w:p>
    <w:p w14:paraId="3F100626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PRESENCIA DO MESMO DURANTE O DESENROLO DA PROBA. O Secretario do meeting, ao abrir a secretaría da proba, debe facer un planning dos lugares nos que estará presente o encargado das relacións cos concursantes, planning que se colocará no taboleiro oficial da proba, e no que se indicará a súa </w:t>
      </w:r>
      <w:r w:rsidR="00FE0EBB" w:rsidRPr="005B148B">
        <w:rPr>
          <w:rFonts w:ascii="Arimo" w:hAnsi="Arimo" w:cs="Arimo"/>
          <w:sz w:val="18"/>
          <w:szCs w:val="18"/>
        </w:rPr>
        <w:t>presenza</w:t>
      </w:r>
      <w:r w:rsidRPr="005B148B">
        <w:rPr>
          <w:rFonts w:ascii="Arimo" w:hAnsi="Arimo" w:cs="Arimo"/>
          <w:sz w:val="18"/>
          <w:szCs w:val="18"/>
        </w:rPr>
        <w:t xml:space="preserve"> obrigatoria en:</w:t>
      </w:r>
    </w:p>
    <w:p w14:paraId="64C8C06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As Verificacións Administrativas</w:t>
      </w:r>
    </w:p>
    <w:p w14:paraId="048974FA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As Verificacións Técnicas</w:t>
      </w:r>
    </w:p>
    <w:p w14:paraId="28595A96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A Secretaría do meeting</w:t>
      </w:r>
    </w:p>
    <w:p w14:paraId="06F4F61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A saída da proba</w:t>
      </w:r>
    </w:p>
    <w:p w14:paraId="7E90F89C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Os Parques de Reagrupamento</w:t>
      </w:r>
    </w:p>
    <w:p w14:paraId="1A9E8457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Os Parques de fin de etapa</w:t>
      </w:r>
    </w:p>
    <w:p w14:paraId="4E47C742" w14:textId="786AC9E0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- A proximidade do Parque </w:t>
      </w:r>
      <w:r w:rsidR="00E70A64" w:rsidRPr="005B148B">
        <w:rPr>
          <w:rFonts w:ascii="Arimo" w:hAnsi="Arimo" w:cs="Arimo"/>
          <w:sz w:val="18"/>
          <w:szCs w:val="18"/>
        </w:rPr>
        <w:t>Pechado</w:t>
      </w:r>
      <w:r w:rsidRPr="005B148B">
        <w:rPr>
          <w:rFonts w:ascii="Arimo" w:hAnsi="Arimo" w:cs="Arimo"/>
          <w:sz w:val="18"/>
          <w:szCs w:val="18"/>
        </w:rPr>
        <w:t xml:space="preserve"> cando a chegada da proba (na medida das súas posibilidades, dependendo do horario da proba).</w:t>
      </w:r>
    </w:p>
    <w:p w14:paraId="32B41E05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  <w:u w:val="single"/>
        </w:rPr>
        <w:t>Función</w:t>
      </w:r>
    </w:p>
    <w:p w14:paraId="42F08700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- Dar </w:t>
      </w:r>
      <w:r w:rsidR="00C26157" w:rsidRPr="005B148B">
        <w:rPr>
          <w:rFonts w:ascii="Arimo" w:hAnsi="Arimo" w:cs="Arimo"/>
          <w:sz w:val="18"/>
          <w:szCs w:val="18"/>
        </w:rPr>
        <w:t>ó</w:t>
      </w:r>
      <w:r w:rsidRPr="005B148B">
        <w:rPr>
          <w:rFonts w:ascii="Arimo" w:hAnsi="Arimo" w:cs="Arimo"/>
          <w:sz w:val="18"/>
          <w:szCs w:val="18"/>
        </w:rPr>
        <w:t xml:space="preserve">s que o soliciten, respostas precisas as cuestións que se </w:t>
      </w:r>
      <w:proofErr w:type="spellStart"/>
      <w:r w:rsidRPr="005B148B">
        <w:rPr>
          <w:rFonts w:ascii="Arimo" w:hAnsi="Arimo" w:cs="Arimo"/>
          <w:sz w:val="18"/>
          <w:szCs w:val="18"/>
        </w:rPr>
        <w:t>plantexen</w:t>
      </w:r>
      <w:proofErr w:type="spellEnd"/>
      <w:r w:rsidRPr="005B148B">
        <w:rPr>
          <w:rFonts w:ascii="Arimo" w:hAnsi="Arimo" w:cs="Arimo"/>
          <w:sz w:val="18"/>
          <w:szCs w:val="18"/>
        </w:rPr>
        <w:t>.</w:t>
      </w:r>
    </w:p>
    <w:p w14:paraId="2077D508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Dar todas las informacións ou calquera precisión complementaria relativa á regulamentación e ao desenrolo da proba.</w:t>
      </w:r>
    </w:p>
    <w:p w14:paraId="30345911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  <w:u w:val="single"/>
        </w:rPr>
        <w:t>Finalidade</w:t>
      </w:r>
    </w:p>
    <w:p w14:paraId="6349ADC0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Evitar que as demandas cheguen ata o Colexio de Comisarios Deportivos, sempre que se poidan dar explicacións correctas e solicitudes satisfactorias para evitar as reclamacións (exemplo precisa-las dúbidas dos tempos efectuados polos concursantes coa axuda dos cronometradores).</w:t>
      </w:r>
    </w:p>
    <w:p w14:paraId="1C9B9105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O encargado das relacións cos concursantes, absterase de utilizar palabras ou dar opinións que poidan suscitar polémica.</w:t>
      </w:r>
    </w:p>
    <w:p w14:paraId="1717205F" w14:textId="77777777" w:rsidR="000A78E9" w:rsidRPr="005B148B" w:rsidRDefault="000A78E9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6D418EC9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center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ANEXO I</w:t>
      </w:r>
      <w:r w:rsidR="00B52128" w:rsidRPr="005B148B">
        <w:rPr>
          <w:rFonts w:ascii="Arimo" w:hAnsi="Arimo" w:cs="Arimo"/>
          <w:b/>
          <w:bCs/>
          <w:sz w:val="18"/>
          <w:szCs w:val="18"/>
        </w:rPr>
        <w:t>V</w:t>
      </w:r>
    </w:p>
    <w:p w14:paraId="070FB0A8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1) ORGANIZACIÓN XERAL DA SEGURIDADE</w:t>
      </w:r>
    </w:p>
    <w:p w14:paraId="7FF8C56A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  <w:u w:val="single"/>
        </w:rPr>
        <w:t>a) Plan de Seguridade:</w:t>
      </w:r>
    </w:p>
    <w:p w14:paraId="05BA700B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Debe realizarse un Plan de Seguridade que conteña:</w:t>
      </w:r>
    </w:p>
    <w:p w14:paraId="5C690546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O lugar de </w:t>
      </w:r>
      <w:proofErr w:type="spellStart"/>
      <w:r w:rsidRPr="005B148B">
        <w:rPr>
          <w:rFonts w:ascii="Arimo" w:hAnsi="Arimo" w:cs="Arimo"/>
          <w:sz w:val="18"/>
          <w:szCs w:val="18"/>
        </w:rPr>
        <w:t>ubicación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da Dirección de Carreira.</w:t>
      </w:r>
    </w:p>
    <w:p w14:paraId="43FC3FDF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O nome dos diferentes responsables:</w:t>
      </w:r>
    </w:p>
    <w:p w14:paraId="3F2B2800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Director de Carreira.</w:t>
      </w:r>
    </w:p>
    <w:p w14:paraId="75AA679B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Directores de Carreira Adxuntos.</w:t>
      </w:r>
    </w:p>
    <w:p w14:paraId="25559CD2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Coordinador Médico.</w:t>
      </w:r>
    </w:p>
    <w:p w14:paraId="606DF356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Xefe de Seguridade.</w:t>
      </w:r>
    </w:p>
    <w:p w14:paraId="751D1C48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Os directores dos diferentes </w:t>
      </w:r>
      <w:r w:rsidR="00FE0EBB" w:rsidRPr="005B148B">
        <w:rPr>
          <w:rFonts w:ascii="Arimo" w:hAnsi="Arimo" w:cs="Arimo"/>
          <w:sz w:val="18"/>
          <w:szCs w:val="18"/>
        </w:rPr>
        <w:t>servizos</w:t>
      </w:r>
      <w:r w:rsidRPr="005B148B">
        <w:rPr>
          <w:rFonts w:ascii="Arimo" w:hAnsi="Arimo" w:cs="Arimo"/>
          <w:sz w:val="18"/>
          <w:szCs w:val="18"/>
        </w:rPr>
        <w:t xml:space="preserve"> de seguridade:</w:t>
      </w:r>
    </w:p>
    <w:p w14:paraId="78D2E186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Garda Civil.</w:t>
      </w:r>
    </w:p>
    <w:p w14:paraId="4D22DD1F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Hospital.</w:t>
      </w:r>
    </w:p>
    <w:p w14:paraId="4D89C97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- </w:t>
      </w:r>
      <w:r w:rsidR="00FE0EBB" w:rsidRPr="005B148B">
        <w:rPr>
          <w:rFonts w:ascii="Arimo" w:hAnsi="Arimo" w:cs="Arimo"/>
          <w:sz w:val="18"/>
          <w:szCs w:val="18"/>
        </w:rPr>
        <w:t>Servizo</w:t>
      </w:r>
      <w:r w:rsidRPr="005B148B">
        <w:rPr>
          <w:rFonts w:ascii="Arimo" w:hAnsi="Arimo" w:cs="Arimo"/>
          <w:sz w:val="18"/>
          <w:szCs w:val="18"/>
        </w:rPr>
        <w:t xml:space="preserve"> Médico de Urxencia.</w:t>
      </w:r>
    </w:p>
    <w:p w14:paraId="3A021CCA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Bombeiros.</w:t>
      </w:r>
    </w:p>
    <w:p w14:paraId="7E174D51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- </w:t>
      </w:r>
      <w:r w:rsidR="00FE0EBB" w:rsidRPr="005B148B">
        <w:rPr>
          <w:rFonts w:ascii="Arimo" w:hAnsi="Arimo" w:cs="Arimo"/>
          <w:sz w:val="18"/>
          <w:szCs w:val="18"/>
        </w:rPr>
        <w:t>Servizos</w:t>
      </w:r>
      <w:r w:rsidRPr="005B148B">
        <w:rPr>
          <w:rFonts w:ascii="Arimo" w:hAnsi="Arimo" w:cs="Arimo"/>
          <w:sz w:val="18"/>
          <w:szCs w:val="18"/>
        </w:rPr>
        <w:t xml:space="preserve"> de grúas.</w:t>
      </w:r>
    </w:p>
    <w:p w14:paraId="5EFE17C2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- Cruz Roxa.</w:t>
      </w:r>
    </w:p>
    <w:p w14:paraId="54E246B7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Itinerario completo con detalle do plan de evacuación.</w:t>
      </w:r>
    </w:p>
    <w:p w14:paraId="07BFC123" w14:textId="77777777" w:rsidR="00EF29E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Plans de seguridade da proba.</w:t>
      </w:r>
    </w:p>
    <w:p w14:paraId="62610958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  <w:u w:val="single"/>
        </w:rPr>
        <w:t>b) Xefe de Seguridade Vial:</w:t>
      </w:r>
      <w:r w:rsidRPr="005B148B">
        <w:rPr>
          <w:rFonts w:ascii="Arimo" w:hAnsi="Arimo" w:cs="Arimo"/>
          <w:sz w:val="18"/>
          <w:szCs w:val="18"/>
        </w:rPr>
        <w:t xml:space="preserve"> No Regulamento particular da proba nomearase un Xefe de Seguridade Vial, que formará parte do Comité de Organización e participará na realización do plan de seguridade.</w:t>
      </w:r>
      <w:r w:rsidR="00000D23" w:rsidRPr="005B148B">
        <w:rPr>
          <w:rFonts w:ascii="Arimo" w:hAnsi="Arimo" w:cs="Arimo"/>
          <w:sz w:val="18"/>
          <w:szCs w:val="18"/>
        </w:rPr>
        <w:t xml:space="preserve"> </w:t>
      </w:r>
      <w:r w:rsidRPr="005B148B">
        <w:rPr>
          <w:rFonts w:ascii="Arimo" w:hAnsi="Arimo" w:cs="Arimo"/>
          <w:sz w:val="18"/>
          <w:szCs w:val="18"/>
        </w:rPr>
        <w:t>Durante a proba estará en permanente contacto coa Dirección de Carreira, o Coordinador Médico e a saída da proba (por teléfono ou por radio).</w:t>
      </w:r>
      <w:r w:rsidR="00000D23" w:rsidRPr="005B148B">
        <w:rPr>
          <w:rFonts w:ascii="Arimo" w:hAnsi="Arimo" w:cs="Arimo"/>
          <w:sz w:val="18"/>
          <w:szCs w:val="18"/>
        </w:rPr>
        <w:t xml:space="preserve"> </w:t>
      </w:r>
      <w:r w:rsidRPr="005B148B">
        <w:rPr>
          <w:rFonts w:ascii="Arimo" w:hAnsi="Arimo" w:cs="Arimo"/>
          <w:sz w:val="18"/>
          <w:szCs w:val="18"/>
        </w:rPr>
        <w:t>Estará encargado da aplicación do Plan de Seguridade e estará asistido na proba por un Responsable de Seguridade que deberá efectuar a inspección da súa proba e certificar a súa conformidade có Plan de Seguridade.</w:t>
      </w:r>
    </w:p>
    <w:p w14:paraId="3FB0668F" w14:textId="1A76ED2B" w:rsidR="00401671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  <w:u w:val="single"/>
        </w:rPr>
        <w:lastRenderedPageBreak/>
        <w:t>c) Control</w:t>
      </w:r>
      <w:r w:rsidRPr="005B148B">
        <w:rPr>
          <w:rFonts w:ascii="Arimo" w:hAnsi="Arimo" w:cs="Arimo"/>
          <w:sz w:val="18"/>
          <w:szCs w:val="18"/>
        </w:rPr>
        <w:t>: O control do funcionamento das disposicións de seguridade obrigatorias estará baixo a responsabilidade do Director de Carreira.</w:t>
      </w:r>
    </w:p>
    <w:p w14:paraId="5F7551BA" w14:textId="77777777" w:rsidR="000914F2" w:rsidRPr="005B148B" w:rsidRDefault="000914F2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</w:p>
    <w:p w14:paraId="6D5B63DF" w14:textId="77777777" w:rsidR="00401671" w:rsidRPr="005B148B" w:rsidRDefault="00401671" w:rsidP="00FE0EBB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center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ANEXO V</w:t>
      </w:r>
    </w:p>
    <w:p w14:paraId="66135FBD" w14:textId="77777777" w:rsidR="00401671" w:rsidRPr="005B148B" w:rsidRDefault="00401671" w:rsidP="00FE0EBB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center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b/>
          <w:bCs/>
          <w:sz w:val="18"/>
          <w:szCs w:val="18"/>
        </w:rPr>
        <w:t>CARAVANA RALLYES/MONTAÑA.</w:t>
      </w:r>
    </w:p>
    <w:p w14:paraId="104CCE1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En </w:t>
      </w:r>
      <w:r w:rsidR="00FE0EBB" w:rsidRPr="005B148B">
        <w:rPr>
          <w:rFonts w:ascii="Arimo" w:hAnsi="Arimo" w:cs="Arimo"/>
          <w:sz w:val="18"/>
          <w:szCs w:val="18"/>
        </w:rPr>
        <w:t>tódalas</w:t>
      </w:r>
      <w:r w:rsidRPr="005B148B">
        <w:rPr>
          <w:rFonts w:ascii="Arimo" w:hAnsi="Arimo" w:cs="Arimo"/>
          <w:sz w:val="18"/>
          <w:szCs w:val="18"/>
        </w:rPr>
        <w:t xml:space="preserve"> probas a celebrar en Galicia muda a caravana de vehículos oficiais, quedando da seguinte maneira:</w:t>
      </w:r>
    </w:p>
    <w:p w14:paraId="6D8A5E68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Megafonía: Sairá ó treito, para informar ós espectadores, 20 minutos antes da saída do número 1.</w:t>
      </w:r>
    </w:p>
    <w:p w14:paraId="70549BC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Xefe de Seguridade Treito: Estará debidamente acreditado no número de participante, e discorrerá polo treito antes da hora de peche, para acomete-lo </w:t>
      </w:r>
      <w:r w:rsidR="00FE0EBB" w:rsidRPr="005B148B">
        <w:rPr>
          <w:rFonts w:ascii="Arimo" w:hAnsi="Arimo" w:cs="Arimo"/>
          <w:sz w:val="18"/>
          <w:szCs w:val="18"/>
        </w:rPr>
        <w:t>peche</w:t>
      </w:r>
      <w:r w:rsidRPr="005B148B">
        <w:rPr>
          <w:rFonts w:ascii="Arimo" w:hAnsi="Arimo" w:cs="Arimo"/>
          <w:sz w:val="18"/>
          <w:szCs w:val="18"/>
        </w:rPr>
        <w:t xml:space="preserve"> e certificar ó Xefe de Seguridade Vial a idoneidade e excelencia da seguridade e peche do treito.</w:t>
      </w:r>
    </w:p>
    <w:p w14:paraId="78E87BE7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Observador Federación: Sairá </w:t>
      </w:r>
      <w:r w:rsidR="00FE0EBB" w:rsidRPr="005B148B">
        <w:rPr>
          <w:rFonts w:ascii="Arimo" w:hAnsi="Arimo" w:cs="Arimo"/>
          <w:sz w:val="18"/>
          <w:szCs w:val="18"/>
        </w:rPr>
        <w:t>detrás</w:t>
      </w:r>
      <w:r w:rsidRPr="005B148B">
        <w:rPr>
          <w:rFonts w:ascii="Arimo" w:hAnsi="Arimo" w:cs="Arimo"/>
          <w:sz w:val="18"/>
          <w:szCs w:val="18"/>
        </w:rPr>
        <w:t xml:space="preserve"> do Xefe de Seguridade Vial para comproba-lo peche e os medios do treito.</w:t>
      </w:r>
    </w:p>
    <w:p w14:paraId="09E634B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Xefe de Seguridade Vial: Estará debidamente acreditado no número de participante, e discorrerá polo treito, despois de ser informado amplamente polo Xefe de Seguridade do Treito, e comprobar que todo está en perfecto orde para o inicio do treito.</w:t>
      </w:r>
    </w:p>
    <w:p w14:paraId="5F805A2B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Director de Proba na estrada. Vehículo “0" (Verde): Despois de ser informado polo Xefe de Seguridade Vial da proba dará a orde oportuna para que inicie a súa andadura polo treito o Xefe de Seguridade Vial, e de seguido sairá o mesmo para comprobalas medidas (Protección Civil, Corpos e Forzas de Seguridade do Estado, Radio Afeccionados, Bandeiras, Comisarios de Peche de beirarrúas, Bombeiros, etc.), e o chegar ó final do treito e comprobalas medidas anteditas, vía radio ou teléfono, dará a orde oportuna para que o comisario de saída inicie a súa función.</w:t>
      </w:r>
    </w:p>
    <w:p w14:paraId="5A1004BA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Vehículos participantes: Acatarán as ordes do Comisario de Saída , e sairán cunha cadencia de 60 segundos a participar no treito, ou de 30 segundos se </w:t>
      </w:r>
      <w:r w:rsidR="00FE0EBB" w:rsidRPr="005B148B">
        <w:rPr>
          <w:rFonts w:ascii="Arimo" w:hAnsi="Arimo" w:cs="Arimo"/>
          <w:sz w:val="18"/>
          <w:szCs w:val="18"/>
        </w:rPr>
        <w:t>así</w:t>
      </w:r>
      <w:r w:rsidRPr="005B148B">
        <w:rPr>
          <w:rFonts w:ascii="Arimo" w:hAnsi="Arimo" w:cs="Arimo"/>
          <w:sz w:val="18"/>
          <w:szCs w:val="18"/>
        </w:rPr>
        <w:t xml:space="preserve"> fora necesario.</w:t>
      </w:r>
    </w:p>
    <w:p w14:paraId="33923CFF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Xefe de Seguridade Treito: Calquera incidencia ou accidente, ocorrido no transcurso do evento terá que consultar co Director de Proba, na oficina da proba, para tomar as medidas que lle sexan ordenadas (evacuacións, </w:t>
      </w:r>
      <w:r w:rsidR="00FE0EBB" w:rsidRPr="005B148B">
        <w:rPr>
          <w:rFonts w:ascii="Arimo" w:hAnsi="Arimo" w:cs="Arimo"/>
          <w:sz w:val="18"/>
          <w:szCs w:val="18"/>
        </w:rPr>
        <w:t>excarceracións</w:t>
      </w:r>
      <w:r w:rsidRPr="005B148B">
        <w:rPr>
          <w:rFonts w:ascii="Arimo" w:hAnsi="Arimo" w:cs="Arimo"/>
          <w:sz w:val="18"/>
          <w:szCs w:val="18"/>
        </w:rPr>
        <w:t xml:space="preserve">, desordes públicos, etc.), e ó telas </w:t>
      </w:r>
      <w:proofErr w:type="spellStart"/>
      <w:r w:rsidRPr="005B148B">
        <w:rPr>
          <w:rFonts w:ascii="Arimo" w:hAnsi="Arimo" w:cs="Arimo"/>
          <w:sz w:val="18"/>
          <w:szCs w:val="18"/>
        </w:rPr>
        <w:t>subsanadas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solicitará autorización, ó Director da Proba na oficina, para continuar co desenrolo do treito.</w:t>
      </w:r>
    </w:p>
    <w:p w14:paraId="0C3ACBEC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Escoba na estrada. Vehículo “00" (</w:t>
      </w:r>
      <w:r w:rsidR="00FE0EBB" w:rsidRPr="005B148B">
        <w:rPr>
          <w:rFonts w:ascii="Arimo" w:hAnsi="Arimo" w:cs="Arimo"/>
          <w:sz w:val="18"/>
          <w:szCs w:val="18"/>
        </w:rPr>
        <w:t>Vermello</w:t>
      </w:r>
      <w:r w:rsidRPr="005B148B">
        <w:rPr>
          <w:rFonts w:ascii="Arimo" w:hAnsi="Arimo" w:cs="Arimo"/>
          <w:sz w:val="18"/>
          <w:szCs w:val="18"/>
        </w:rPr>
        <w:t xml:space="preserve">): Despois de finalizado o paso de </w:t>
      </w:r>
      <w:r w:rsidR="00FE0EBB" w:rsidRPr="005B148B">
        <w:rPr>
          <w:rFonts w:ascii="Arimo" w:hAnsi="Arimo" w:cs="Arimo"/>
          <w:sz w:val="18"/>
          <w:szCs w:val="18"/>
        </w:rPr>
        <w:t>tódolos</w:t>
      </w:r>
      <w:r w:rsidRPr="005B148B">
        <w:rPr>
          <w:rFonts w:ascii="Arimo" w:hAnsi="Arimo" w:cs="Arimo"/>
          <w:sz w:val="18"/>
          <w:szCs w:val="18"/>
        </w:rPr>
        <w:t xml:space="preserve"> participantes, transcorrido o tempo regulamentado, saíra ó treito e recollerá os carnés de ruta dos participantes retirados no mesmo, quedando aberto o treito a circulación dos afeccionados despois do seu paso.</w:t>
      </w:r>
    </w:p>
    <w:p w14:paraId="46ADC293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Advertencia: </w:t>
      </w:r>
      <w:r w:rsidRPr="005B148B">
        <w:rPr>
          <w:rFonts w:ascii="Arimo" w:hAnsi="Arimo" w:cs="Arimo"/>
          <w:sz w:val="18"/>
          <w:szCs w:val="18"/>
          <w:u w:val="single"/>
        </w:rPr>
        <w:t xml:space="preserve">Ningún vehículo de competición poderá exercelas funcións da caravana do </w:t>
      </w:r>
      <w:proofErr w:type="spellStart"/>
      <w:r w:rsidRPr="005B148B">
        <w:rPr>
          <w:rFonts w:ascii="Arimo" w:hAnsi="Arimo" w:cs="Arimo"/>
          <w:sz w:val="18"/>
          <w:szCs w:val="18"/>
          <w:u w:val="single"/>
        </w:rPr>
        <w:t>rallye</w:t>
      </w:r>
      <w:proofErr w:type="spellEnd"/>
      <w:r w:rsidRPr="005B148B">
        <w:rPr>
          <w:rFonts w:ascii="Arimo" w:hAnsi="Arimo" w:cs="Arimo"/>
          <w:sz w:val="18"/>
          <w:szCs w:val="18"/>
          <w:u w:val="single"/>
        </w:rPr>
        <w:t xml:space="preserve"> quedando terminantemente prohibido utilizalos</w:t>
      </w:r>
      <w:r w:rsidRPr="005B148B">
        <w:rPr>
          <w:rFonts w:ascii="Arimo" w:hAnsi="Arimo" w:cs="Arimo"/>
          <w:sz w:val="18"/>
          <w:szCs w:val="18"/>
        </w:rPr>
        <w:t xml:space="preserve">. Así como da inhabilitación das licencias de piloto e copiloto para actuar nos vehículos anteditos. Todo o persoal que traballe na caravana da proba terá que ter </w:t>
      </w:r>
      <w:r w:rsidR="00FE0EBB" w:rsidRPr="005B148B">
        <w:rPr>
          <w:rFonts w:ascii="Arimo" w:hAnsi="Arimo" w:cs="Arimo"/>
          <w:sz w:val="18"/>
          <w:szCs w:val="18"/>
        </w:rPr>
        <w:t>licenza</w:t>
      </w:r>
      <w:r w:rsidRPr="005B148B">
        <w:rPr>
          <w:rFonts w:ascii="Arimo" w:hAnsi="Arimo" w:cs="Arimo"/>
          <w:sz w:val="18"/>
          <w:szCs w:val="18"/>
        </w:rPr>
        <w:t xml:space="preserve"> de oficial CD para facelo seu cometido.</w:t>
      </w:r>
    </w:p>
    <w:p w14:paraId="130E50D4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Comisarios Deportivos/Comisarios Técnicos: En todos os rallyes os Presidentes dos Colexios de Deportivos e Técnicos, terán que estar presididos coa cualificación, GA-CD ou GA-XOC, obrigatoriamente.</w:t>
      </w:r>
    </w:p>
    <w:p w14:paraId="273F9D2C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Nova normativa Comisarios Técnicos: Despois de finalizala súa tare</w:t>
      </w:r>
      <w:r w:rsidR="00FE0EBB" w:rsidRPr="005B148B">
        <w:rPr>
          <w:rFonts w:ascii="Arimo" w:hAnsi="Arimo" w:cs="Arimo"/>
          <w:sz w:val="18"/>
          <w:szCs w:val="18"/>
        </w:rPr>
        <w:t>f</w:t>
      </w:r>
      <w:r w:rsidRPr="005B148B">
        <w:rPr>
          <w:rFonts w:ascii="Arimo" w:hAnsi="Arimo" w:cs="Arimo"/>
          <w:sz w:val="18"/>
          <w:szCs w:val="18"/>
        </w:rPr>
        <w:t xml:space="preserve">a, o Colexio de Comisarios Técnicos reunirase, e a tenor do estudio, emitirase unha acta-informe, e serán </w:t>
      </w:r>
      <w:r w:rsidR="00FE0EBB" w:rsidRPr="005B148B">
        <w:rPr>
          <w:rFonts w:ascii="Arimo" w:hAnsi="Arimo" w:cs="Arimo"/>
          <w:sz w:val="18"/>
          <w:szCs w:val="18"/>
        </w:rPr>
        <w:t>entregadas</w:t>
      </w:r>
      <w:r w:rsidRPr="005B148B">
        <w:rPr>
          <w:rFonts w:ascii="Arimo" w:hAnsi="Arimo" w:cs="Arimo"/>
          <w:sz w:val="18"/>
          <w:szCs w:val="18"/>
        </w:rPr>
        <w:t xml:space="preserve"> polo Presidente do Colexio de Comisarios Técnicos, debidamente fechada e con hora de entrega, ó Presidente do Colexio de Comisarios Deportivos, con solicitude de sinatura-</w:t>
      </w:r>
      <w:proofErr w:type="spellStart"/>
      <w:r w:rsidRPr="005B148B">
        <w:rPr>
          <w:rFonts w:ascii="Arimo" w:hAnsi="Arimo" w:cs="Arimo"/>
          <w:sz w:val="18"/>
          <w:szCs w:val="18"/>
        </w:rPr>
        <w:t>recibi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da entrega na copia.</w:t>
      </w:r>
    </w:p>
    <w:p w14:paraId="4E7D77C0" w14:textId="77777777" w:rsidR="00401671" w:rsidRPr="005B148B" w:rsidRDefault="00401671" w:rsidP="00401671">
      <w:pPr>
        <w:numPr>
          <w:ilvl w:val="12"/>
          <w:numId w:val="0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1.- AMPLIACIÓN ARTIGO 7.- PENALIZACIÓNS:</w:t>
      </w:r>
    </w:p>
    <w:p w14:paraId="3E67E7A1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7.54.- Os adestramentos/recoñecementos en Rallyes e Montaña quedan limitados a un  máximo de tres pasadas por treito so penalización de cinco minutos/máis sanción económica ó comezo da proba. A exclusivo criterio dos Comisarios Deportivos.</w:t>
      </w:r>
    </w:p>
    <w:p w14:paraId="332DCE07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NOVA NORMATIVA DE APLICACIÓN INMEDIATA:</w:t>
      </w:r>
    </w:p>
    <w:p w14:paraId="7F45A167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A.- Redúcense os adestramentos/recoñecementos a tres pasadas para Rallyes e para Montaña.</w:t>
      </w:r>
    </w:p>
    <w:p w14:paraId="2D4DFBD5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B.- A primeira infracción será de engadir unha multa de 300 €</w:t>
      </w:r>
      <w:proofErr w:type="spellStart"/>
      <w:r w:rsidRPr="005B148B">
        <w:rPr>
          <w:rFonts w:ascii="Arimo" w:hAnsi="Arimo" w:cs="Arimo"/>
          <w:sz w:val="18"/>
          <w:szCs w:val="18"/>
        </w:rPr>
        <w:t>uros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mais unha penalización de cinco minutos ó inicio da proba (Rallye/Montaña).</w:t>
      </w:r>
    </w:p>
    <w:p w14:paraId="23C2E755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C.- A segunda infracción, do punto "B": non admitido a tomala saída no Rallye/Montaña (decisión inicial do Comité Organizador), e ratificada polo Colexio de Comisarios Deportivos.</w:t>
      </w:r>
    </w:p>
    <w:p w14:paraId="07317043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D.- Por incorrer nunha infracción nos puntos "B" e "C", será obrigatorio dar traslado ó Tribunal Galego de Apelación, para apertura e incoación do expediente disciplinario no s</w:t>
      </w:r>
      <w:r w:rsidR="000D75F0" w:rsidRPr="005B148B">
        <w:rPr>
          <w:rFonts w:ascii="Arimo" w:hAnsi="Arimo" w:cs="Arimo"/>
          <w:sz w:val="18"/>
          <w:szCs w:val="18"/>
        </w:rPr>
        <w:t>e</w:t>
      </w:r>
      <w:r w:rsidRPr="005B148B">
        <w:rPr>
          <w:rFonts w:ascii="Arimo" w:hAnsi="Arimo" w:cs="Arimo"/>
          <w:sz w:val="18"/>
          <w:szCs w:val="18"/>
        </w:rPr>
        <w:t>u caso.</w:t>
      </w:r>
    </w:p>
    <w:p w14:paraId="0EAC7FA7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E.- Si unha Escudería fai un treito cronometrado, Rallye ou Montaña na mesma tempada, non se poderá utiliza-lo treito por outra entidade organizadora.</w:t>
      </w:r>
    </w:p>
    <w:p w14:paraId="0AA9DDD2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F.- Só se poderá adestrar un día, por cada equipo participante, a escoller de entre tres días que designará ó Comité Organizador (Rallye/Montaña), e que será solicitado por </w:t>
      </w:r>
      <w:r w:rsidR="00FE0EBB" w:rsidRPr="005B148B">
        <w:rPr>
          <w:rFonts w:ascii="Arimo" w:hAnsi="Arimo" w:cs="Arimo"/>
          <w:sz w:val="18"/>
          <w:szCs w:val="18"/>
        </w:rPr>
        <w:t>Fax</w:t>
      </w:r>
      <w:r w:rsidRPr="005B148B">
        <w:rPr>
          <w:rFonts w:ascii="Arimo" w:hAnsi="Arimo" w:cs="Arimo"/>
          <w:sz w:val="18"/>
          <w:szCs w:val="18"/>
        </w:rPr>
        <w:t xml:space="preserve"> polo participante ó Comité Organizador para que quede constancia, e así poder dividir 150 participantes nos tres días.</w:t>
      </w:r>
    </w:p>
    <w:p w14:paraId="31AF84F3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G.- A velocidade máxima nos treitos a recoñecer, será en función das limitacións/sinais que existan no treito.</w:t>
      </w:r>
    </w:p>
    <w:p w14:paraId="358C38F1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 xml:space="preserve">H.- Pola Federación Galega de Automobilismo, notificarase ós </w:t>
      </w:r>
      <w:proofErr w:type="spellStart"/>
      <w:r w:rsidRPr="005B148B">
        <w:rPr>
          <w:rFonts w:ascii="Arimo" w:hAnsi="Arimo" w:cs="Arimo"/>
          <w:sz w:val="18"/>
          <w:szCs w:val="18"/>
        </w:rPr>
        <w:t>Sub</w:t>
      </w:r>
      <w:proofErr w:type="spellEnd"/>
      <w:r w:rsidRPr="005B148B">
        <w:rPr>
          <w:rFonts w:ascii="Arimo" w:hAnsi="Arimo" w:cs="Arimo"/>
          <w:sz w:val="18"/>
          <w:szCs w:val="18"/>
        </w:rPr>
        <w:t>-Sectores da Garda Civil de Tráfico, para seguir un control rigoroso, e conforme ó Real Decreto 1428/2003, de 21 de novembro, polo que se aproba o Regulamento Xeral de Circulación para a aplicación e desenrolo do texto articulado da Lei sobre tráfico, aprobado polo Real Decreto Lexislativo 339/1990, de 2 de marzo, dos recoñecementos e solicitarase o traslado das denuncias (D.G.T.) que se formulen por infraccións á normativa para adopta-las medidas federativas que no seu caso procedan.</w:t>
      </w:r>
    </w:p>
    <w:p w14:paraId="5F714725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I.- Os organizadores designarán un Comisario/Controlador, que informará e fará parte dos incumprimentos ó Comité Organizador, con posterior traslado ós Comisarios Deportivos da proba.</w:t>
      </w:r>
    </w:p>
    <w:p w14:paraId="17C34F3B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t>J.- A Federación designará outro Comisario/Controlador, cos mesmos poderes e atribucións que o do punto anterior.</w:t>
      </w:r>
    </w:p>
    <w:p w14:paraId="3AC3366B" w14:textId="77777777" w:rsidR="00401671" w:rsidRPr="005B148B" w:rsidRDefault="00401671" w:rsidP="00401671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73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64" w:lineRule="auto"/>
        <w:jc w:val="both"/>
        <w:rPr>
          <w:rFonts w:ascii="Arimo" w:hAnsi="Arimo" w:cs="Arimo"/>
          <w:b/>
          <w:bCs/>
          <w:sz w:val="18"/>
          <w:szCs w:val="18"/>
        </w:rPr>
      </w:pPr>
      <w:r w:rsidRPr="005B148B">
        <w:rPr>
          <w:rFonts w:ascii="Arimo" w:hAnsi="Arimo" w:cs="Arimo"/>
          <w:sz w:val="18"/>
          <w:szCs w:val="18"/>
        </w:rPr>
        <w:lastRenderedPageBreak/>
        <w:t xml:space="preserve">Q.- Entregaranse unhas </w:t>
      </w:r>
      <w:proofErr w:type="spellStart"/>
      <w:r w:rsidRPr="005B148B">
        <w:rPr>
          <w:rFonts w:ascii="Arimo" w:hAnsi="Arimo" w:cs="Arimo"/>
          <w:sz w:val="18"/>
          <w:szCs w:val="18"/>
        </w:rPr>
        <w:t>pegatinas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transparentes e numeradas (de cor butano) que terán que ir pegadas no parabrisas dianteiro, (lado dereito superior no sentido da marcha) dos vehículos que fagan os recoñecementos autorizados. A falla dela, transitando polo treito, implicará a </w:t>
      </w:r>
      <w:proofErr w:type="spellStart"/>
      <w:r w:rsidRPr="005B148B">
        <w:rPr>
          <w:rFonts w:ascii="Arimo" w:hAnsi="Arimo" w:cs="Arimo"/>
          <w:sz w:val="18"/>
          <w:szCs w:val="18"/>
        </w:rPr>
        <w:t>descalificación</w:t>
      </w:r>
      <w:proofErr w:type="spellEnd"/>
      <w:r w:rsidRPr="005B148B">
        <w:rPr>
          <w:rFonts w:ascii="Arimo" w:hAnsi="Arimo" w:cs="Arimo"/>
          <w:sz w:val="18"/>
          <w:szCs w:val="18"/>
        </w:rPr>
        <w:t xml:space="preserve"> a tódolos efectos (con perda dos dereitos de inscrición) para a súa participación na proba do equipo infractor.</w:t>
      </w:r>
    </w:p>
    <w:p w14:paraId="6E0B723F" w14:textId="77777777" w:rsidR="006223D4" w:rsidRPr="005B148B" w:rsidRDefault="006223D4">
      <w:pPr>
        <w:rPr>
          <w:sz w:val="18"/>
          <w:szCs w:val="18"/>
        </w:rPr>
      </w:pPr>
    </w:p>
    <w:sectPr w:rsidR="006223D4" w:rsidRPr="005B148B" w:rsidSect="00C47D2B">
      <w:footerReference w:type="default" r:id="rId12"/>
      <w:type w:val="continuous"/>
      <w:pgSz w:w="12240" w:h="15840"/>
      <w:pgMar w:top="1123" w:right="566" w:bottom="360" w:left="566" w:header="284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D7723" w14:textId="77777777" w:rsidR="00395ADA" w:rsidRDefault="00395ADA" w:rsidP="00EF1042">
      <w:r>
        <w:separator/>
      </w:r>
    </w:p>
  </w:endnote>
  <w:endnote w:type="continuationSeparator" w:id="0">
    <w:p w14:paraId="734A9DA7" w14:textId="77777777" w:rsidR="00395ADA" w:rsidRDefault="00395ADA" w:rsidP="00EF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24B68" w14:textId="77777777" w:rsidR="0085047D" w:rsidRDefault="0085047D">
    <w:pPr>
      <w:framePr w:wrap="notBeside" w:hAnchor="text" w:xAlign="right"/>
      <w:rPr>
        <w:rFonts w:ascii="Arial Unicode MS" w:eastAsia="Arial Unicode MS" w:cs="Arial Unicode MS"/>
        <w:sz w:val="14"/>
        <w:szCs w:val="14"/>
      </w:rPr>
    </w:pPr>
  </w:p>
  <w:tbl>
    <w:tblPr>
      <w:tblStyle w:val="Sombreadomedio2-nfasis11"/>
      <w:tblW w:w="9573" w:type="dxa"/>
      <w:tblLook w:val="04A0" w:firstRow="1" w:lastRow="0" w:firstColumn="1" w:lastColumn="0" w:noHBand="0" w:noVBand="1"/>
    </w:tblPr>
    <w:tblGrid>
      <w:gridCol w:w="8897"/>
      <w:gridCol w:w="676"/>
    </w:tblGrid>
    <w:tr w:rsidR="0085047D" w:rsidRPr="007E325B" w14:paraId="448DD21F" w14:textId="77777777" w:rsidTr="004130A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9573" w:type="dxa"/>
          <w:gridSpan w:val="2"/>
        </w:tcPr>
        <w:p w14:paraId="7233B403" w14:textId="77777777" w:rsidR="0085047D" w:rsidRPr="0017327E" w:rsidRDefault="0085047D" w:rsidP="00367F76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85047D" w:rsidRPr="007E325B" w14:paraId="6CF13DDA" w14:textId="77777777" w:rsidTr="004130A7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0FC2D2FF" w14:textId="77777777" w:rsidR="0085047D" w:rsidRPr="0017327E" w:rsidRDefault="0085047D" w:rsidP="00367F76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676" w:type="dxa"/>
        </w:tcPr>
        <w:p w14:paraId="40252B0C" w14:textId="77777777" w:rsidR="0085047D" w:rsidRPr="0017327E" w:rsidRDefault="0085047D" w:rsidP="00367F76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85047D" w:rsidRPr="007E325B" w14:paraId="1EC5B9CD" w14:textId="77777777" w:rsidTr="004130A7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7DDED3DF" w14:textId="77777777" w:rsidR="0085047D" w:rsidRPr="0017327E" w:rsidRDefault="0085047D" w:rsidP="00367F76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676" w:type="dxa"/>
          <w:vMerge w:val="restart"/>
        </w:tcPr>
        <w:p w14:paraId="6872FFA1" w14:textId="77777777" w:rsidR="0085047D" w:rsidRPr="004130A7" w:rsidRDefault="0085047D" w:rsidP="00367F76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begin"/>
          </w: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instrText>PAGE   \* MERGEFORMAT</w:instrText>
          </w: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separate"/>
          </w:r>
          <w:r>
            <w:rPr>
              <w:rFonts w:ascii="Arial" w:hAnsi="Arial" w:cs="Arial"/>
              <w:b/>
              <w:noProof/>
              <w:sz w:val="32"/>
              <w:szCs w:val="32"/>
              <w:lang w:val="es-ES" w:eastAsia="es-ES"/>
            </w:rPr>
            <w:t>1</w:t>
          </w: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end"/>
          </w:r>
        </w:p>
      </w:tc>
    </w:tr>
    <w:tr w:rsidR="0085047D" w:rsidRPr="007E325B" w14:paraId="5475FB4B" w14:textId="77777777" w:rsidTr="004130A7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2275C00C" w14:textId="77777777" w:rsidR="0085047D" w:rsidRPr="0017327E" w:rsidRDefault="0085047D" w:rsidP="00367F76">
          <w:pPr>
            <w:pStyle w:val="Piedepgina"/>
            <w:rPr>
              <w:rFonts w:ascii="Arial" w:hAnsi="Arial" w:cs="Arial"/>
              <w:color w:val="FFFFFF"/>
              <w:sz w:val="22"/>
              <w:szCs w:val="22"/>
              <w:lang w:val="es-ES" w:eastAsia="es-ES"/>
            </w:rPr>
          </w:pPr>
          <w:proofErr w:type="spellStart"/>
          <w:r w:rsidRPr="0017327E">
            <w:rPr>
              <w:rFonts w:ascii="Arial" w:hAnsi="Arial" w:cs="Arial"/>
              <w:color w:val="FFFFFF"/>
              <w:sz w:val="22"/>
              <w:szCs w:val="22"/>
              <w:lang w:val="es-ES" w:eastAsia="es-ES"/>
            </w:rPr>
            <w:t>Regulamento</w:t>
          </w:r>
          <w:proofErr w:type="spellEnd"/>
          <w:r w:rsidRPr="0017327E">
            <w:rPr>
              <w:rFonts w:ascii="Arial" w:hAnsi="Arial" w:cs="Arial"/>
              <w:color w:val="FFFFFF"/>
              <w:sz w:val="22"/>
              <w:szCs w:val="22"/>
              <w:lang w:val="es-ES" w:eastAsia="es-ES"/>
            </w:rPr>
            <w:t xml:space="preserve"> Particular</w:t>
          </w:r>
        </w:p>
      </w:tc>
      <w:tc>
        <w:tcPr>
          <w:tcW w:w="676" w:type="dxa"/>
          <w:vMerge/>
        </w:tcPr>
        <w:p w14:paraId="1A554648" w14:textId="77777777" w:rsidR="0085047D" w:rsidRPr="0017327E" w:rsidRDefault="0085047D" w:rsidP="00367F76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85047D" w:rsidRPr="007E325B" w14:paraId="1C64E025" w14:textId="77777777" w:rsidTr="004130A7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4D363C7E" w14:textId="77777777" w:rsidR="0085047D" w:rsidRPr="0017327E" w:rsidRDefault="0085047D" w:rsidP="00367F76">
          <w:pPr>
            <w:pStyle w:val="Piedepgina"/>
            <w:rPr>
              <w:rFonts w:ascii="Arial" w:hAnsi="Arial" w:cs="Arial"/>
              <w:sz w:val="22"/>
              <w:szCs w:val="22"/>
              <w:lang w:val="es-ES" w:eastAsia="es-ES"/>
            </w:rPr>
          </w:pPr>
        </w:p>
      </w:tc>
      <w:tc>
        <w:tcPr>
          <w:tcW w:w="676" w:type="dxa"/>
          <w:vMerge/>
        </w:tcPr>
        <w:p w14:paraId="34BB9C38" w14:textId="77777777" w:rsidR="0085047D" w:rsidRPr="0017327E" w:rsidRDefault="0085047D" w:rsidP="00367F76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14:paraId="64F7B013" w14:textId="77777777" w:rsidR="0085047D" w:rsidRDefault="0085047D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F1067" w14:textId="77777777" w:rsidR="0085047D" w:rsidRDefault="0085047D">
    <w:pPr>
      <w:framePr w:wrap="notBeside" w:hAnchor="text" w:xAlign="right"/>
      <w:rPr>
        <w:rFonts w:ascii="Arial Unicode MS" w:eastAsia="Arial Unicode MS" w:cs="Arial Unicode MS"/>
        <w:sz w:val="14"/>
        <w:szCs w:val="14"/>
      </w:rPr>
    </w:pPr>
  </w:p>
  <w:tbl>
    <w:tblPr>
      <w:tblStyle w:val="Sombreadomedio2-nfasis11"/>
      <w:tblW w:w="9573" w:type="dxa"/>
      <w:jc w:val="center"/>
      <w:tblLook w:val="04A0" w:firstRow="1" w:lastRow="0" w:firstColumn="1" w:lastColumn="0" w:noHBand="0" w:noVBand="1"/>
    </w:tblPr>
    <w:tblGrid>
      <w:gridCol w:w="8897"/>
      <w:gridCol w:w="676"/>
    </w:tblGrid>
    <w:tr w:rsidR="0085047D" w:rsidRPr="007E325B" w14:paraId="4CA9E695" w14:textId="77777777" w:rsidTr="0058222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7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9573" w:type="dxa"/>
          <w:gridSpan w:val="2"/>
        </w:tcPr>
        <w:p w14:paraId="4B350912" w14:textId="77777777" w:rsidR="0085047D" w:rsidRPr="0017327E" w:rsidRDefault="0085047D" w:rsidP="0058222B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 w:eastAsia="es-ES"/>
            </w:rPr>
          </w:pPr>
        </w:p>
      </w:tc>
    </w:tr>
    <w:tr w:rsidR="0085047D" w:rsidRPr="007E325B" w14:paraId="4561C3E1" w14:textId="77777777" w:rsidTr="0058222B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5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2CFFC350" w14:textId="77777777" w:rsidR="0085047D" w:rsidRPr="0017327E" w:rsidRDefault="0085047D" w:rsidP="0058222B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676" w:type="dxa"/>
        </w:tcPr>
        <w:p w14:paraId="6AF49E17" w14:textId="77777777" w:rsidR="0085047D" w:rsidRPr="0017327E" w:rsidRDefault="0085047D" w:rsidP="0058222B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</w:p>
      </w:tc>
    </w:tr>
    <w:tr w:rsidR="0085047D" w:rsidRPr="007E325B" w14:paraId="34232052" w14:textId="77777777" w:rsidTr="0058222B">
      <w:trPr>
        <w:trHeight w:hRule="exact" w:val="5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52A45B64" w14:textId="77777777" w:rsidR="0085047D" w:rsidRPr="0017327E" w:rsidRDefault="0085047D" w:rsidP="0058222B">
          <w:pPr>
            <w:pStyle w:val="Piedepgina"/>
            <w:jc w:val="center"/>
            <w:rPr>
              <w:sz w:val="22"/>
              <w:szCs w:val="22"/>
              <w:lang w:val="es-ES" w:eastAsia="es-ES"/>
            </w:rPr>
          </w:pPr>
        </w:p>
      </w:tc>
      <w:tc>
        <w:tcPr>
          <w:tcW w:w="676" w:type="dxa"/>
          <w:vMerge w:val="restart"/>
        </w:tcPr>
        <w:p w14:paraId="0652DE34" w14:textId="77777777" w:rsidR="0085047D" w:rsidRPr="004130A7" w:rsidRDefault="0085047D" w:rsidP="0058222B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 w:eastAsia="es-ES"/>
            </w:rPr>
          </w:pP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begin"/>
          </w: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instrText>PAGE   \* MERGEFORMAT</w:instrText>
          </w: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separate"/>
          </w:r>
          <w:r>
            <w:rPr>
              <w:rFonts w:ascii="Arial" w:hAnsi="Arial" w:cs="Arial"/>
              <w:b/>
              <w:noProof/>
              <w:sz w:val="32"/>
              <w:szCs w:val="32"/>
              <w:lang w:val="es-ES" w:eastAsia="es-ES"/>
            </w:rPr>
            <w:t>10</w:t>
          </w:r>
          <w:r w:rsidRPr="004130A7">
            <w:rPr>
              <w:rFonts w:ascii="Arial" w:hAnsi="Arial" w:cs="Arial"/>
              <w:b/>
              <w:sz w:val="32"/>
              <w:szCs w:val="32"/>
              <w:lang w:val="es-ES" w:eastAsia="es-ES"/>
            </w:rPr>
            <w:fldChar w:fldCharType="end"/>
          </w:r>
        </w:p>
      </w:tc>
    </w:tr>
    <w:tr w:rsidR="0085047D" w:rsidRPr="007E325B" w14:paraId="7EA7767C" w14:textId="77777777" w:rsidTr="0058222B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429BC2CE" w14:textId="77777777" w:rsidR="0085047D" w:rsidRPr="0017327E" w:rsidRDefault="0085047D" w:rsidP="0058222B">
          <w:pPr>
            <w:pStyle w:val="Piedepgina"/>
            <w:rPr>
              <w:rFonts w:ascii="Arial" w:hAnsi="Arial" w:cs="Arial"/>
              <w:color w:val="FFFFFF"/>
              <w:sz w:val="22"/>
              <w:szCs w:val="22"/>
              <w:lang w:val="es-ES" w:eastAsia="es-ES"/>
            </w:rPr>
          </w:pPr>
          <w:proofErr w:type="spellStart"/>
          <w:r w:rsidRPr="0017327E">
            <w:rPr>
              <w:rFonts w:ascii="Arial" w:hAnsi="Arial" w:cs="Arial"/>
              <w:color w:val="FFFFFF"/>
              <w:sz w:val="22"/>
              <w:szCs w:val="22"/>
              <w:lang w:val="es-ES" w:eastAsia="es-ES"/>
            </w:rPr>
            <w:t>Regulamento</w:t>
          </w:r>
          <w:proofErr w:type="spellEnd"/>
          <w:r w:rsidRPr="0017327E">
            <w:rPr>
              <w:rFonts w:ascii="Arial" w:hAnsi="Arial" w:cs="Arial"/>
              <w:color w:val="FFFFFF"/>
              <w:sz w:val="22"/>
              <w:szCs w:val="22"/>
              <w:lang w:val="es-ES" w:eastAsia="es-ES"/>
            </w:rPr>
            <w:t xml:space="preserve"> Particular</w:t>
          </w:r>
        </w:p>
      </w:tc>
      <w:tc>
        <w:tcPr>
          <w:tcW w:w="676" w:type="dxa"/>
          <w:vMerge/>
        </w:tcPr>
        <w:p w14:paraId="6C8D2A95" w14:textId="77777777" w:rsidR="0085047D" w:rsidRPr="0017327E" w:rsidRDefault="0085047D" w:rsidP="0058222B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  <w:tr w:rsidR="0085047D" w:rsidRPr="007E325B" w14:paraId="03D320D1" w14:textId="77777777" w:rsidTr="0058222B">
      <w:trPr>
        <w:trHeight w:hRule="exact" w:val="57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797963A9" w14:textId="77777777" w:rsidR="0085047D" w:rsidRPr="0017327E" w:rsidRDefault="0085047D" w:rsidP="0058222B">
          <w:pPr>
            <w:pStyle w:val="Piedepgina"/>
            <w:rPr>
              <w:rFonts w:ascii="Arial" w:hAnsi="Arial" w:cs="Arial"/>
              <w:sz w:val="22"/>
              <w:szCs w:val="22"/>
              <w:lang w:val="es-ES" w:eastAsia="es-ES"/>
            </w:rPr>
          </w:pPr>
        </w:p>
      </w:tc>
      <w:tc>
        <w:tcPr>
          <w:tcW w:w="676" w:type="dxa"/>
          <w:vMerge/>
        </w:tcPr>
        <w:p w14:paraId="40F14AE6" w14:textId="77777777" w:rsidR="0085047D" w:rsidRPr="0017327E" w:rsidRDefault="0085047D" w:rsidP="0058222B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 w:eastAsia="es-ES"/>
            </w:rPr>
          </w:pPr>
        </w:p>
      </w:tc>
    </w:tr>
  </w:tbl>
  <w:p w14:paraId="559E9B6F" w14:textId="77777777" w:rsidR="0085047D" w:rsidRDefault="0085047D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EB671" w14:textId="77777777" w:rsidR="00395ADA" w:rsidRDefault="00395ADA" w:rsidP="00EF1042">
      <w:r>
        <w:separator/>
      </w:r>
    </w:p>
  </w:footnote>
  <w:footnote w:type="continuationSeparator" w:id="0">
    <w:p w14:paraId="2106B91E" w14:textId="77777777" w:rsidR="00395ADA" w:rsidRDefault="00395ADA" w:rsidP="00EF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3CDE6" w14:textId="77777777" w:rsidR="0085047D" w:rsidRPr="00722D6D" w:rsidRDefault="0085047D" w:rsidP="00367F76">
    <w:pPr>
      <w:rPr>
        <w:rFonts w:ascii="Arial" w:hAnsi="Arial" w:cs="Arial"/>
        <w:sz w:val="2"/>
        <w:szCs w:val="2"/>
      </w:rPr>
    </w:pPr>
    <w:r>
      <w:rPr>
        <w:rFonts w:ascii="Arial" w:hAnsi="Arial" w:cs="Arial"/>
        <w:b/>
        <w:bCs/>
        <w:sz w:val="16"/>
        <w:szCs w:val="16"/>
      </w:rPr>
      <w:t xml:space="preserve">(Selo do </w:t>
    </w:r>
    <w:proofErr w:type="spellStart"/>
    <w:r>
      <w:rPr>
        <w:rFonts w:ascii="Arial" w:hAnsi="Arial" w:cs="Arial"/>
        <w:b/>
        <w:bCs/>
        <w:sz w:val="16"/>
        <w:szCs w:val="16"/>
      </w:rPr>
      <w:t>clube</w:t>
    </w:r>
    <w:proofErr w:type="spellEnd"/>
    <w:r>
      <w:rPr>
        <w:rFonts w:ascii="Arial" w:hAnsi="Arial" w:cs="Arial"/>
        <w:b/>
        <w:bCs/>
        <w:sz w:val="16"/>
        <w:szCs w:val="16"/>
      </w:rPr>
      <w:t xml:space="preserve"> en cada páxina)</w:t>
    </w:r>
    <w:r w:rsidRPr="00EF29E1">
      <w:rPr>
        <w:noProof/>
        <w:lang w:val="es-ES" w:eastAsia="es-ES"/>
      </w:rPr>
      <w:t xml:space="preserve"> </w:t>
    </w:r>
  </w:p>
  <w:p w14:paraId="05FEC5E7" w14:textId="77777777" w:rsidR="0085047D" w:rsidRDefault="0085047D">
    <w:pPr>
      <w:pStyle w:val="Encabezado"/>
    </w:pPr>
  </w:p>
  <w:p w14:paraId="19FADE20" w14:textId="77777777" w:rsidR="0085047D" w:rsidRDefault="008504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74E361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 "/>
        <w:legacy w:legacy="1" w:legacySpace="0" w:legacyIndent="1"/>
        <w:lvlJc w:val="left"/>
        <w:pPr>
          <w:ind w:left="1" w:hanging="1"/>
        </w:pPr>
        <w:rPr>
          <w:rFonts w:ascii="Arimo" w:hAnsi="Arimo" w:cs="Arimo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71"/>
    <w:rsid w:val="00000D23"/>
    <w:rsid w:val="00000E55"/>
    <w:rsid w:val="000178FB"/>
    <w:rsid w:val="00017F92"/>
    <w:rsid w:val="000223B8"/>
    <w:rsid w:val="00026C8C"/>
    <w:rsid w:val="0003182C"/>
    <w:rsid w:val="00034126"/>
    <w:rsid w:val="000366B4"/>
    <w:rsid w:val="00045154"/>
    <w:rsid w:val="0006329D"/>
    <w:rsid w:val="0007014C"/>
    <w:rsid w:val="00077677"/>
    <w:rsid w:val="00081E61"/>
    <w:rsid w:val="000914F2"/>
    <w:rsid w:val="00093B65"/>
    <w:rsid w:val="000A4A06"/>
    <w:rsid w:val="000A78E9"/>
    <w:rsid w:val="000A7B5D"/>
    <w:rsid w:val="000C3133"/>
    <w:rsid w:val="000D5D70"/>
    <w:rsid w:val="000D75F0"/>
    <w:rsid w:val="000E27D2"/>
    <w:rsid w:val="000E5F6C"/>
    <w:rsid w:val="000F1DE9"/>
    <w:rsid w:val="000F6597"/>
    <w:rsid w:val="00100F1D"/>
    <w:rsid w:val="00106249"/>
    <w:rsid w:val="00122069"/>
    <w:rsid w:val="001346F4"/>
    <w:rsid w:val="001370D4"/>
    <w:rsid w:val="001375EC"/>
    <w:rsid w:val="00140355"/>
    <w:rsid w:val="0014279E"/>
    <w:rsid w:val="0015530C"/>
    <w:rsid w:val="00164EFE"/>
    <w:rsid w:val="001A0784"/>
    <w:rsid w:val="001B62AA"/>
    <w:rsid w:val="001B6499"/>
    <w:rsid w:val="001F17DF"/>
    <w:rsid w:val="001F2CC8"/>
    <w:rsid w:val="001F54E0"/>
    <w:rsid w:val="002039BE"/>
    <w:rsid w:val="002329F2"/>
    <w:rsid w:val="00256637"/>
    <w:rsid w:val="00257D00"/>
    <w:rsid w:val="002B452B"/>
    <w:rsid w:val="002D2BA0"/>
    <w:rsid w:val="002F258E"/>
    <w:rsid w:val="00300F36"/>
    <w:rsid w:val="0031211D"/>
    <w:rsid w:val="00313F59"/>
    <w:rsid w:val="003170C8"/>
    <w:rsid w:val="00333001"/>
    <w:rsid w:val="0033715B"/>
    <w:rsid w:val="003536EE"/>
    <w:rsid w:val="00360B8E"/>
    <w:rsid w:val="00367F76"/>
    <w:rsid w:val="00373CD8"/>
    <w:rsid w:val="00391292"/>
    <w:rsid w:val="00395ADA"/>
    <w:rsid w:val="00396E30"/>
    <w:rsid w:val="00397040"/>
    <w:rsid w:val="003A11E7"/>
    <w:rsid w:val="003A574C"/>
    <w:rsid w:val="003B26EE"/>
    <w:rsid w:val="003B4346"/>
    <w:rsid w:val="003B6694"/>
    <w:rsid w:val="003D4A7D"/>
    <w:rsid w:val="003E59BE"/>
    <w:rsid w:val="00401671"/>
    <w:rsid w:val="00403402"/>
    <w:rsid w:val="00411E82"/>
    <w:rsid w:val="00412AD7"/>
    <w:rsid w:val="004130A7"/>
    <w:rsid w:val="0041707B"/>
    <w:rsid w:val="00422317"/>
    <w:rsid w:val="004349DD"/>
    <w:rsid w:val="00453D8E"/>
    <w:rsid w:val="0047472B"/>
    <w:rsid w:val="00475DD0"/>
    <w:rsid w:val="00476FAA"/>
    <w:rsid w:val="004A33D8"/>
    <w:rsid w:val="004C6F99"/>
    <w:rsid w:val="004F5397"/>
    <w:rsid w:val="00506352"/>
    <w:rsid w:val="0051235F"/>
    <w:rsid w:val="00520E05"/>
    <w:rsid w:val="0052151C"/>
    <w:rsid w:val="00525EE7"/>
    <w:rsid w:val="00535EF8"/>
    <w:rsid w:val="00542FB0"/>
    <w:rsid w:val="0055372B"/>
    <w:rsid w:val="00553BB1"/>
    <w:rsid w:val="00561D83"/>
    <w:rsid w:val="00565EB3"/>
    <w:rsid w:val="005761E6"/>
    <w:rsid w:val="00580A08"/>
    <w:rsid w:val="0058222B"/>
    <w:rsid w:val="00583A7F"/>
    <w:rsid w:val="00587DF2"/>
    <w:rsid w:val="005B148B"/>
    <w:rsid w:val="005C2374"/>
    <w:rsid w:val="005D68EC"/>
    <w:rsid w:val="005E039A"/>
    <w:rsid w:val="005E131E"/>
    <w:rsid w:val="005E778C"/>
    <w:rsid w:val="005F21FC"/>
    <w:rsid w:val="005F2ECE"/>
    <w:rsid w:val="00600746"/>
    <w:rsid w:val="00612A37"/>
    <w:rsid w:val="006223D4"/>
    <w:rsid w:val="006254A2"/>
    <w:rsid w:val="00626051"/>
    <w:rsid w:val="00635239"/>
    <w:rsid w:val="00637546"/>
    <w:rsid w:val="0066081A"/>
    <w:rsid w:val="00660CC8"/>
    <w:rsid w:val="00666F9C"/>
    <w:rsid w:val="00672DD8"/>
    <w:rsid w:val="00677FA7"/>
    <w:rsid w:val="006A01F1"/>
    <w:rsid w:val="006A105A"/>
    <w:rsid w:val="006B03DA"/>
    <w:rsid w:val="006C1DFA"/>
    <w:rsid w:val="006D7C5C"/>
    <w:rsid w:val="006F1D95"/>
    <w:rsid w:val="006F6D9E"/>
    <w:rsid w:val="00702B06"/>
    <w:rsid w:val="00711F49"/>
    <w:rsid w:val="0071254A"/>
    <w:rsid w:val="00737ABD"/>
    <w:rsid w:val="00740C94"/>
    <w:rsid w:val="00752E00"/>
    <w:rsid w:val="007532C4"/>
    <w:rsid w:val="00766DD4"/>
    <w:rsid w:val="00771592"/>
    <w:rsid w:val="0078627E"/>
    <w:rsid w:val="0079289E"/>
    <w:rsid w:val="007A7813"/>
    <w:rsid w:val="007B1A45"/>
    <w:rsid w:val="007B5B54"/>
    <w:rsid w:val="007C3E2E"/>
    <w:rsid w:val="007F3443"/>
    <w:rsid w:val="007F6465"/>
    <w:rsid w:val="0080412A"/>
    <w:rsid w:val="00810339"/>
    <w:rsid w:val="008173CC"/>
    <w:rsid w:val="00825DAF"/>
    <w:rsid w:val="008360A9"/>
    <w:rsid w:val="00840FED"/>
    <w:rsid w:val="0085047D"/>
    <w:rsid w:val="00851675"/>
    <w:rsid w:val="00852116"/>
    <w:rsid w:val="008636D7"/>
    <w:rsid w:val="00870754"/>
    <w:rsid w:val="00876CCB"/>
    <w:rsid w:val="00893928"/>
    <w:rsid w:val="00895CCA"/>
    <w:rsid w:val="008B4AC3"/>
    <w:rsid w:val="008C1074"/>
    <w:rsid w:val="008C161D"/>
    <w:rsid w:val="008E419E"/>
    <w:rsid w:val="008F2605"/>
    <w:rsid w:val="009208ED"/>
    <w:rsid w:val="009438D0"/>
    <w:rsid w:val="00945B9B"/>
    <w:rsid w:val="00952484"/>
    <w:rsid w:val="0096764F"/>
    <w:rsid w:val="009974D3"/>
    <w:rsid w:val="009A0BB9"/>
    <w:rsid w:val="009C1D37"/>
    <w:rsid w:val="009D2DD0"/>
    <w:rsid w:val="009E1BDA"/>
    <w:rsid w:val="009F457C"/>
    <w:rsid w:val="00A005FA"/>
    <w:rsid w:val="00A00C40"/>
    <w:rsid w:val="00A03E80"/>
    <w:rsid w:val="00A10270"/>
    <w:rsid w:val="00A11EDA"/>
    <w:rsid w:val="00A15089"/>
    <w:rsid w:val="00A1572E"/>
    <w:rsid w:val="00A34D52"/>
    <w:rsid w:val="00A566AD"/>
    <w:rsid w:val="00A82348"/>
    <w:rsid w:val="00A8347A"/>
    <w:rsid w:val="00A8695A"/>
    <w:rsid w:val="00A87B0F"/>
    <w:rsid w:val="00A87B53"/>
    <w:rsid w:val="00AA58B2"/>
    <w:rsid w:val="00AA5BFC"/>
    <w:rsid w:val="00AB1D7D"/>
    <w:rsid w:val="00AB2040"/>
    <w:rsid w:val="00AC3BF1"/>
    <w:rsid w:val="00AD13F8"/>
    <w:rsid w:val="00AD6289"/>
    <w:rsid w:val="00AE2E83"/>
    <w:rsid w:val="00AF12D7"/>
    <w:rsid w:val="00AF6DF2"/>
    <w:rsid w:val="00B32148"/>
    <w:rsid w:val="00B337FF"/>
    <w:rsid w:val="00B449AC"/>
    <w:rsid w:val="00B52128"/>
    <w:rsid w:val="00B54A7D"/>
    <w:rsid w:val="00B670C6"/>
    <w:rsid w:val="00B67EE8"/>
    <w:rsid w:val="00B71A08"/>
    <w:rsid w:val="00B72A66"/>
    <w:rsid w:val="00B72DA8"/>
    <w:rsid w:val="00B8723B"/>
    <w:rsid w:val="00BA781A"/>
    <w:rsid w:val="00BB4213"/>
    <w:rsid w:val="00BB424A"/>
    <w:rsid w:val="00BB492E"/>
    <w:rsid w:val="00BC5FDC"/>
    <w:rsid w:val="00BD1300"/>
    <w:rsid w:val="00BD192C"/>
    <w:rsid w:val="00BD20D7"/>
    <w:rsid w:val="00BE241E"/>
    <w:rsid w:val="00C23F42"/>
    <w:rsid w:val="00C26157"/>
    <w:rsid w:val="00C34284"/>
    <w:rsid w:val="00C36868"/>
    <w:rsid w:val="00C37147"/>
    <w:rsid w:val="00C43F8C"/>
    <w:rsid w:val="00C47D2B"/>
    <w:rsid w:val="00C5078B"/>
    <w:rsid w:val="00C76AA4"/>
    <w:rsid w:val="00C82932"/>
    <w:rsid w:val="00C9423F"/>
    <w:rsid w:val="00CA20FD"/>
    <w:rsid w:val="00CC2F40"/>
    <w:rsid w:val="00D11BBC"/>
    <w:rsid w:val="00D16D46"/>
    <w:rsid w:val="00D175E8"/>
    <w:rsid w:val="00D23F8A"/>
    <w:rsid w:val="00D25205"/>
    <w:rsid w:val="00D271C4"/>
    <w:rsid w:val="00D33FAB"/>
    <w:rsid w:val="00D36527"/>
    <w:rsid w:val="00D40E36"/>
    <w:rsid w:val="00D420D0"/>
    <w:rsid w:val="00D45E39"/>
    <w:rsid w:val="00D526BF"/>
    <w:rsid w:val="00D74664"/>
    <w:rsid w:val="00DA68FE"/>
    <w:rsid w:val="00DA73E9"/>
    <w:rsid w:val="00DB37A4"/>
    <w:rsid w:val="00DC7C4B"/>
    <w:rsid w:val="00DD392F"/>
    <w:rsid w:val="00DF4F6A"/>
    <w:rsid w:val="00E00827"/>
    <w:rsid w:val="00E04C1A"/>
    <w:rsid w:val="00E13738"/>
    <w:rsid w:val="00E15423"/>
    <w:rsid w:val="00E41DEC"/>
    <w:rsid w:val="00E542DC"/>
    <w:rsid w:val="00E70A64"/>
    <w:rsid w:val="00E77D90"/>
    <w:rsid w:val="00ED012E"/>
    <w:rsid w:val="00ED0E1A"/>
    <w:rsid w:val="00ED5ED0"/>
    <w:rsid w:val="00EE0DC4"/>
    <w:rsid w:val="00EF1042"/>
    <w:rsid w:val="00EF29E1"/>
    <w:rsid w:val="00EF2C76"/>
    <w:rsid w:val="00EF3729"/>
    <w:rsid w:val="00F15081"/>
    <w:rsid w:val="00F163D6"/>
    <w:rsid w:val="00F265B4"/>
    <w:rsid w:val="00F36EBB"/>
    <w:rsid w:val="00F452E8"/>
    <w:rsid w:val="00F46FFF"/>
    <w:rsid w:val="00F507A7"/>
    <w:rsid w:val="00F82E32"/>
    <w:rsid w:val="00F9786E"/>
    <w:rsid w:val="00F97F92"/>
    <w:rsid w:val="00FA170F"/>
    <w:rsid w:val="00FA233B"/>
    <w:rsid w:val="00FA3C6C"/>
    <w:rsid w:val="00FA497B"/>
    <w:rsid w:val="00FB56C4"/>
    <w:rsid w:val="00FE0770"/>
    <w:rsid w:val="00FE0EBB"/>
    <w:rsid w:val="00FF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5E4B5"/>
  <w15:docId w15:val="{9AD38020-C3E5-4A6A-B24A-3F14588B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gl-ES"/>
    </w:rPr>
  </w:style>
  <w:style w:type="paragraph" w:styleId="Ttulo2">
    <w:name w:val="heading 2"/>
    <w:basedOn w:val="Normal"/>
    <w:next w:val="Normal"/>
    <w:link w:val="Ttulo2Car"/>
    <w:uiPriority w:val="99"/>
    <w:qFormat/>
    <w:rsid w:val="00401671"/>
    <w:pPr>
      <w:jc w:val="center"/>
      <w:outlineLvl w:val="1"/>
    </w:pPr>
    <w:rPr>
      <w:rFonts w:ascii="Arial" w:hAnsi="Arial" w:cs="Arial"/>
      <w:b/>
      <w:bCs/>
      <w:color w:val="999999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401671"/>
    <w:pPr>
      <w:jc w:val="center"/>
      <w:outlineLvl w:val="2"/>
    </w:pPr>
    <w:rPr>
      <w:rFonts w:ascii="Arial" w:hAnsi="Arial" w:cs="Arial"/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rsid w:val="00401671"/>
    <w:rPr>
      <w:rFonts w:ascii="Arial" w:hAnsi="Arial" w:cs="Arial"/>
      <w:b/>
      <w:bCs/>
      <w:color w:val="999999"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9"/>
    <w:rsid w:val="00401671"/>
    <w:rPr>
      <w:rFonts w:ascii="Arial" w:hAnsi="Arial" w:cs="Arial"/>
      <w:b/>
      <w:bCs/>
      <w:sz w:val="40"/>
      <w:szCs w:val="40"/>
      <w:lang w:val="es-ES_tradnl"/>
    </w:rPr>
  </w:style>
  <w:style w:type="paragraph" w:customStyle="1" w:styleId="Level1">
    <w:name w:val="Level 1"/>
    <w:rsid w:val="00401671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2">
    <w:name w:val="Level 2"/>
    <w:uiPriority w:val="99"/>
    <w:rsid w:val="00401671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3">
    <w:name w:val="Level 3"/>
    <w:uiPriority w:val="99"/>
    <w:rsid w:val="00401671"/>
    <w:pPr>
      <w:autoSpaceDE w:val="0"/>
      <w:autoSpaceDN w:val="0"/>
      <w:adjustRightInd w:val="0"/>
      <w:spacing w:after="0" w:line="240" w:lineRule="auto"/>
      <w:ind w:left="216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4">
    <w:name w:val="Level 4"/>
    <w:uiPriority w:val="99"/>
    <w:rsid w:val="00401671"/>
    <w:pPr>
      <w:autoSpaceDE w:val="0"/>
      <w:autoSpaceDN w:val="0"/>
      <w:adjustRightInd w:val="0"/>
      <w:spacing w:after="0" w:line="240" w:lineRule="auto"/>
      <w:ind w:left="288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5">
    <w:name w:val="Level 5"/>
    <w:uiPriority w:val="99"/>
    <w:rsid w:val="00401671"/>
    <w:pPr>
      <w:autoSpaceDE w:val="0"/>
      <w:autoSpaceDN w:val="0"/>
      <w:adjustRightInd w:val="0"/>
      <w:spacing w:after="0" w:line="240" w:lineRule="auto"/>
      <w:ind w:left="360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6">
    <w:name w:val="Level 6"/>
    <w:uiPriority w:val="99"/>
    <w:rsid w:val="00401671"/>
    <w:pPr>
      <w:autoSpaceDE w:val="0"/>
      <w:autoSpaceDN w:val="0"/>
      <w:adjustRightInd w:val="0"/>
      <w:spacing w:after="0" w:line="240" w:lineRule="auto"/>
      <w:ind w:left="432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7">
    <w:name w:val="Level 7"/>
    <w:uiPriority w:val="99"/>
    <w:rsid w:val="00401671"/>
    <w:pPr>
      <w:autoSpaceDE w:val="0"/>
      <w:autoSpaceDN w:val="0"/>
      <w:adjustRightInd w:val="0"/>
      <w:spacing w:after="0" w:line="240" w:lineRule="auto"/>
      <w:ind w:left="504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8">
    <w:name w:val="Level 8"/>
    <w:uiPriority w:val="99"/>
    <w:rsid w:val="00401671"/>
    <w:pPr>
      <w:autoSpaceDE w:val="0"/>
      <w:autoSpaceDN w:val="0"/>
      <w:adjustRightInd w:val="0"/>
      <w:spacing w:after="0" w:line="240" w:lineRule="auto"/>
      <w:ind w:left="5760"/>
    </w:pPr>
    <w:rPr>
      <w:rFonts w:ascii="Times New Roman" w:hAnsi="Times New Roman" w:cs="Times New Roman"/>
      <w:sz w:val="24"/>
      <w:szCs w:val="24"/>
      <w:lang w:val="es-ES_tradnl"/>
    </w:rPr>
  </w:style>
  <w:style w:type="paragraph" w:customStyle="1" w:styleId="Level9">
    <w:name w:val="Level 9"/>
    <w:uiPriority w:val="99"/>
    <w:rsid w:val="00401671"/>
    <w:pPr>
      <w:autoSpaceDE w:val="0"/>
      <w:autoSpaceDN w:val="0"/>
      <w:adjustRightInd w:val="0"/>
      <w:spacing w:after="0" w:line="240" w:lineRule="auto"/>
      <w:ind w:left="6480"/>
    </w:pPr>
    <w:rPr>
      <w:rFonts w:ascii="Times New Roman" w:hAnsi="Times New Roman" w:cs="Times New Roman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99"/>
    <w:qFormat/>
    <w:rsid w:val="00401671"/>
    <w:pPr>
      <w:jc w:val="center"/>
    </w:pPr>
    <w:rPr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rsid w:val="00401671"/>
    <w:rPr>
      <w:rFonts w:ascii="Times New Roman" w:hAnsi="Times New Roman" w:cs="Times New Roman"/>
      <w:b/>
      <w:bCs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3E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E2E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367F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7F76"/>
    <w:rPr>
      <w:rFonts w:ascii="Times New Roman" w:hAnsi="Times New Roman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67F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F76"/>
    <w:rPr>
      <w:rFonts w:ascii="Times New Roman" w:hAnsi="Times New Roman" w:cs="Times New Roman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DA73E9"/>
    <w:pPr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customStyle="1" w:styleId="Sombreadomedio2-nfasis11">
    <w:name w:val="Sombreado medio 2 - Énfasis 11"/>
    <w:basedOn w:val="Tablanormal"/>
    <w:uiPriority w:val="64"/>
    <w:rsid w:val="004130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3-nfasis5">
    <w:name w:val="Medium Grid 3 Accent 5"/>
    <w:basedOn w:val="Tablanormal"/>
    <w:uiPriority w:val="69"/>
    <w:rsid w:val="004130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4130A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1">
    <w:name w:val="Medium Grid 1 Accent 1"/>
    <w:basedOn w:val="Tablanormal"/>
    <w:uiPriority w:val="67"/>
    <w:rsid w:val="004130A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5">
    <w:name w:val="Dark List Accent 5"/>
    <w:basedOn w:val="Tablanormal"/>
    <w:uiPriority w:val="70"/>
    <w:rsid w:val="00000E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uadrculavistosa-nfasis3">
    <w:name w:val="Colorful Grid Accent 3"/>
    <w:basedOn w:val="Tablanormal"/>
    <w:uiPriority w:val="73"/>
    <w:rsid w:val="005822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Hipervnculo">
    <w:name w:val="Hyperlink"/>
    <w:uiPriority w:val="99"/>
    <w:unhideWhenUsed/>
    <w:rsid w:val="00A8234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532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WPHyperlink">
    <w:name w:val="WP_Hyperlink"/>
    <w:rsid w:val="008636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ime.i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1E634-2AA7-409F-A021-5658BA28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4039</Words>
  <Characters>22215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USUARIO</cp:lastModifiedBy>
  <cp:revision>13</cp:revision>
  <cp:lastPrinted>2023-02-03T17:55:00Z</cp:lastPrinted>
  <dcterms:created xsi:type="dcterms:W3CDTF">2023-02-15T07:24:00Z</dcterms:created>
  <dcterms:modified xsi:type="dcterms:W3CDTF">2023-03-14T17:36:00Z</dcterms:modified>
</cp:coreProperties>
</file>